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634" w:rsidRPr="005579FD" w:rsidRDefault="002D1803" w:rsidP="009F79BA">
      <w:pPr>
        <w:ind w:left="5812"/>
        <w:rPr>
          <w:rFonts w:ascii="Times New Roman" w:hAnsi="Times New Roman" w:cs="Times New Roman"/>
          <w:sz w:val="24"/>
          <w:szCs w:val="24"/>
        </w:rPr>
      </w:pPr>
      <w:r w:rsidRPr="005579F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-540385</wp:posOffset>
            </wp:positionH>
            <wp:positionV relativeFrom="paragraph">
              <wp:posOffset>-110490</wp:posOffset>
            </wp:positionV>
            <wp:extent cx="2957830" cy="765175"/>
            <wp:effectExtent l="19050" t="0" r="0" b="0"/>
            <wp:wrapThrough wrapText="bothSides">
              <wp:wrapPolygon edited="0">
                <wp:start x="-139" y="0"/>
                <wp:lineTo x="-139" y="20973"/>
                <wp:lineTo x="21563" y="20973"/>
                <wp:lineTo x="21563" y="0"/>
                <wp:lineTo x="-139" y="0"/>
              </wp:wrapPolygon>
            </wp:wrapThrough>
            <wp:docPr id="1" name="Рисунок 1" descr="C:\Users\G3\Desktop\документы\Для Элеоноры Алексевны\Диацент 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3\Desktop\документы\Для Элеоноры Алексевны\Диацент лог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830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79BA" w:rsidRPr="005579FD">
        <w:rPr>
          <w:rFonts w:ascii="Times New Roman" w:hAnsi="Times New Roman" w:cs="Times New Roman"/>
          <w:sz w:val="24"/>
          <w:szCs w:val="24"/>
        </w:rPr>
        <w:t>«УТВЕРЖДАЮ»</w:t>
      </w:r>
    </w:p>
    <w:p w:rsidR="009F79BA" w:rsidRPr="005579FD" w:rsidRDefault="009F79BA" w:rsidP="009F79BA">
      <w:pPr>
        <w:ind w:left="5812"/>
        <w:rPr>
          <w:rFonts w:ascii="Times New Roman" w:hAnsi="Times New Roman" w:cs="Times New Roman"/>
          <w:sz w:val="24"/>
          <w:szCs w:val="24"/>
        </w:rPr>
      </w:pPr>
      <w:r w:rsidRPr="005579FD">
        <w:rPr>
          <w:rFonts w:ascii="Times New Roman" w:hAnsi="Times New Roman" w:cs="Times New Roman"/>
          <w:sz w:val="24"/>
          <w:szCs w:val="24"/>
        </w:rPr>
        <w:t>Директор</w:t>
      </w:r>
    </w:p>
    <w:p w:rsidR="009F79BA" w:rsidRPr="005579FD" w:rsidRDefault="009F79BA" w:rsidP="009F79BA">
      <w:pPr>
        <w:ind w:left="5812"/>
        <w:rPr>
          <w:rFonts w:ascii="Times New Roman" w:hAnsi="Times New Roman" w:cs="Times New Roman"/>
          <w:sz w:val="24"/>
          <w:szCs w:val="24"/>
        </w:rPr>
      </w:pPr>
      <w:r w:rsidRPr="005579FD">
        <w:rPr>
          <w:rFonts w:ascii="Times New Roman" w:hAnsi="Times New Roman" w:cs="Times New Roman"/>
          <w:sz w:val="24"/>
          <w:szCs w:val="24"/>
        </w:rPr>
        <w:t>ТОО «</w:t>
      </w:r>
      <w:proofErr w:type="spellStart"/>
      <w:r w:rsidRPr="005579FD">
        <w:rPr>
          <w:rFonts w:ascii="Times New Roman" w:hAnsi="Times New Roman" w:cs="Times New Roman"/>
          <w:sz w:val="24"/>
          <w:szCs w:val="24"/>
        </w:rPr>
        <w:t>Диацент</w:t>
      </w:r>
      <w:proofErr w:type="spellEnd"/>
      <w:r w:rsidRPr="005579FD">
        <w:rPr>
          <w:rFonts w:ascii="Times New Roman" w:hAnsi="Times New Roman" w:cs="Times New Roman"/>
          <w:sz w:val="24"/>
          <w:szCs w:val="24"/>
        </w:rPr>
        <w:t>»</w:t>
      </w:r>
    </w:p>
    <w:p w:rsidR="009F79BA" w:rsidRPr="005579FD" w:rsidRDefault="005C12E6" w:rsidP="009F79BA">
      <w:pPr>
        <w:ind w:left="5812"/>
        <w:rPr>
          <w:rFonts w:ascii="Times New Roman" w:hAnsi="Times New Roman" w:cs="Times New Roman"/>
          <w:sz w:val="24"/>
          <w:szCs w:val="24"/>
        </w:rPr>
      </w:pPr>
      <w:r w:rsidRPr="005579FD">
        <w:rPr>
          <w:rFonts w:ascii="Times New Roman" w:hAnsi="Times New Roman" w:cs="Times New Roman"/>
          <w:sz w:val="24"/>
          <w:szCs w:val="24"/>
        </w:rPr>
        <w:t>Некрасова О.В</w:t>
      </w:r>
      <w:r w:rsidR="009F79BA" w:rsidRPr="005579FD">
        <w:rPr>
          <w:rFonts w:ascii="Times New Roman" w:hAnsi="Times New Roman" w:cs="Times New Roman"/>
          <w:sz w:val="24"/>
          <w:szCs w:val="24"/>
        </w:rPr>
        <w:t>. ________</w:t>
      </w:r>
    </w:p>
    <w:p w:rsidR="009F79BA" w:rsidRPr="005579FD" w:rsidRDefault="009F79BA" w:rsidP="009F79BA">
      <w:pPr>
        <w:ind w:left="5812"/>
        <w:rPr>
          <w:rFonts w:ascii="Times New Roman" w:hAnsi="Times New Roman" w:cs="Times New Roman"/>
          <w:sz w:val="24"/>
          <w:szCs w:val="24"/>
        </w:rPr>
      </w:pPr>
      <w:r w:rsidRPr="005579FD">
        <w:rPr>
          <w:rFonts w:ascii="Times New Roman" w:hAnsi="Times New Roman" w:cs="Times New Roman"/>
          <w:sz w:val="24"/>
          <w:szCs w:val="24"/>
        </w:rPr>
        <w:t>«______»___________________</w:t>
      </w:r>
    </w:p>
    <w:p w:rsidR="009F79BA" w:rsidRPr="005579FD" w:rsidRDefault="009F79BA" w:rsidP="002D180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79BA" w:rsidRPr="00351808" w:rsidRDefault="009F79BA" w:rsidP="00351808">
      <w:pPr>
        <w:ind w:left="-85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579FD">
        <w:rPr>
          <w:rFonts w:ascii="Times New Roman" w:hAnsi="Times New Roman" w:cs="Times New Roman"/>
          <w:b/>
          <w:sz w:val="28"/>
          <w:szCs w:val="28"/>
        </w:rPr>
        <w:t>Прейскурант цен</w:t>
      </w:r>
      <w:r w:rsidR="00AA3A14" w:rsidRPr="005579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23EB">
        <w:rPr>
          <w:rFonts w:ascii="Times New Roman" w:hAnsi="Times New Roman" w:cs="Times New Roman"/>
          <w:b/>
          <w:sz w:val="28"/>
          <w:szCs w:val="28"/>
          <w:lang w:val="kk-KZ"/>
        </w:rPr>
        <w:t>Апрель</w:t>
      </w:r>
      <w:r w:rsidR="009646AC" w:rsidRPr="005579FD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8A5CE2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6817D8" w:rsidRPr="005579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3A14" w:rsidRPr="005579FD">
        <w:rPr>
          <w:rFonts w:ascii="Times New Roman" w:hAnsi="Times New Roman" w:cs="Times New Roman"/>
          <w:b/>
          <w:sz w:val="28"/>
          <w:szCs w:val="28"/>
        </w:rPr>
        <w:t>г</w:t>
      </w:r>
      <w:r w:rsidR="006817D8" w:rsidRPr="005579FD">
        <w:rPr>
          <w:rFonts w:ascii="Times New Roman" w:hAnsi="Times New Roman" w:cs="Times New Roman"/>
          <w:b/>
          <w:sz w:val="28"/>
          <w:szCs w:val="28"/>
        </w:rPr>
        <w:t>.</w:t>
      </w:r>
    </w:p>
    <w:p w:rsidR="009F79BA" w:rsidRPr="005579FD" w:rsidRDefault="009F79B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3" w:type="dxa"/>
        <w:tblInd w:w="-1026" w:type="dxa"/>
        <w:tblLook w:val="04A0"/>
      </w:tblPr>
      <w:tblGrid>
        <w:gridCol w:w="668"/>
        <w:gridCol w:w="7270"/>
        <w:gridCol w:w="993"/>
        <w:gridCol w:w="1842"/>
      </w:tblGrid>
      <w:tr w:rsidR="00892A8C" w:rsidRPr="005579FD" w:rsidTr="00F33D36">
        <w:tc>
          <w:tcPr>
            <w:tcW w:w="668" w:type="dxa"/>
            <w:vAlign w:val="center"/>
          </w:tcPr>
          <w:p w:rsidR="00892A8C" w:rsidRPr="005579FD" w:rsidRDefault="00892A8C" w:rsidP="005B41BC">
            <w:pPr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9F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270" w:type="dxa"/>
            <w:vAlign w:val="center"/>
          </w:tcPr>
          <w:p w:rsidR="00892A8C" w:rsidRPr="005579FD" w:rsidRDefault="00892A8C" w:rsidP="005B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9F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Pr="005579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79FD">
              <w:rPr>
                <w:rFonts w:ascii="Times New Roman" w:hAnsi="Times New Roman" w:cs="Times New Roman"/>
                <w:b/>
                <w:sz w:val="28"/>
                <w:szCs w:val="28"/>
              </w:rPr>
              <w:t>услуги</w:t>
            </w:r>
          </w:p>
        </w:tc>
        <w:tc>
          <w:tcPr>
            <w:tcW w:w="993" w:type="dxa"/>
          </w:tcPr>
          <w:p w:rsidR="00892A8C" w:rsidRPr="005579FD" w:rsidRDefault="00892A8C" w:rsidP="00F42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892A8C" w:rsidRPr="005579FD" w:rsidRDefault="00892A8C" w:rsidP="007E7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9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Цена, </w:t>
            </w:r>
            <w:proofErr w:type="spellStart"/>
            <w:r w:rsidRPr="005579FD">
              <w:rPr>
                <w:rFonts w:ascii="Times New Roman" w:hAnsi="Times New Roman" w:cs="Times New Roman"/>
                <w:b/>
                <w:sz w:val="28"/>
                <w:szCs w:val="28"/>
              </w:rPr>
              <w:t>тг</w:t>
            </w:r>
            <w:proofErr w:type="spellEnd"/>
            <w:r w:rsidRPr="005579F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0961E9" w:rsidRPr="005579FD" w:rsidTr="00F33D36">
        <w:trPr>
          <w:trHeight w:val="406"/>
        </w:trPr>
        <w:tc>
          <w:tcPr>
            <w:tcW w:w="10773" w:type="dxa"/>
            <w:gridSpan w:val="4"/>
            <w:vAlign w:val="center"/>
          </w:tcPr>
          <w:p w:rsidR="000961E9" w:rsidRPr="005579FD" w:rsidRDefault="000961E9" w:rsidP="00096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Консультации специалистов</w:t>
            </w:r>
          </w:p>
        </w:tc>
      </w:tr>
      <w:tr w:rsidR="00F62DE1" w:rsidRPr="005579FD" w:rsidTr="00D241F2">
        <w:tc>
          <w:tcPr>
            <w:tcW w:w="668" w:type="dxa"/>
            <w:vAlign w:val="center"/>
          </w:tcPr>
          <w:p w:rsidR="00F62DE1" w:rsidRPr="005579FD" w:rsidRDefault="00F62DE1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62DE1" w:rsidRPr="005579FD" w:rsidRDefault="00F62DE1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Акушер-гинеколог</w:t>
            </w:r>
          </w:p>
        </w:tc>
        <w:tc>
          <w:tcPr>
            <w:tcW w:w="993" w:type="dxa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F62DE1" w:rsidRPr="005579FD" w:rsidTr="00D241F2">
        <w:tc>
          <w:tcPr>
            <w:tcW w:w="668" w:type="dxa"/>
            <w:shd w:val="clear" w:color="auto" w:fill="auto"/>
            <w:vAlign w:val="center"/>
          </w:tcPr>
          <w:p w:rsidR="00F62DE1" w:rsidRPr="005579FD" w:rsidRDefault="00F62DE1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F62DE1" w:rsidRPr="005579FD" w:rsidRDefault="00F62DE1" w:rsidP="00236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Аллерголог</w:t>
            </w:r>
            <w:r w:rsidR="006C76CF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6FEC">
              <w:rPr>
                <w:rFonts w:ascii="Times New Roman" w:hAnsi="Times New Roman" w:cs="Times New Roman"/>
                <w:sz w:val="24"/>
                <w:szCs w:val="24"/>
              </w:rPr>
              <w:t>(Взрослый, детский)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62DE1" w:rsidRPr="005579FD" w:rsidRDefault="00F0671E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62DE1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F62DE1" w:rsidRPr="005579FD" w:rsidTr="00D241F2">
        <w:tc>
          <w:tcPr>
            <w:tcW w:w="668" w:type="dxa"/>
            <w:shd w:val="clear" w:color="auto" w:fill="auto"/>
            <w:vAlign w:val="center"/>
          </w:tcPr>
          <w:p w:rsidR="00F62DE1" w:rsidRPr="005579FD" w:rsidRDefault="00F62DE1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F62DE1" w:rsidRPr="005579FD" w:rsidRDefault="00F62DE1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Ангиохирург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62DE1" w:rsidRPr="005579FD" w:rsidRDefault="0005422C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62DE1"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62DE1"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</w:tr>
      <w:tr w:rsidR="00F62DE1" w:rsidRPr="005579FD" w:rsidTr="00D241F2">
        <w:tc>
          <w:tcPr>
            <w:tcW w:w="668" w:type="dxa"/>
            <w:shd w:val="clear" w:color="auto" w:fill="auto"/>
            <w:vAlign w:val="center"/>
          </w:tcPr>
          <w:p w:rsidR="00F62DE1" w:rsidRPr="005579FD" w:rsidRDefault="00F62DE1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F62DE1" w:rsidRPr="005579FD" w:rsidRDefault="00F62DE1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Аритмолог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62DE1" w:rsidRPr="005579FD" w:rsidRDefault="002E5FEB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F62DE1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F62DE1" w:rsidRPr="005579FD" w:rsidTr="00D241F2">
        <w:tc>
          <w:tcPr>
            <w:tcW w:w="668" w:type="dxa"/>
            <w:shd w:val="clear" w:color="auto" w:fill="auto"/>
            <w:vAlign w:val="center"/>
          </w:tcPr>
          <w:p w:rsidR="00F62DE1" w:rsidRPr="005579FD" w:rsidRDefault="00F62DE1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F62DE1" w:rsidRPr="005579FD" w:rsidRDefault="00F62DE1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Врач общей практики</w:t>
            </w:r>
          </w:p>
        </w:tc>
        <w:tc>
          <w:tcPr>
            <w:tcW w:w="993" w:type="dxa"/>
            <w:shd w:val="clear" w:color="auto" w:fill="auto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F62DE1" w:rsidRPr="005579FD" w:rsidTr="00D241F2">
        <w:tc>
          <w:tcPr>
            <w:tcW w:w="668" w:type="dxa"/>
            <w:shd w:val="clear" w:color="auto" w:fill="auto"/>
            <w:vAlign w:val="center"/>
          </w:tcPr>
          <w:p w:rsidR="00F62DE1" w:rsidRPr="005579FD" w:rsidRDefault="00F62DE1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F62DE1" w:rsidRPr="006F49E0" w:rsidRDefault="006C76CF" w:rsidP="006C7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Гастроэнтеролог д</w:t>
            </w:r>
            <w:r w:rsidR="00F62DE1" w:rsidRPr="005579FD">
              <w:rPr>
                <w:rFonts w:ascii="Times New Roman" w:hAnsi="Times New Roman" w:cs="Times New Roman"/>
                <w:sz w:val="24"/>
                <w:szCs w:val="24"/>
              </w:rPr>
              <w:t>етский</w:t>
            </w:r>
            <w:r w:rsidR="006F49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Ким Н</w:t>
            </w:r>
            <w:r w:rsidR="006F49E0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993" w:type="dxa"/>
            <w:shd w:val="clear" w:color="auto" w:fill="auto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6F49E0" w:rsidRPr="005579FD" w:rsidTr="00D241F2">
        <w:tc>
          <w:tcPr>
            <w:tcW w:w="668" w:type="dxa"/>
            <w:shd w:val="clear" w:color="auto" w:fill="auto"/>
            <w:vAlign w:val="center"/>
          </w:tcPr>
          <w:p w:rsidR="006F49E0" w:rsidRPr="005579FD" w:rsidRDefault="006F49E0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6F49E0" w:rsidRPr="005579FD" w:rsidRDefault="006F49E0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Гастроэнтеролог (Взрослый, детский)</w:t>
            </w:r>
          </w:p>
        </w:tc>
        <w:tc>
          <w:tcPr>
            <w:tcW w:w="993" w:type="dxa"/>
            <w:shd w:val="clear" w:color="auto" w:fill="auto"/>
          </w:tcPr>
          <w:p w:rsidR="006F49E0" w:rsidRPr="005579FD" w:rsidRDefault="006F49E0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F49E0" w:rsidRPr="005579FD" w:rsidRDefault="006F49E0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6F3FF5" w:rsidRPr="005579FD" w:rsidTr="00D241F2">
        <w:tc>
          <w:tcPr>
            <w:tcW w:w="668" w:type="dxa"/>
            <w:shd w:val="clear" w:color="auto" w:fill="auto"/>
            <w:vAlign w:val="center"/>
          </w:tcPr>
          <w:p w:rsidR="006F3FF5" w:rsidRPr="005579FD" w:rsidRDefault="006F3FF5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6F3FF5" w:rsidRDefault="006F3FF5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Гематолог (Детский)</w:t>
            </w:r>
          </w:p>
        </w:tc>
        <w:tc>
          <w:tcPr>
            <w:tcW w:w="993" w:type="dxa"/>
            <w:shd w:val="clear" w:color="auto" w:fill="auto"/>
          </w:tcPr>
          <w:p w:rsidR="006F3FF5" w:rsidRPr="005579FD" w:rsidRDefault="006F3FF5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F3FF5" w:rsidRDefault="006114CC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="006F3FF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F62DE1" w:rsidRPr="005579FD" w:rsidTr="00D241F2">
        <w:tc>
          <w:tcPr>
            <w:tcW w:w="668" w:type="dxa"/>
            <w:shd w:val="clear" w:color="auto" w:fill="auto"/>
            <w:vAlign w:val="center"/>
          </w:tcPr>
          <w:p w:rsidR="00F62DE1" w:rsidRPr="005579FD" w:rsidRDefault="00F62DE1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F62DE1" w:rsidRPr="005579FD" w:rsidRDefault="00F62DE1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Гематолог (Взрослый)</w:t>
            </w:r>
          </w:p>
        </w:tc>
        <w:tc>
          <w:tcPr>
            <w:tcW w:w="993" w:type="dxa"/>
            <w:shd w:val="clear" w:color="auto" w:fill="auto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62DE1" w:rsidRPr="005579FD" w:rsidRDefault="006114CC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F62DE1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F62DE1" w:rsidRPr="005579FD" w:rsidTr="00D241F2">
        <w:tc>
          <w:tcPr>
            <w:tcW w:w="668" w:type="dxa"/>
            <w:shd w:val="clear" w:color="auto" w:fill="auto"/>
            <w:vAlign w:val="center"/>
          </w:tcPr>
          <w:p w:rsidR="00F62DE1" w:rsidRPr="005579FD" w:rsidRDefault="00F62DE1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F62DE1" w:rsidRPr="005579FD" w:rsidRDefault="00F62DE1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Дерматолог (Взрослый, детский)</w:t>
            </w:r>
          </w:p>
        </w:tc>
        <w:tc>
          <w:tcPr>
            <w:tcW w:w="993" w:type="dxa"/>
            <w:shd w:val="clear" w:color="auto" w:fill="auto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62DE1" w:rsidRPr="005579FD" w:rsidRDefault="002E5FEB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F62DE1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F62DE1" w:rsidRPr="005579FD" w:rsidTr="00D241F2">
        <w:tc>
          <w:tcPr>
            <w:tcW w:w="668" w:type="dxa"/>
            <w:shd w:val="clear" w:color="auto" w:fill="auto"/>
            <w:vAlign w:val="center"/>
          </w:tcPr>
          <w:p w:rsidR="00F62DE1" w:rsidRPr="005579FD" w:rsidRDefault="00F62DE1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F62DE1" w:rsidRPr="005579FD" w:rsidRDefault="00F62DE1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Детский гинеколог</w:t>
            </w:r>
          </w:p>
        </w:tc>
        <w:tc>
          <w:tcPr>
            <w:tcW w:w="993" w:type="dxa"/>
            <w:shd w:val="clear" w:color="auto" w:fill="auto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F62DE1" w:rsidRPr="005579FD" w:rsidTr="00D241F2">
        <w:tc>
          <w:tcPr>
            <w:tcW w:w="668" w:type="dxa"/>
            <w:shd w:val="clear" w:color="auto" w:fill="auto"/>
            <w:vAlign w:val="center"/>
          </w:tcPr>
          <w:p w:rsidR="00F62DE1" w:rsidRPr="005579FD" w:rsidRDefault="00F62DE1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F62DE1" w:rsidRPr="00E11322" w:rsidRDefault="00CE7ACA" w:rsidP="00CE7A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322">
              <w:rPr>
                <w:rFonts w:ascii="Times New Roman" w:hAnsi="Times New Roman" w:cs="Times New Roman"/>
                <w:sz w:val="24"/>
                <w:szCs w:val="24"/>
              </w:rPr>
              <w:t xml:space="preserve">Кардиолог </w:t>
            </w:r>
            <w:r w:rsidR="00E11322" w:rsidRPr="00E113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113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62DE1" w:rsidRPr="00E11322">
              <w:rPr>
                <w:rFonts w:ascii="Times New Roman" w:hAnsi="Times New Roman" w:cs="Times New Roman"/>
                <w:sz w:val="24"/>
                <w:szCs w:val="24"/>
              </w:rPr>
              <w:t>зрослый</w:t>
            </w:r>
            <w:r w:rsidR="00E11322" w:rsidRPr="00E11322">
              <w:rPr>
                <w:rFonts w:ascii="Times New Roman" w:hAnsi="Times New Roman" w:cs="Times New Roman"/>
                <w:sz w:val="24"/>
                <w:szCs w:val="24"/>
              </w:rPr>
              <w:t>, детский)</w:t>
            </w:r>
          </w:p>
        </w:tc>
        <w:tc>
          <w:tcPr>
            <w:tcW w:w="993" w:type="dxa"/>
            <w:shd w:val="clear" w:color="auto" w:fill="auto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62DE1" w:rsidRPr="005579FD" w:rsidRDefault="002E5FEB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F62DE1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 000 </w:t>
            </w:r>
          </w:p>
        </w:tc>
      </w:tr>
      <w:tr w:rsidR="002E5FEB" w:rsidRPr="005579FD" w:rsidTr="00D241F2">
        <w:tc>
          <w:tcPr>
            <w:tcW w:w="668" w:type="dxa"/>
            <w:shd w:val="clear" w:color="auto" w:fill="auto"/>
            <w:vAlign w:val="center"/>
          </w:tcPr>
          <w:p w:rsidR="002E5FEB" w:rsidRPr="005579FD" w:rsidRDefault="002E5FEB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2E5FEB" w:rsidRPr="002E5FEB" w:rsidRDefault="002E5FEB" w:rsidP="00CE7A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Инфекционист</w:t>
            </w:r>
          </w:p>
        </w:tc>
        <w:tc>
          <w:tcPr>
            <w:tcW w:w="993" w:type="dxa"/>
            <w:shd w:val="clear" w:color="auto" w:fill="auto"/>
          </w:tcPr>
          <w:p w:rsidR="002E5FEB" w:rsidRPr="005579FD" w:rsidRDefault="002E5FEB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E5FEB" w:rsidRPr="002E5FEB" w:rsidRDefault="002E5FEB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7 000</w:t>
            </w:r>
          </w:p>
        </w:tc>
      </w:tr>
      <w:tr w:rsidR="006114CC" w:rsidRPr="005579FD" w:rsidTr="00D241F2">
        <w:tc>
          <w:tcPr>
            <w:tcW w:w="668" w:type="dxa"/>
            <w:shd w:val="clear" w:color="auto" w:fill="auto"/>
            <w:vAlign w:val="center"/>
          </w:tcPr>
          <w:p w:rsidR="006114CC" w:rsidRPr="005579FD" w:rsidRDefault="006114CC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6114CC" w:rsidRPr="006114CC" w:rsidRDefault="006114CC" w:rsidP="00D241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Нейрохирург</w:t>
            </w:r>
          </w:p>
        </w:tc>
        <w:tc>
          <w:tcPr>
            <w:tcW w:w="993" w:type="dxa"/>
            <w:shd w:val="clear" w:color="auto" w:fill="auto"/>
          </w:tcPr>
          <w:p w:rsidR="006114CC" w:rsidRPr="005579FD" w:rsidRDefault="006114CC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114CC" w:rsidRPr="005579FD" w:rsidRDefault="006114CC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7 000</w:t>
            </w:r>
          </w:p>
        </w:tc>
      </w:tr>
      <w:tr w:rsidR="00F62DE1" w:rsidRPr="005579FD" w:rsidTr="00D241F2">
        <w:tc>
          <w:tcPr>
            <w:tcW w:w="668" w:type="dxa"/>
            <w:shd w:val="clear" w:color="auto" w:fill="auto"/>
            <w:vAlign w:val="center"/>
          </w:tcPr>
          <w:p w:rsidR="00F62DE1" w:rsidRPr="005579FD" w:rsidRDefault="00F62DE1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F62DE1" w:rsidRPr="005579FD" w:rsidRDefault="00F62DE1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Нефролог (Взрослый, детский)</w:t>
            </w:r>
          </w:p>
        </w:tc>
        <w:tc>
          <w:tcPr>
            <w:tcW w:w="993" w:type="dxa"/>
            <w:shd w:val="clear" w:color="auto" w:fill="auto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62DE1" w:rsidRPr="005579FD" w:rsidRDefault="00884F69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="00F62DE1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F62DE1" w:rsidRPr="005579FD" w:rsidTr="00D241F2">
        <w:tc>
          <w:tcPr>
            <w:tcW w:w="668" w:type="dxa"/>
            <w:shd w:val="clear" w:color="auto" w:fill="auto"/>
            <w:vAlign w:val="center"/>
          </w:tcPr>
          <w:p w:rsidR="00F62DE1" w:rsidRPr="005579FD" w:rsidRDefault="00F62DE1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F62DE1" w:rsidRPr="005579FD" w:rsidRDefault="00F62DE1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Онколог-гинеколог</w:t>
            </w:r>
          </w:p>
        </w:tc>
        <w:tc>
          <w:tcPr>
            <w:tcW w:w="993" w:type="dxa"/>
            <w:shd w:val="clear" w:color="auto" w:fill="auto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F62DE1" w:rsidRPr="005579FD" w:rsidTr="00D241F2">
        <w:tc>
          <w:tcPr>
            <w:tcW w:w="668" w:type="dxa"/>
            <w:shd w:val="clear" w:color="auto" w:fill="auto"/>
            <w:vAlign w:val="center"/>
          </w:tcPr>
          <w:p w:rsidR="00F62DE1" w:rsidRPr="005579FD" w:rsidRDefault="00F62DE1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F62DE1" w:rsidRPr="005579FD" w:rsidRDefault="00F62DE1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Ортопед-травматолог (Взрослый, детский)</w:t>
            </w:r>
          </w:p>
        </w:tc>
        <w:tc>
          <w:tcPr>
            <w:tcW w:w="993" w:type="dxa"/>
            <w:shd w:val="clear" w:color="auto" w:fill="auto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F62DE1" w:rsidRPr="005579FD" w:rsidTr="00D241F2">
        <w:tc>
          <w:tcPr>
            <w:tcW w:w="668" w:type="dxa"/>
            <w:shd w:val="clear" w:color="auto" w:fill="auto"/>
            <w:vAlign w:val="center"/>
          </w:tcPr>
          <w:p w:rsidR="00F62DE1" w:rsidRPr="005579FD" w:rsidRDefault="00F62DE1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F62DE1" w:rsidRPr="005579FD" w:rsidRDefault="00F62DE1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(Взрослый, детский)</w:t>
            </w:r>
          </w:p>
        </w:tc>
        <w:tc>
          <w:tcPr>
            <w:tcW w:w="993" w:type="dxa"/>
            <w:shd w:val="clear" w:color="auto" w:fill="auto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62DE1" w:rsidRPr="005579FD" w:rsidRDefault="00987C1D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="00F62DE1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F62DE1" w:rsidRPr="005579FD" w:rsidTr="00D241F2">
        <w:tc>
          <w:tcPr>
            <w:tcW w:w="668" w:type="dxa"/>
            <w:shd w:val="clear" w:color="auto" w:fill="auto"/>
            <w:vAlign w:val="center"/>
          </w:tcPr>
          <w:p w:rsidR="00F62DE1" w:rsidRPr="005579FD" w:rsidRDefault="00F62DE1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F62DE1" w:rsidRPr="005579FD" w:rsidRDefault="00F62DE1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Офтальмолог</w:t>
            </w:r>
          </w:p>
        </w:tc>
        <w:tc>
          <w:tcPr>
            <w:tcW w:w="993" w:type="dxa"/>
            <w:shd w:val="clear" w:color="auto" w:fill="auto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F62DE1" w:rsidRPr="005579FD" w:rsidTr="00D241F2">
        <w:tc>
          <w:tcPr>
            <w:tcW w:w="668" w:type="dxa"/>
            <w:shd w:val="clear" w:color="auto" w:fill="auto"/>
            <w:vAlign w:val="center"/>
          </w:tcPr>
          <w:p w:rsidR="00F62DE1" w:rsidRPr="005579FD" w:rsidRDefault="00F62DE1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F62DE1" w:rsidRPr="005579FD" w:rsidRDefault="00F62DE1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Педиатр-неонатолог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F62DE1" w:rsidRPr="005579FD" w:rsidTr="00D241F2">
        <w:tc>
          <w:tcPr>
            <w:tcW w:w="668" w:type="dxa"/>
            <w:shd w:val="clear" w:color="auto" w:fill="auto"/>
            <w:vAlign w:val="center"/>
          </w:tcPr>
          <w:p w:rsidR="00F62DE1" w:rsidRPr="005579FD" w:rsidRDefault="00F62DE1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F62DE1" w:rsidRPr="005579FD" w:rsidRDefault="00F62DE1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Проктолог</w:t>
            </w:r>
          </w:p>
        </w:tc>
        <w:tc>
          <w:tcPr>
            <w:tcW w:w="993" w:type="dxa"/>
            <w:shd w:val="clear" w:color="auto" w:fill="auto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62DE1" w:rsidRPr="005579FD" w:rsidRDefault="00BF111F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="00F62DE1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F62DE1" w:rsidRPr="005579FD" w:rsidTr="00D241F2">
        <w:tc>
          <w:tcPr>
            <w:tcW w:w="668" w:type="dxa"/>
            <w:shd w:val="clear" w:color="auto" w:fill="auto"/>
            <w:vAlign w:val="center"/>
          </w:tcPr>
          <w:p w:rsidR="00F62DE1" w:rsidRPr="005579FD" w:rsidRDefault="00F62DE1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F62DE1" w:rsidRPr="005579FD" w:rsidRDefault="00F62DE1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Пульмонолог (Взрослый)</w:t>
            </w:r>
          </w:p>
        </w:tc>
        <w:tc>
          <w:tcPr>
            <w:tcW w:w="993" w:type="dxa"/>
            <w:shd w:val="clear" w:color="auto" w:fill="auto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62DE1" w:rsidRPr="005579FD" w:rsidRDefault="00BF111F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="00F62DE1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F62DE1" w:rsidRPr="005579FD" w:rsidTr="00D241F2">
        <w:tc>
          <w:tcPr>
            <w:tcW w:w="668" w:type="dxa"/>
            <w:shd w:val="clear" w:color="auto" w:fill="auto"/>
            <w:vAlign w:val="center"/>
          </w:tcPr>
          <w:p w:rsidR="00F62DE1" w:rsidRPr="005579FD" w:rsidRDefault="00F62DE1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F62DE1" w:rsidRPr="005579FD" w:rsidRDefault="00F62DE1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Реабилитолог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F62DE1" w:rsidRPr="005579FD" w:rsidTr="00D241F2">
        <w:tc>
          <w:tcPr>
            <w:tcW w:w="668" w:type="dxa"/>
            <w:shd w:val="clear" w:color="auto" w:fill="auto"/>
            <w:vAlign w:val="center"/>
          </w:tcPr>
          <w:p w:rsidR="00F62DE1" w:rsidRPr="005579FD" w:rsidRDefault="00F62DE1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F62DE1" w:rsidRPr="005579FD" w:rsidRDefault="00F62DE1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Терапевт</w:t>
            </w:r>
          </w:p>
        </w:tc>
        <w:tc>
          <w:tcPr>
            <w:tcW w:w="993" w:type="dxa"/>
            <w:shd w:val="clear" w:color="auto" w:fill="auto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8C181C" w:rsidRPr="005579FD" w:rsidTr="00D241F2">
        <w:tc>
          <w:tcPr>
            <w:tcW w:w="668" w:type="dxa"/>
            <w:shd w:val="clear" w:color="auto" w:fill="auto"/>
            <w:vAlign w:val="center"/>
          </w:tcPr>
          <w:p w:rsidR="008C181C" w:rsidRPr="005579FD" w:rsidRDefault="008C181C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8C181C" w:rsidRPr="005579FD" w:rsidRDefault="008C181C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</w:p>
        </w:tc>
        <w:tc>
          <w:tcPr>
            <w:tcW w:w="993" w:type="dxa"/>
            <w:shd w:val="clear" w:color="auto" w:fill="auto"/>
          </w:tcPr>
          <w:p w:rsidR="008C181C" w:rsidRPr="005579FD" w:rsidRDefault="008C181C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C181C" w:rsidRPr="005579FD" w:rsidRDefault="008C181C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F62DE1" w:rsidRPr="005579FD" w:rsidTr="00D241F2">
        <w:tc>
          <w:tcPr>
            <w:tcW w:w="668" w:type="dxa"/>
            <w:shd w:val="clear" w:color="auto" w:fill="auto"/>
            <w:vAlign w:val="center"/>
          </w:tcPr>
          <w:p w:rsidR="00F62DE1" w:rsidRPr="005579FD" w:rsidRDefault="00F62DE1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F62DE1" w:rsidRPr="005579FD" w:rsidRDefault="00F62DE1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Уролог (Взрослый, детский)</w:t>
            </w:r>
          </w:p>
        </w:tc>
        <w:tc>
          <w:tcPr>
            <w:tcW w:w="993" w:type="dxa"/>
            <w:shd w:val="clear" w:color="auto" w:fill="auto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62DE1" w:rsidRPr="005579FD" w:rsidRDefault="00987C1D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="00F62DE1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F62DE1" w:rsidRPr="005579FD" w:rsidTr="00D241F2">
        <w:tc>
          <w:tcPr>
            <w:tcW w:w="668" w:type="dxa"/>
            <w:shd w:val="clear" w:color="auto" w:fill="auto"/>
            <w:vAlign w:val="center"/>
          </w:tcPr>
          <w:p w:rsidR="00F62DE1" w:rsidRPr="005579FD" w:rsidRDefault="00F62DE1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F62DE1" w:rsidRPr="005579FD" w:rsidRDefault="00F62DE1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</w:p>
        </w:tc>
        <w:tc>
          <w:tcPr>
            <w:tcW w:w="993" w:type="dxa"/>
            <w:shd w:val="clear" w:color="auto" w:fill="auto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62DE1" w:rsidRPr="005579FD" w:rsidRDefault="008F636C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62DE1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F62DE1" w:rsidRPr="005579FD" w:rsidTr="00D241F2">
        <w:tc>
          <w:tcPr>
            <w:tcW w:w="668" w:type="dxa"/>
            <w:shd w:val="clear" w:color="auto" w:fill="auto"/>
            <w:vAlign w:val="center"/>
          </w:tcPr>
          <w:p w:rsidR="00F62DE1" w:rsidRPr="005579FD" w:rsidRDefault="00F62DE1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F62DE1" w:rsidRPr="005579FD" w:rsidRDefault="00CE7ACA" w:rsidP="00BF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Эндокринолог </w:t>
            </w:r>
            <w:r w:rsidR="00BF111F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F62DE1" w:rsidRPr="005579FD">
              <w:rPr>
                <w:rFonts w:ascii="Times New Roman" w:hAnsi="Times New Roman" w:cs="Times New Roman"/>
                <w:sz w:val="24"/>
                <w:szCs w:val="24"/>
              </w:rPr>
              <w:t>зрослый</w:t>
            </w:r>
            <w:r w:rsidR="00BF111F">
              <w:rPr>
                <w:rFonts w:ascii="Times New Roman" w:hAnsi="Times New Roman" w:cs="Times New Roman"/>
                <w:sz w:val="24"/>
                <w:szCs w:val="24"/>
              </w:rPr>
              <w:t>, детский)</w:t>
            </w:r>
            <w:r w:rsidR="00346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62DE1" w:rsidRPr="005579FD" w:rsidRDefault="00DB498E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62DE1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 000 </w:t>
            </w:r>
          </w:p>
        </w:tc>
      </w:tr>
      <w:tr w:rsidR="00F62DE1" w:rsidRPr="005579FD" w:rsidTr="00D241F2">
        <w:tc>
          <w:tcPr>
            <w:tcW w:w="668" w:type="dxa"/>
            <w:shd w:val="clear" w:color="auto" w:fill="auto"/>
            <w:vAlign w:val="center"/>
          </w:tcPr>
          <w:p w:rsidR="00F62DE1" w:rsidRPr="005579FD" w:rsidRDefault="00F62DE1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F62DE1" w:rsidRPr="005579FD" w:rsidRDefault="00BF111F" w:rsidP="00BF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Эпилептолог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F62DE1" w:rsidRPr="005579FD">
              <w:rPr>
                <w:rFonts w:ascii="Times New Roman" w:hAnsi="Times New Roman" w:cs="Times New Roman"/>
                <w:sz w:val="24"/>
                <w:szCs w:val="24"/>
              </w:rPr>
              <w:t>зрослый</w:t>
            </w:r>
          </w:p>
        </w:tc>
        <w:tc>
          <w:tcPr>
            <w:tcW w:w="993" w:type="dxa"/>
            <w:shd w:val="clear" w:color="auto" w:fill="auto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BF111F" w:rsidRPr="005579FD" w:rsidTr="00D241F2">
        <w:tc>
          <w:tcPr>
            <w:tcW w:w="668" w:type="dxa"/>
            <w:shd w:val="clear" w:color="auto" w:fill="auto"/>
            <w:vAlign w:val="center"/>
          </w:tcPr>
          <w:p w:rsidR="00BF111F" w:rsidRPr="005579FD" w:rsidRDefault="00BF111F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BF111F" w:rsidRPr="005579FD" w:rsidRDefault="00BF111F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Эпилептолог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993" w:type="dxa"/>
            <w:shd w:val="clear" w:color="auto" w:fill="auto"/>
          </w:tcPr>
          <w:p w:rsidR="00BF111F" w:rsidRPr="005579FD" w:rsidRDefault="00BF111F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F111F" w:rsidRPr="005579FD" w:rsidRDefault="003622DE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BF111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786A8B" w:rsidRPr="005579FD" w:rsidTr="00D241F2">
        <w:tc>
          <w:tcPr>
            <w:tcW w:w="668" w:type="dxa"/>
            <w:shd w:val="clear" w:color="auto" w:fill="auto"/>
            <w:vAlign w:val="center"/>
          </w:tcPr>
          <w:p w:rsidR="00786A8B" w:rsidRPr="005579FD" w:rsidRDefault="00786A8B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786A8B" w:rsidRPr="005579FD" w:rsidRDefault="00786A8B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Детский невропатолог Бабаева И.Г.</w:t>
            </w:r>
          </w:p>
        </w:tc>
        <w:tc>
          <w:tcPr>
            <w:tcW w:w="993" w:type="dxa"/>
            <w:shd w:val="clear" w:color="auto" w:fill="auto"/>
          </w:tcPr>
          <w:p w:rsidR="00786A8B" w:rsidRPr="005579FD" w:rsidRDefault="00786A8B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86A8B" w:rsidRPr="005579FD" w:rsidRDefault="00786A8B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</w:tr>
      <w:tr w:rsidR="00786A8B" w:rsidRPr="005579FD" w:rsidTr="00D241F2">
        <w:tc>
          <w:tcPr>
            <w:tcW w:w="668" w:type="dxa"/>
            <w:shd w:val="clear" w:color="auto" w:fill="auto"/>
            <w:vAlign w:val="center"/>
          </w:tcPr>
          <w:p w:rsidR="00786A8B" w:rsidRPr="005579FD" w:rsidRDefault="00786A8B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786A8B" w:rsidRPr="005579FD" w:rsidRDefault="00E11322" w:rsidP="00236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Невропатолог (Взрослый, детский)</w:t>
            </w:r>
            <w:r w:rsidR="00786A8B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786A8B" w:rsidRPr="005579FD" w:rsidRDefault="00786A8B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86A8B" w:rsidRPr="005579FD" w:rsidRDefault="00786A8B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786A8B" w:rsidRPr="005579FD" w:rsidTr="00D241F2">
        <w:tc>
          <w:tcPr>
            <w:tcW w:w="668" w:type="dxa"/>
            <w:shd w:val="clear" w:color="auto" w:fill="auto"/>
            <w:vAlign w:val="center"/>
          </w:tcPr>
          <w:p w:rsidR="00786A8B" w:rsidRPr="005579FD" w:rsidRDefault="00786A8B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786A8B" w:rsidRPr="00987C1D" w:rsidRDefault="00E11322" w:rsidP="00987C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Ревматолог (В</w:t>
            </w:r>
            <w:r w:rsidR="00236FEC">
              <w:rPr>
                <w:rFonts w:ascii="Times New Roman" w:hAnsi="Times New Roman" w:cs="Times New Roman"/>
                <w:sz w:val="24"/>
                <w:szCs w:val="24"/>
              </w:rPr>
              <w:t>зрослый</w:t>
            </w:r>
            <w:r w:rsidR="00CE7ACA" w:rsidRPr="005579FD">
              <w:rPr>
                <w:rFonts w:ascii="Times New Roman" w:hAnsi="Times New Roman" w:cs="Times New Roman"/>
                <w:sz w:val="24"/>
                <w:szCs w:val="24"/>
              </w:rPr>
              <w:t>, детский)</w:t>
            </w:r>
          </w:p>
        </w:tc>
        <w:tc>
          <w:tcPr>
            <w:tcW w:w="993" w:type="dxa"/>
            <w:shd w:val="clear" w:color="auto" w:fill="auto"/>
          </w:tcPr>
          <w:p w:rsidR="00786A8B" w:rsidRPr="005579FD" w:rsidRDefault="00786A8B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86A8B" w:rsidRPr="005579FD" w:rsidRDefault="00786A8B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F62DE1" w:rsidRPr="005579FD" w:rsidTr="00D241F2">
        <w:tc>
          <w:tcPr>
            <w:tcW w:w="668" w:type="dxa"/>
            <w:shd w:val="clear" w:color="auto" w:fill="auto"/>
            <w:vAlign w:val="center"/>
          </w:tcPr>
          <w:p w:rsidR="00F62DE1" w:rsidRPr="005579FD" w:rsidRDefault="00F62DE1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F62DE1" w:rsidRPr="005579FD" w:rsidRDefault="00F62DE1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Онколог-маммолог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Сирота В.Б. (Д.М.Н.)</w:t>
            </w:r>
          </w:p>
        </w:tc>
        <w:tc>
          <w:tcPr>
            <w:tcW w:w="993" w:type="dxa"/>
            <w:shd w:val="clear" w:color="auto" w:fill="auto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62DE1" w:rsidRPr="005579FD" w:rsidRDefault="00313C20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62DE1"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62DE1"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F62DE1" w:rsidRPr="005579FD" w:rsidTr="00D241F2">
        <w:tc>
          <w:tcPr>
            <w:tcW w:w="668" w:type="dxa"/>
            <w:shd w:val="clear" w:color="auto" w:fill="auto"/>
            <w:vAlign w:val="center"/>
          </w:tcPr>
          <w:p w:rsidR="00F62DE1" w:rsidRPr="005579FD" w:rsidRDefault="00F62DE1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F62DE1" w:rsidRPr="005579FD" w:rsidRDefault="00F62DE1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Невропатолог, мануальный терапевт Беляев Р.А. (Д.М.Н.)</w:t>
            </w:r>
          </w:p>
        </w:tc>
        <w:tc>
          <w:tcPr>
            <w:tcW w:w="993" w:type="dxa"/>
            <w:shd w:val="clear" w:color="auto" w:fill="auto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62DE1" w:rsidRPr="005579FD" w:rsidRDefault="00313C20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62DE1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F62DE1" w:rsidRPr="005579FD" w:rsidTr="00D241F2">
        <w:tc>
          <w:tcPr>
            <w:tcW w:w="668" w:type="dxa"/>
            <w:shd w:val="clear" w:color="auto" w:fill="auto"/>
            <w:vAlign w:val="center"/>
          </w:tcPr>
          <w:p w:rsidR="00F62DE1" w:rsidRPr="005579FD" w:rsidRDefault="00F62DE1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F62DE1" w:rsidRPr="005579FD" w:rsidRDefault="00F62DE1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Гастроэнтеролог детский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Кузгибекова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А.Б. (Д.М.Н.)</w:t>
            </w:r>
          </w:p>
        </w:tc>
        <w:tc>
          <w:tcPr>
            <w:tcW w:w="993" w:type="dxa"/>
            <w:shd w:val="clear" w:color="auto" w:fill="auto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62DE1" w:rsidRPr="005579FD" w:rsidRDefault="00786A8B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62DE1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F62DE1" w:rsidRPr="005579FD" w:rsidTr="00D241F2">
        <w:tc>
          <w:tcPr>
            <w:tcW w:w="668" w:type="dxa"/>
            <w:shd w:val="clear" w:color="auto" w:fill="auto"/>
            <w:vAlign w:val="center"/>
          </w:tcPr>
          <w:p w:rsidR="00F62DE1" w:rsidRPr="005579FD" w:rsidRDefault="00F62DE1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F62DE1" w:rsidRPr="005579FD" w:rsidRDefault="00F62DE1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Повторный прием специалиста (в течение 30дней после первичного осмотра)</w:t>
            </w:r>
          </w:p>
        </w:tc>
        <w:tc>
          <w:tcPr>
            <w:tcW w:w="993" w:type="dxa"/>
            <w:shd w:val="clear" w:color="auto" w:fill="auto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50% от первичного</w:t>
            </w:r>
          </w:p>
        </w:tc>
      </w:tr>
      <w:tr w:rsidR="000961E9" w:rsidRPr="005579FD" w:rsidTr="00FF642D">
        <w:tc>
          <w:tcPr>
            <w:tcW w:w="668" w:type="dxa"/>
            <w:shd w:val="clear" w:color="auto" w:fill="auto"/>
            <w:vAlign w:val="center"/>
          </w:tcPr>
          <w:p w:rsidR="000961E9" w:rsidRPr="005579FD" w:rsidRDefault="000961E9" w:rsidP="0022195B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0961E9" w:rsidRPr="005579FD" w:rsidRDefault="000961E9" w:rsidP="00F2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осмотр у специалиста </w:t>
            </w:r>
          </w:p>
        </w:tc>
        <w:tc>
          <w:tcPr>
            <w:tcW w:w="993" w:type="dxa"/>
            <w:shd w:val="clear" w:color="auto" w:fill="auto"/>
          </w:tcPr>
          <w:p w:rsidR="000961E9" w:rsidRPr="005579FD" w:rsidRDefault="000961E9" w:rsidP="00F2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961E9" w:rsidRPr="005579FD" w:rsidRDefault="00BB7EAA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2 0</w:t>
            </w:r>
            <w:r w:rsidR="000961E9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961E9" w:rsidRPr="005579FD" w:rsidTr="00FF642D">
        <w:tc>
          <w:tcPr>
            <w:tcW w:w="668" w:type="dxa"/>
            <w:shd w:val="clear" w:color="auto" w:fill="auto"/>
            <w:vAlign w:val="center"/>
          </w:tcPr>
          <w:p w:rsidR="000961E9" w:rsidRPr="005579FD" w:rsidRDefault="000961E9" w:rsidP="0022195B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0961E9" w:rsidRPr="005579FD" w:rsidRDefault="000961E9" w:rsidP="00B0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Медицинский осмотр устройство или поступление</w:t>
            </w:r>
            <w:r w:rsidR="00CE7ACA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E7ACA" w:rsidRPr="005579FD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 w:rsidR="00CE7ACA" w:rsidRPr="005579F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CE7ACA" w:rsidRPr="005579FD">
              <w:rPr>
                <w:rFonts w:ascii="Times New Roman" w:hAnsi="Times New Roman" w:cs="Times New Roman"/>
                <w:sz w:val="24"/>
                <w:szCs w:val="24"/>
              </w:rPr>
              <w:t>екция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7ACA" w:rsidRPr="005579FD">
              <w:rPr>
                <w:rFonts w:ascii="Times New Roman" w:hAnsi="Times New Roman" w:cs="Times New Roman"/>
                <w:sz w:val="24"/>
                <w:szCs w:val="24"/>
              </w:rPr>
              <w:t>форма № 086</w:t>
            </w:r>
          </w:p>
        </w:tc>
        <w:tc>
          <w:tcPr>
            <w:tcW w:w="993" w:type="dxa"/>
            <w:shd w:val="clear" w:color="auto" w:fill="auto"/>
          </w:tcPr>
          <w:p w:rsidR="000961E9" w:rsidRPr="005579FD" w:rsidRDefault="000961E9" w:rsidP="00F2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961E9" w:rsidRPr="005579FD" w:rsidRDefault="003E2DEB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961E9"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961E9"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0961E9" w:rsidRPr="005579FD" w:rsidTr="00FF642D">
        <w:tc>
          <w:tcPr>
            <w:tcW w:w="668" w:type="dxa"/>
            <w:shd w:val="clear" w:color="auto" w:fill="auto"/>
            <w:vAlign w:val="center"/>
          </w:tcPr>
          <w:p w:rsidR="000961E9" w:rsidRPr="005579FD" w:rsidRDefault="000961E9" w:rsidP="0022195B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0961E9" w:rsidRPr="005579FD" w:rsidRDefault="000961E9" w:rsidP="00F2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Медицинский осмотр для бассейна</w:t>
            </w:r>
          </w:p>
        </w:tc>
        <w:tc>
          <w:tcPr>
            <w:tcW w:w="993" w:type="dxa"/>
            <w:shd w:val="clear" w:color="auto" w:fill="auto"/>
          </w:tcPr>
          <w:p w:rsidR="000961E9" w:rsidRPr="005579FD" w:rsidRDefault="000961E9" w:rsidP="00F2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961E9" w:rsidRPr="005579FD" w:rsidRDefault="000961E9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3D3168" w:rsidRPr="005579FD" w:rsidTr="00FF642D">
        <w:tc>
          <w:tcPr>
            <w:tcW w:w="668" w:type="dxa"/>
            <w:shd w:val="clear" w:color="auto" w:fill="auto"/>
            <w:vAlign w:val="center"/>
          </w:tcPr>
          <w:p w:rsidR="003D3168" w:rsidRPr="005579FD" w:rsidRDefault="003D3168" w:rsidP="0022195B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3D3168" w:rsidRPr="005579FD" w:rsidRDefault="003D3168" w:rsidP="00F2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Медицинский осмотр в детский сад</w:t>
            </w:r>
          </w:p>
        </w:tc>
        <w:tc>
          <w:tcPr>
            <w:tcW w:w="993" w:type="dxa"/>
            <w:shd w:val="clear" w:color="auto" w:fill="auto"/>
          </w:tcPr>
          <w:p w:rsidR="003D3168" w:rsidRPr="005579FD" w:rsidRDefault="003D3168" w:rsidP="00F2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D3168" w:rsidRPr="005579FD" w:rsidRDefault="003D316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5 500</w:t>
            </w:r>
          </w:p>
        </w:tc>
      </w:tr>
      <w:tr w:rsidR="000961E9" w:rsidRPr="005579FD" w:rsidTr="00F33D36"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1E9" w:rsidRPr="005579FD" w:rsidRDefault="000961E9" w:rsidP="00E16DE7">
            <w:pPr>
              <w:tabs>
                <w:tab w:val="left" w:pos="102"/>
              </w:tabs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1E9" w:rsidRPr="005579FD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D8" w:rsidRPr="005579FD" w:rsidRDefault="006817D8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961E9" w:rsidRPr="005579FD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1E9" w:rsidRPr="005579FD" w:rsidRDefault="000961E9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1E9" w:rsidRPr="005579FD" w:rsidTr="00F33D36">
        <w:tc>
          <w:tcPr>
            <w:tcW w:w="10773" w:type="dxa"/>
            <w:gridSpan w:val="4"/>
            <w:tcBorders>
              <w:top w:val="single" w:sz="4" w:space="0" w:color="auto"/>
            </w:tcBorders>
            <w:vAlign w:val="center"/>
          </w:tcPr>
          <w:p w:rsidR="000961E9" w:rsidRPr="005579FD" w:rsidRDefault="000961E9" w:rsidP="00096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sz w:val="28"/>
                <w:szCs w:val="28"/>
              </w:rPr>
              <w:t>Манипуляции</w:t>
            </w:r>
          </w:p>
        </w:tc>
      </w:tr>
      <w:tr w:rsidR="000961E9" w:rsidRPr="005579FD" w:rsidTr="00F33D36">
        <w:trPr>
          <w:trHeight w:val="415"/>
        </w:trPr>
        <w:tc>
          <w:tcPr>
            <w:tcW w:w="10773" w:type="dxa"/>
            <w:gridSpan w:val="4"/>
            <w:vAlign w:val="center"/>
          </w:tcPr>
          <w:p w:rsidR="000961E9" w:rsidRPr="005579FD" w:rsidRDefault="000961E9" w:rsidP="00096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Манипуляции гинекологов</w:t>
            </w:r>
          </w:p>
        </w:tc>
      </w:tr>
      <w:tr w:rsidR="000961E9" w:rsidRPr="005579FD" w:rsidTr="00F33D36">
        <w:tc>
          <w:tcPr>
            <w:tcW w:w="668" w:type="dxa"/>
            <w:vAlign w:val="center"/>
          </w:tcPr>
          <w:p w:rsidR="000961E9" w:rsidRPr="005579FD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961E9" w:rsidRPr="005579FD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Диагностическая</w:t>
            </w:r>
            <w:proofErr w:type="gram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вакуум-аспирация матки</w:t>
            </w:r>
          </w:p>
        </w:tc>
        <w:tc>
          <w:tcPr>
            <w:tcW w:w="993" w:type="dxa"/>
          </w:tcPr>
          <w:p w:rsidR="000961E9" w:rsidRPr="005579FD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961E9" w:rsidRPr="005579FD" w:rsidRDefault="000961E9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0961E9" w:rsidRPr="005579FD" w:rsidTr="00F33D36">
        <w:tc>
          <w:tcPr>
            <w:tcW w:w="668" w:type="dxa"/>
            <w:vAlign w:val="center"/>
          </w:tcPr>
          <w:p w:rsidR="000961E9" w:rsidRPr="005579FD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961E9" w:rsidRPr="005579FD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Введение лечебного тампона</w:t>
            </w:r>
          </w:p>
        </w:tc>
        <w:tc>
          <w:tcPr>
            <w:tcW w:w="993" w:type="dxa"/>
          </w:tcPr>
          <w:p w:rsidR="000961E9" w:rsidRPr="005579FD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961E9" w:rsidRPr="005579FD" w:rsidRDefault="000961E9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0961E9" w:rsidRPr="005579FD" w:rsidTr="00CF5FB2">
        <w:tc>
          <w:tcPr>
            <w:tcW w:w="668" w:type="dxa"/>
            <w:shd w:val="clear" w:color="auto" w:fill="auto"/>
            <w:vAlign w:val="center"/>
          </w:tcPr>
          <w:p w:rsidR="000961E9" w:rsidRPr="005579FD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0961E9" w:rsidRPr="005579FD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Мазок гинекологический</w:t>
            </w:r>
          </w:p>
        </w:tc>
        <w:tc>
          <w:tcPr>
            <w:tcW w:w="993" w:type="dxa"/>
            <w:shd w:val="clear" w:color="auto" w:fill="auto"/>
          </w:tcPr>
          <w:p w:rsidR="000961E9" w:rsidRPr="005579FD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961E9" w:rsidRPr="005579FD" w:rsidRDefault="006016FD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</w:p>
        </w:tc>
      </w:tr>
      <w:tr w:rsidR="000961E9" w:rsidRPr="005579FD" w:rsidTr="00CF5FB2">
        <w:tc>
          <w:tcPr>
            <w:tcW w:w="668" w:type="dxa"/>
            <w:shd w:val="clear" w:color="auto" w:fill="auto"/>
            <w:vAlign w:val="center"/>
          </w:tcPr>
          <w:p w:rsidR="000961E9" w:rsidRPr="005579FD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0961E9" w:rsidRPr="005579FD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Взятие гинекологического мазка</w:t>
            </w:r>
          </w:p>
        </w:tc>
        <w:tc>
          <w:tcPr>
            <w:tcW w:w="993" w:type="dxa"/>
            <w:shd w:val="clear" w:color="auto" w:fill="auto"/>
          </w:tcPr>
          <w:p w:rsidR="000961E9" w:rsidRPr="005579FD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961E9" w:rsidRPr="005579FD" w:rsidRDefault="006016FD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961E9" w:rsidRPr="005579FD" w:rsidTr="00F33D36">
        <w:tc>
          <w:tcPr>
            <w:tcW w:w="668" w:type="dxa"/>
            <w:vAlign w:val="center"/>
          </w:tcPr>
          <w:p w:rsidR="000961E9" w:rsidRPr="005579FD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961E9" w:rsidRPr="005579FD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Взятие мазка на ПЦР</w:t>
            </w:r>
          </w:p>
        </w:tc>
        <w:tc>
          <w:tcPr>
            <w:tcW w:w="993" w:type="dxa"/>
          </w:tcPr>
          <w:p w:rsidR="000961E9" w:rsidRPr="005579FD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961E9" w:rsidRPr="005579FD" w:rsidRDefault="000961E9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0961E9" w:rsidRPr="005579FD" w:rsidTr="00F33D36">
        <w:tc>
          <w:tcPr>
            <w:tcW w:w="668" w:type="dxa"/>
            <w:vAlign w:val="center"/>
          </w:tcPr>
          <w:p w:rsidR="000961E9" w:rsidRPr="005579FD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961E9" w:rsidRPr="005579FD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Введение ВМС (без стоимости спирали)</w:t>
            </w:r>
          </w:p>
        </w:tc>
        <w:tc>
          <w:tcPr>
            <w:tcW w:w="993" w:type="dxa"/>
          </w:tcPr>
          <w:p w:rsidR="000961E9" w:rsidRPr="005579FD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961E9" w:rsidRPr="005579FD" w:rsidRDefault="000961E9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0961E9" w:rsidRPr="005579FD" w:rsidTr="00F33D36">
        <w:tc>
          <w:tcPr>
            <w:tcW w:w="668" w:type="dxa"/>
            <w:vAlign w:val="center"/>
          </w:tcPr>
          <w:p w:rsidR="000961E9" w:rsidRPr="005579FD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961E9" w:rsidRPr="005579FD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Введение ВМС (со стоимостью спирали)</w:t>
            </w:r>
          </w:p>
        </w:tc>
        <w:tc>
          <w:tcPr>
            <w:tcW w:w="993" w:type="dxa"/>
          </w:tcPr>
          <w:p w:rsidR="000961E9" w:rsidRPr="005579FD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961E9" w:rsidRPr="005579FD" w:rsidRDefault="000961E9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0961E9" w:rsidRPr="005579FD" w:rsidTr="00F33D36">
        <w:tc>
          <w:tcPr>
            <w:tcW w:w="668" w:type="dxa"/>
            <w:vAlign w:val="center"/>
          </w:tcPr>
          <w:p w:rsidR="000961E9" w:rsidRPr="005579FD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961E9" w:rsidRPr="005579FD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Удаление ВМС</w:t>
            </w:r>
          </w:p>
        </w:tc>
        <w:tc>
          <w:tcPr>
            <w:tcW w:w="993" w:type="dxa"/>
          </w:tcPr>
          <w:p w:rsidR="000961E9" w:rsidRPr="005579FD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961E9" w:rsidRPr="005579FD" w:rsidRDefault="000961E9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0961E9" w:rsidRPr="005579FD" w:rsidTr="00F33D36">
        <w:tc>
          <w:tcPr>
            <w:tcW w:w="668" w:type="dxa"/>
            <w:vAlign w:val="center"/>
          </w:tcPr>
          <w:p w:rsidR="000961E9" w:rsidRPr="005579FD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961E9" w:rsidRPr="005579FD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Забор материала на биопсию</w:t>
            </w:r>
          </w:p>
        </w:tc>
        <w:tc>
          <w:tcPr>
            <w:tcW w:w="993" w:type="dxa"/>
          </w:tcPr>
          <w:p w:rsidR="000961E9" w:rsidRPr="005579FD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961E9" w:rsidRPr="005579FD" w:rsidRDefault="003D316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961E9"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11587" w:rsidRPr="005579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961E9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961E9" w:rsidRPr="005579FD" w:rsidTr="00F33D36">
        <w:tc>
          <w:tcPr>
            <w:tcW w:w="668" w:type="dxa"/>
            <w:vAlign w:val="center"/>
          </w:tcPr>
          <w:p w:rsidR="000961E9" w:rsidRPr="005579FD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961E9" w:rsidRPr="005579FD" w:rsidRDefault="00C136EB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Взятие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биоптата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для гистологического исследования</w:t>
            </w:r>
          </w:p>
        </w:tc>
        <w:tc>
          <w:tcPr>
            <w:tcW w:w="993" w:type="dxa"/>
          </w:tcPr>
          <w:p w:rsidR="000961E9" w:rsidRPr="005579FD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961E9" w:rsidRPr="005579FD" w:rsidRDefault="000961E9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11587" w:rsidRPr="00557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961E9" w:rsidRPr="005579FD" w:rsidTr="00F33D36">
        <w:tc>
          <w:tcPr>
            <w:tcW w:w="668" w:type="dxa"/>
            <w:vAlign w:val="center"/>
          </w:tcPr>
          <w:p w:rsidR="000961E9" w:rsidRPr="005579FD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961E9" w:rsidRPr="005579FD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Диатермокоагуляция шейки матки (ДЭК)</w:t>
            </w:r>
          </w:p>
        </w:tc>
        <w:tc>
          <w:tcPr>
            <w:tcW w:w="993" w:type="dxa"/>
          </w:tcPr>
          <w:p w:rsidR="000961E9" w:rsidRPr="005579FD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961E9" w:rsidRPr="005579FD" w:rsidRDefault="003D316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961E9"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961E9"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0961E9" w:rsidRPr="005579FD" w:rsidTr="00F33D36">
        <w:tc>
          <w:tcPr>
            <w:tcW w:w="668" w:type="dxa"/>
            <w:vAlign w:val="center"/>
          </w:tcPr>
          <w:p w:rsidR="000961E9" w:rsidRPr="005579FD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961E9" w:rsidRPr="005579FD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Диатермоэксцизия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шейки матки (ДЭЭ)</w:t>
            </w:r>
          </w:p>
        </w:tc>
        <w:tc>
          <w:tcPr>
            <w:tcW w:w="993" w:type="dxa"/>
          </w:tcPr>
          <w:p w:rsidR="000961E9" w:rsidRPr="005579FD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961E9" w:rsidRPr="005579FD" w:rsidRDefault="000961E9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0961E9" w:rsidRPr="005579FD" w:rsidTr="00F33D36">
        <w:tc>
          <w:tcPr>
            <w:tcW w:w="668" w:type="dxa"/>
            <w:vAlign w:val="center"/>
          </w:tcPr>
          <w:p w:rsidR="000961E9" w:rsidRPr="005579FD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961E9" w:rsidRPr="005579FD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Кольпоскопия</w:t>
            </w:r>
            <w:proofErr w:type="spellEnd"/>
          </w:p>
        </w:tc>
        <w:tc>
          <w:tcPr>
            <w:tcW w:w="993" w:type="dxa"/>
          </w:tcPr>
          <w:p w:rsidR="000961E9" w:rsidRPr="005579FD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961E9" w:rsidRPr="005579FD" w:rsidRDefault="003D316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961E9"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961E9"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0961E9" w:rsidRPr="005579FD" w:rsidTr="00F33D36">
        <w:tc>
          <w:tcPr>
            <w:tcW w:w="668" w:type="dxa"/>
            <w:vAlign w:val="center"/>
          </w:tcPr>
          <w:p w:rsidR="000961E9" w:rsidRPr="005579FD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961E9" w:rsidRPr="005579FD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Повторная</w:t>
            </w:r>
            <w:proofErr w:type="gram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кольпоскопия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(В течение месяца)</w:t>
            </w:r>
          </w:p>
        </w:tc>
        <w:tc>
          <w:tcPr>
            <w:tcW w:w="993" w:type="dxa"/>
          </w:tcPr>
          <w:p w:rsidR="000961E9" w:rsidRPr="005579FD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961E9" w:rsidRPr="005579FD" w:rsidRDefault="003D316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61E9"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961E9" w:rsidRPr="005579F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0961E9" w:rsidRPr="005579FD" w:rsidTr="00F33D36">
        <w:tc>
          <w:tcPr>
            <w:tcW w:w="668" w:type="dxa"/>
            <w:vAlign w:val="center"/>
          </w:tcPr>
          <w:p w:rsidR="000961E9" w:rsidRPr="005579FD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961E9" w:rsidRPr="005579FD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Медикаментозный аборт</w:t>
            </w:r>
          </w:p>
        </w:tc>
        <w:tc>
          <w:tcPr>
            <w:tcW w:w="993" w:type="dxa"/>
          </w:tcPr>
          <w:p w:rsidR="000961E9" w:rsidRPr="005579FD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961E9" w:rsidRPr="005579FD" w:rsidRDefault="003D316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961E9"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961E9"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0961E9" w:rsidRPr="005579FD" w:rsidTr="00F33D36">
        <w:tc>
          <w:tcPr>
            <w:tcW w:w="668" w:type="dxa"/>
            <w:vAlign w:val="center"/>
          </w:tcPr>
          <w:p w:rsidR="000961E9" w:rsidRPr="005579FD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961E9" w:rsidRPr="005579FD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Онкоцитология</w:t>
            </w:r>
            <w:proofErr w:type="spellEnd"/>
          </w:p>
        </w:tc>
        <w:tc>
          <w:tcPr>
            <w:tcW w:w="993" w:type="dxa"/>
          </w:tcPr>
          <w:p w:rsidR="000961E9" w:rsidRPr="005579FD" w:rsidRDefault="000961E9" w:rsidP="006A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961E9" w:rsidRPr="005579FD" w:rsidRDefault="000961E9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0961E9" w:rsidRPr="005579FD" w:rsidTr="00F33D36">
        <w:tc>
          <w:tcPr>
            <w:tcW w:w="668" w:type="dxa"/>
            <w:vAlign w:val="center"/>
          </w:tcPr>
          <w:p w:rsidR="000961E9" w:rsidRPr="005579FD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961E9" w:rsidRPr="005579FD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РАТ (</w:t>
            </w:r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Регионарная</w:t>
            </w:r>
            <w:proofErr w:type="gram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антибиотикотерапия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) (1 введение)</w:t>
            </w:r>
          </w:p>
        </w:tc>
        <w:tc>
          <w:tcPr>
            <w:tcW w:w="993" w:type="dxa"/>
          </w:tcPr>
          <w:p w:rsidR="000961E9" w:rsidRPr="005579FD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961E9" w:rsidRPr="005579FD" w:rsidRDefault="000961E9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F11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961E9" w:rsidRPr="005579FD" w:rsidTr="00F33D36">
        <w:tc>
          <w:tcPr>
            <w:tcW w:w="668" w:type="dxa"/>
            <w:vAlign w:val="center"/>
          </w:tcPr>
          <w:p w:rsidR="000961E9" w:rsidRPr="005579FD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961E9" w:rsidRPr="005579FD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Удаление полипа цервикального канала</w:t>
            </w:r>
          </w:p>
        </w:tc>
        <w:tc>
          <w:tcPr>
            <w:tcW w:w="993" w:type="dxa"/>
          </w:tcPr>
          <w:p w:rsidR="000961E9" w:rsidRPr="005579FD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961E9" w:rsidRPr="005579FD" w:rsidRDefault="000961E9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0961E9" w:rsidRPr="005579FD" w:rsidTr="00F33D36">
        <w:tc>
          <w:tcPr>
            <w:tcW w:w="668" w:type="dxa"/>
            <w:vAlign w:val="center"/>
          </w:tcPr>
          <w:p w:rsidR="000961E9" w:rsidRPr="005579FD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961E9" w:rsidRPr="005579FD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Обработка</w:t>
            </w:r>
          </w:p>
        </w:tc>
        <w:tc>
          <w:tcPr>
            <w:tcW w:w="993" w:type="dxa"/>
          </w:tcPr>
          <w:p w:rsidR="000961E9" w:rsidRPr="005579FD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961E9" w:rsidRPr="005579FD" w:rsidRDefault="000961E9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F11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BF111F" w:rsidP="00416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Плазмолифтинг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(Гинекология)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пробирка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BF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11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Плазмолифтинг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(Гинекология)</w:t>
            </w:r>
            <w:r w:rsidR="00BF111F">
              <w:rPr>
                <w:rFonts w:ascii="Times New Roman" w:hAnsi="Times New Roman" w:cs="Times New Roman"/>
                <w:sz w:val="24"/>
                <w:szCs w:val="24"/>
              </w:rPr>
              <w:t xml:space="preserve"> 2 пробирка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CE7412" w:rsidRPr="005579FD" w:rsidTr="00F33D36">
        <w:tc>
          <w:tcPr>
            <w:tcW w:w="668" w:type="dxa"/>
            <w:vAlign w:val="center"/>
          </w:tcPr>
          <w:p w:rsidR="00CE7412" w:rsidRPr="005579FD" w:rsidRDefault="00CE7412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CE7412" w:rsidRPr="005579FD" w:rsidRDefault="00CE7412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Диагностический забор ткани эндометрия катетером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Пайпеля</w:t>
            </w:r>
            <w:proofErr w:type="spellEnd"/>
          </w:p>
        </w:tc>
        <w:tc>
          <w:tcPr>
            <w:tcW w:w="993" w:type="dxa"/>
          </w:tcPr>
          <w:p w:rsidR="00CE7412" w:rsidRPr="005579FD" w:rsidRDefault="00CE7412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E7412" w:rsidRPr="005579FD" w:rsidRDefault="00CE741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10 500</w:t>
            </w:r>
          </w:p>
        </w:tc>
      </w:tr>
      <w:tr w:rsidR="00866843" w:rsidRPr="005579FD" w:rsidTr="00F33D36">
        <w:trPr>
          <w:trHeight w:val="369"/>
        </w:trPr>
        <w:tc>
          <w:tcPr>
            <w:tcW w:w="10773" w:type="dxa"/>
            <w:gridSpan w:val="4"/>
            <w:vAlign w:val="center"/>
          </w:tcPr>
          <w:p w:rsidR="00866843" w:rsidRPr="005579FD" w:rsidRDefault="00866843" w:rsidP="00096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Манипуляции </w:t>
            </w:r>
            <w:proofErr w:type="spellStart"/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ЛОР-врача</w:t>
            </w:r>
            <w:proofErr w:type="spellEnd"/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Метод перемещения «Кукушка» +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анемизация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носовых проходов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CB6F91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Продувание евстахиевых труб по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Политцеру</w:t>
            </w:r>
            <w:proofErr w:type="spellEnd"/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CB6F91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Пневмомассаж барабанных перепонок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CB6F91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Промывание лакун миндалин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CB6F91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Транстимпанальное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лекарственных средств</w:t>
            </w:r>
          </w:p>
        </w:tc>
        <w:tc>
          <w:tcPr>
            <w:tcW w:w="993" w:type="dxa"/>
          </w:tcPr>
          <w:p w:rsidR="00866843" w:rsidRPr="005579FD" w:rsidRDefault="00866843" w:rsidP="006A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CB6F91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Промывание серных пробок (1 ухо)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CB6F91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Промывание аттика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CB6F91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Лазеротерапия (1 процедура)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CB6F91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RPr="005579FD" w:rsidTr="00F33D36">
        <w:trPr>
          <w:trHeight w:val="403"/>
        </w:trPr>
        <w:tc>
          <w:tcPr>
            <w:tcW w:w="10773" w:type="dxa"/>
            <w:gridSpan w:val="4"/>
            <w:vAlign w:val="center"/>
          </w:tcPr>
          <w:p w:rsidR="00866843" w:rsidRPr="005579FD" w:rsidRDefault="00866843" w:rsidP="00096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Манипуляции дерматолога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Удаление контагиозных моллюсков (взрослые) – 1 шт.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866843" w:rsidRPr="005579FD" w:rsidTr="00F33D36">
        <w:trPr>
          <w:trHeight w:val="433"/>
        </w:trPr>
        <w:tc>
          <w:tcPr>
            <w:tcW w:w="10773" w:type="dxa"/>
            <w:gridSpan w:val="4"/>
            <w:vAlign w:val="center"/>
          </w:tcPr>
          <w:p w:rsidR="00866843" w:rsidRPr="005579FD" w:rsidRDefault="00866843" w:rsidP="0083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Манипуляции аллерголога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Пикфлоуметрия</w:t>
            </w:r>
            <w:proofErr w:type="spellEnd"/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Пикфлоуметрия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с физической нагрузкой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Ингаляция с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вентолином</w:t>
            </w:r>
            <w:proofErr w:type="spellEnd"/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ind w:firstLine="602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579F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Кожные </w:t>
            </w:r>
            <w:proofErr w:type="spellStart"/>
            <w:r w:rsidRPr="005579F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аллергопробы</w:t>
            </w:r>
            <w:proofErr w:type="spellEnd"/>
            <w:r w:rsidRPr="005579F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(пищевые):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Говядина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Гречневая крупа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Рисовая крупа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Куриное яйцо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Коровье молоко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720723" w:rsidRPr="005579FD" w:rsidTr="00F33D36">
        <w:tc>
          <w:tcPr>
            <w:tcW w:w="668" w:type="dxa"/>
            <w:vAlign w:val="center"/>
          </w:tcPr>
          <w:p w:rsidR="00720723" w:rsidRPr="005579FD" w:rsidRDefault="00720723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720723" w:rsidRPr="005579FD" w:rsidRDefault="0072072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Пшеничная крупа</w:t>
            </w:r>
          </w:p>
        </w:tc>
        <w:tc>
          <w:tcPr>
            <w:tcW w:w="993" w:type="dxa"/>
          </w:tcPr>
          <w:p w:rsidR="00720723" w:rsidRPr="005579FD" w:rsidRDefault="0072072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20723" w:rsidRPr="005579FD" w:rsidRDefault="0072072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ind w:firstLine="602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579F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Кожные </w:t>
            </w:r>
            <w:proofErr w:type="spellStart"/>
            <w:r w:rsidRPr="005579F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аллергопробы</w:t>
            </w:r>
            <w:proofErr w:type="spellEnd"/>
            <w:r w:rsidRPr="005579F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(растительные):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Полынь горькая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72072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4048C9" w:rsidRPr="005579FD" w:rsidTr="00F33D36">
        <w:tc>
          <w:tcPr>
            <w:tcW w:w="668" w:type="dxa"/>
            <w:vAlign w:val="center"/>
          </w:tcPr>
          <w:p w:rsidR="004048C9" w:rsidRPr="005579FD" w:rsidRDefault="004048C9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4048C9" w:rsidRPr="005579FD" w:rsidRDefault="004048C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Полынь обыкновенная</w:t>
            </w:r>
          </w:p>
        </w:tc>
        <w:tc>
          <w:tcPr>
            <w:tcW w:w="993" w:type="dxa"/>
          </w:tcPr>
          <w:p w:rsidR="004048C9" w:rsidRPr="005579FD" w:rsidRDefault="004048C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048C9" w:rsidRPr="005579FD" w:rsidRDefault="004048C9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Тополь черный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72072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Подсолнечник однолетний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72072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4048C9" w:rsidRPr="005579FD" w:rsidTr="00F33D36">
        <w:tc>
          <w:tcPr>
            <w:tcW w:w="668" w:type="dxa"/>
            <w:vAlign w:val="center"/>
          </w:tcPr>
          <w:p w:rsidR="004048C9" w:rsidRPr="005579FD" w:rsidRDefault="004048C9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4048C9" w:rsidRPr="005579FD" w:rsidRDefault="004048C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Пырей</w:t>
            </w:r>
          </w:p>
        </w:tc>
        <w:tc>
          <w:tcPr>
            <w:tcW w:w="993" w:type="dxa"/>
          </w:tcPr>
          <w:p w:rsidR="004048C9" w:rsidRPr="005579FD" w:rsidRDefault="004048C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048C9" w:rsidRPr="005579FD" w:rsidRDefault="004048C9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Одуванчик лекарственный однолетний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72072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Тимофеевка луговая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72072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ind w:firstLine="602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579F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Кожные </w:t>
            </w:r>
            <w:proofErr w:type="spellStart"/>
            <w:r w:rsidRPr="005579F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аллергопробы</w:t>
            </w:r>
            <w:proofErr w:type="spellEnd"/>
            <w:r w:rsidRPr="005579F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(бытовые):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Библиотечная пыль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Шерсть кошки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8A60B2" w:rsidRPr="005579FD" w:rsidTr="00F33D36">
        <w:tc>
          <w:tcPr>
            <w:tcW w:w="668" w:type="dxa"/>
            <w:vAlign w:val="center"/>
          </w:tcPr>
          <w:p w:rsidR="008A60B2" w:rsidRPr="005579FD" w:rsidRDefault="008A60B2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A60B2" w:rsidRPr="005579FD" w:rsidRDefault="008A60B2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Шерсть собаки</w:t>
            </w:r>
          </w:p>
        </w:tc>
        <w:tc>
          <w:tcPr>
            <w:tcW w:w="993" w:type="dxa"/>
          </w:tcPr>
          <w:p w:rsidR="008A60B2" w:rsidRPr="005579FD" w:rsidRDefault="008A60B2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A60B2" w:rsidRPr="005579FD" w:rsidRDefault="008A60B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Домашняя пыль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72072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2 8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20723" w:rsidRPr="005579FD" w:rsidTr="00F33D36">
        <w:tc>
          <w:tcPr>
            <w:tcW w:w="668" w:type="dxa"/>
            <w:vAlign w:val="center"/>
          </w:tcPr>
          <w:p w:rsidR="00720723" w:rsidRPr="005579FD" w:rsidRDefault="00720723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720723" w:rsidRPr="005579FD" w:rsidRDefault="0072072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Плесень</w:t>
            </w:r>
          </w:p>
        </w:tc>
        <w:tc>
          <w:tcPr>
            <w:tcW w:w="993" w:type="dxa"/>
          </w:tcPr>
          <w:p w:rsidR="00720723" w:rsidRPr="005579FD" w:rsidRDefault="0072072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20723" w:rsidRPr="005579FD" w:rsidRDefault="0072072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2 800</w:t>
            </w:r>
          </w:p>
        </w:tc>
      </w:tr>
      <w:tr w:rsidR="00866843" w:rsidRPr="005579FD" w:rsidTr="00F33D36">
        <w:trPr>
          <w:trHeight w:val="335"/>
        </w:trPr>
        <w:tc>
          <w:tcPr>
            <w:tcW w:w="10773" w:type="dxa"/>
            <w:gridSpan w:val="4"/>
            <w:vAlign w:val="center"/>
          </w:tcPr>
          <w:p w:rsidR="00866843" w:rsidRPr="005579FD" w:rsidRDefault="00866843" w:rsidP="0083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Манипуляции гематолога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Пункция костного мозга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3D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3168" w:rsidRPr="00557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66843" w:rsidRPr="005579FD" w:rsidTr="00F33D36">
        <w:trPr>
          <w:trHeight w:val="401"/>
        </w:trPr>
        <w:tc>
          <w:tcPr>
            <w:tcW w:w="10773" w:type="dxa"/>
            <w:gridSpan w:val="4"/>
            <w:vAlign w:val="center"/>
          </w:tcPr>
          <w:p w:rsidR="00866843" w:rsidRPr="005579FD" w:rsidRDefault="00866843" w:rsidP="0083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Манипуляции уролога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Массаж предстательной железы (1 сеанс)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МАВИТ на область простаты (1 процедура)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</w:tr>
      <w:tr w:rsidR="00A66A0E" w:rsidRPr="005579FD" w:rsidTr="00F33D36">
        <w:tc>
          <w:tcPr>
            <w:tcW w:w="668" w:type="dxa"/>
            <w:vAlign w:val="center"/>
          </w:tcPr>
          <w:p w:rsidR="00A66A0E" w:rsidRPr="005579FD" w:rsidRDefault="00A66A0E" w:rsidP="005B41B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A66A0E" w:rsidRPr="005579FD" w:rsidRDefault="00A66A0E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Забор секрета предстательной железы</w:t>
            </w:r>
          </w:p>
        </w:tc>
        <w:tc>
          <w:tcPr>
            <w:tcW w:w="993" w:type="dxa"/>
          </w:tcPr>
          <w:p w:rsidR="00A66A0E" w:rsidRPr="005579FD" w:rsidRDefault="00A66A0E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66A0E" w:rsidRPr="005579FD" w:rsidRDefault="00A66A0E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66843" w:rsidRPr="005579FD" w:rsidTr="00F33D36">
        <w:trPr>
          <w:trHeight w:val="401"/>
        </w:trPr>
        <w:tc>
          <w:tcPr>
            <w:tcW w:w="10773" w:type="dxa"/>
            <w:gridSpan w:val="4"/>
            <w:vAlign w:val="center"/>
          </w:tcPr>
          <w:p w:rsidR="00866843" w:rsidRPr="005579FD" w:rsidRDefault="00866843" w:rsidP="0083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Манипуляции невропатолога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Новокаиновая блокада поясничного или грудного отдела (1 блокада)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CB6F91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500</w:t>
            </w:r>
          </w:p>
        </w:tc>
      </w:tr>
      <w:tr w:rsidR="00F33D36" w:rsidRPr="005579FD" w:rsidTr="00F33D36">
        <w:tc>
          <w:tcPr>
            <w:tcW w:w="668" w:type="dxa"/>
            <w:vAlign w:val="center"/>
          </w:tcPr>
          <w:p w:rsidR="00F33D36" w:rsidRPr="005579FD" w:rsidRDefault="00F33D36" w:rsidP="005B41B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33D36" w:rsidRPr="005579FD" w:rsidRDefault="00F33D36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Бутулинотерапия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(10 </w:t>
            </w:r>
            <w:proofErr w:type="spellStart"/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– 1000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F33D36" w:rsidRPr="005579FD" w:rsidRDefault="00F33D36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33D36" w:rsidRPr="005579FD" w:rsidRDefault="008F636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4 500 - 45</w:t>
            </w:r>
            <w:r w:rsidR="00F33D36" w:rsidRPr="005579FD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F33D36" w:rsidRPr="005579FD" w:rsidTr="00F33D36">
        <w:tc>
          <w:tcPr>
            <w:tcW w:w="668" w:type="dxa"/>
            <w:vAlign w:val="center"/>
          </w:tcPr>
          <w:p w:rsidR="00F33D36" w:rsidRPr="005579FD" w:rsidRDefault="00F33D36" w:rsidP="005B41B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33D36" w:rsidRPr="005579FD" w:rsidRDefault="00F33D36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Иглорефлексотерапия</w:t>
            </w:r>
          </w:p>
        </w:tc>
        <w:tc>
          <w:tcPr>
            <w:tcW w:w="993" w:type="dxa"/>
          </w:tcPr>
          <w:p w:rsidR="00F33D36" w:rsidRPr="005579FD" w:rsidRDefault="00F33D36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33D36" w:rsidRPr="005579FD" w:rsidRDefault="00F33D36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F33D36" w:rsidRPr="005579FD" w:rsidTr="00F33D36">
        <w:tc>
          <w:tcPr>
            <w:tcW w:w="668" w:type="dxa"/>
            <w:vAlign w:val="center"/>
          </w:tcPr>
          <w:p w:rsidR="00F33D36" w:rsidRPr="005579FD" w:rsidRDefault="00F33D36" w:rsidP="005B41B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33D36" w:rsidRPr="005579FD" w:rsidRDefault="00F33D36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Мануальная терапия</w:t>
            </w:r>
          </w:p>
        </w:tc>
        <w:tc>
          <w:tcPr>
            <w:tcW w:w="993" w:type="dxa"/>
          </w:tcPr>
          <w:p w:rsidR="00F33D36" w:rsidRPr="005579FD" w:rsidRDefault="00F33D36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33D36" w:rsidRPr="005579FD" w:rsidRDefault="00F33D36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F33D36" w:rsidRPr="005579FD" w:rsidTr="00F33D36">
        <w:tc>
          <w:tcPr>
            <w:tcW w:w="668" w:type="dxa"/>
            <w:vAlign w:val="center"/>
          </w:tcPr>
          <w:p w:rsidR="00F33D36" w:rsidRPr="005579FD" w:rsidRDefault="00F33D36" w:rsidP="005B41B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33D36" w:rsidRPr="005579FD" w:rsidRDefault="00F33D36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Тейпирование</w:t>
            </w:r>
            <w:proofErr w:type="spellEnd"/>
          </w:p>
        </w:tc>
        <w:tc>
          <w:tcPr>
            <w:tcW w:w="993" w:type="dxa"/>
          </w:tcPr>
          <w:p w:rsidR="00F33D36" w:rsidRPr="005579FD" w:rsidRDefault="00F33D36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33D36" w:rsidRPr="005579FD" w:rsidRDefault="00F33D36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866843" w:rsidRPr="005579FD" w:rsidTr="00F33D36">
        <w:trPr>
          <w:trHeight w:val="425"/>
        </w:trPr>
        <w:tc>
          <w:tcPr>
            <w:tcW w:w="10773" w:type="dxa"/>
            <w:gridSpan w:val="4"/>
            <w:vAlign w:val="center"/>
          </w:tcPr>
          <w:p w:rsidR="00866843" w:rsidRPr="005579FD" w:rsidRDefault="00866843" w:rsidP="0083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Манипуляции травматолога-ортопеда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Внутрисуставная инъекция плазмы 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FB2522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Противовоспалительная блокада сустава с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дексаметазоном</w:t>
            </w:r>
            <w:proofErr w:type="spellEnd"/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Внутрисуставная инъекция (лекарственная)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3 5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RPr="005579FD" w:rsidTr="00F33D36">
        <w:trPr>
          <w:trHeight w:val="415"/>
        </w:trPr>
        <w:tc>
          <w:tcPr>
            <w:tcW w:w="10773" w:type="dxa"/>
            <w:gridSpan w:val="4"/>
            <w:vAlign w:val="center"/>
          </w:tcPr>
          <w:p w:rsidR="00866843" w:rsidRPr="005579FD" w:rsidRDefault="00866843" w:rsidP="0083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Манипуляции </w:t>
            </w:r>
            <w:proofErr w:type="spellStart"/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реабилитолога</w:t>
            </w:r>
            <w:proofErr w:type="spellEnd"/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976980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ЛФК (Индивидуальные занятия)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976980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976980" w:rsidP="0022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ЛФК группа "Здоровая спина" (Абонемент)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976980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976980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ЛФК группа "Здоровая спина" (разовое занятие)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976980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866843" w:rsidRPr="005579FD" w:rsidTr="00785CF2">
        <w:trPr>
          <w:trHeight w:val="335"/>
        </w:trPr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976980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Иглорефлексотерапия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976980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976980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Моделирующий-буккальный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массаж лица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976980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976980" w:rsidP="0022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Кинезиотейпирование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(1зона)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976980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976980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Ударно-волновая терапия (1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анат</w:t>
            </w:r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д-ца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976980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976980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Аппаратный массаж -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Лимфодренаж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(1 процедура)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976980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567AFB" w:rsidRPr="005579FD" w:rsidTr="00F33D36">
        <w:tc>
          <w:tcPr>
            <w:tcW w:w="668" w:type="dxa"/>
            <w:vAlign w:val="center"/>
          </w:tcPr>
          <w:p w:rsidR="00567AFB" w:rsidRPr="005579FD" w:rsidRDefault="00567AFB" w:rsidP="005B41B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567AFB" w:rsidRPr="005579FD" w:rsidRDefault="00567AFB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Электротерапия (1 зона)</w:t>
            </w:r>
          </w:p>
        </w:tc>
        <w:tc>
          <w:tcPr>
            <w:tcW w:w="993" w:type="dxa"/>
          </w:tcPr>
          <w:p w:rsidR="00567AFB" w:rsidRPr="005579FD" w:rsidRDefault="00567AF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67AFB" w:rsidRPr="005579FD" w:rsidRDefault="00567AFB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567AFB" w:rsidRPr="005579FD" w:rsidTr="00F33D36">
        <w:tc>
          <w:tcPr>
            <w:tcW w:w="668" w:type="dxa"/>
            <w:vAlign w:val="center"/>
          </w:tcPr>
          <w:p w:rsidR="00567AFB" w:rsidRPr="005579FD" w:rsidRDefault="00567AFB" w:rsidP="005B41B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567AFB" w:rsidRPr="005579FD" w:rsidRDefault="00567AFB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Ультразвук (1 зона)</w:t>
            </w:r>
          </w:p>
        </w:tc>
        <w:tc>
          <w:tcPr>
            <w:tcW w:w="993" w:type="dxa"/>
          </w:tcPr>
          <w:p w:rsidR="00567AFB" w:rsidRPr="005579FD" w:rsidRDefault="00567AF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67AFB" w:rsidRPr="005579FD" w:rsidRDefault="00567AFB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866843" w:rsidRPr="005579FD" w:rsidTr="00F33D36">
        <w:trPr>
          <w:trHeight w:val="359"/>
        </w:trPr>
        <w:tc>
          <w:tcPr>
            <w:tcW w:w="10773" w:type="dxa"/>
            <w:gridSpan w:val="4"/>
            <w:vAlign w:val="center"/>
          </w:tcPr>
          <w:p w:rsidR="00866843" w:rsidRPr="005579FD" w:rsidRDefault="00866843" w:rsidP="0083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Процедурный кабинет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Внутривенная инъекция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Внутримышечная инъекция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Внутривенные капельные вливания в дневном стационаре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</w:tr>
      <w:tr w:rsidR="00866843" w:rsidRPr="005579FD" w:rsidTr="00F33D36">
        <w:trPr>
          <w:trHeight w:val="405"/>
        </w:trPr>
        <w:tc>
          <w:tcPr>
            <w:tcW w:w="10773" w:type="dxa"/>
            <w:gridSpan w:val="4"/>
            <w:vAlign w:val="center"/>
          </w:tcPr>
          <w:p w:rsidR="00866843" w:rsidRPr="005579FD" w:rsidRDefault="00866843" w:rsidP="0083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Физиокабинет</w:t>
            </w:r>
            <w:proofErr w:type="spellEnd"/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Биоптрон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(1 сеанс)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CB6F91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Электрофорез (1 сеанс)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9932A0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Магнитолазер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(1 сеанс)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2C6C74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1 2</w:t>
            </w:r>
            <w:r w:rsidR="00FB2522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Ингаляция (медикаменты пациента)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866843" w:rsidRPr="005579FD" w:rsidTr="00F33D36">
        <w:trPr>
          <w:trHeight w:val="413"/>
        </w:trPr>
        <w:tc>
          <w:tcPr>
            <w:tcW w:w="10773" w:type="dxa"/>
            <w:gridSpan w:val="4"/>
            <w:vAlign w:val="center"/>
          </w:tcPr>
          <w:p w:rsidR="00866843" w:rsidRPr="005579FD" w:rsidRDefault="00866843" w:rsidP="0083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Массаж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Массаж воротниковой зоны и головы (без захвата шеи)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Массаж детей с 1 года до 6 лет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ЛФК до 1 года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ЛФК до 1 года с элементами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Фитбол</w:t>
            </w:r>
            <w:proofErr w:type="spellEnd"/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Массаж живота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3 0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Массаж поясничного отдела + 1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ниж</w:t>
            </w:r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онечность</w:t>
            </w:r>
            <w:proofErr w:type="spellEnd"/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3 5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Массаж головы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Массаж при сколиозе взрослым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Массаж поясничного отдела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3 0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Массаж нижних конечностей детям (с 1 года до 6 лет)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Массаж шейно-воротниковой зоны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Массаж верхних конечностей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Массаж шейно-воротниковой зоны + 1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верх</w:t>
            </w:r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онечность</w:t>
            </w:r>
            <w:proofErr w:type="spellEnd"/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FB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FB2522" w:rsidRPr="00557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Массаж грудной клетки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Массаж детей до 1 года, общий, стимулирующий (1 сеанс)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3 0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Массаж нижних конечностей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Массаж при сколиозе детям до 6 лет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3 0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Массаж спины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4 0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Общий массаж + голова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5 500</w:t>
            </w:r>
          </w:p>
        </w:tc>
      </w:tr>
      <w:tr w:rsidR="00FB2522" w:rsidRPr="005579FD" w:rsidTr="00F33D36">
        <w:tc>
          <w:tcPr>
            <w:tcW w:w="668" w:type="dxa"/>
            <w:vAlign w:val="center"/>
          </w:tcPr>
          <w:p w:rsidR="00FB2522" w:rsidRPr="005579FD" w:rsidRDefault="00FB2522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B2522" w:rsidRPr="005579FD" w:rsidRDefault="00FB2522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Дарсонваль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на любую зону</w:t>
            </w:r>
          </w:p>
        </w:tc>
        <w:tc>
          <w:tcPr>
            <w:tcW w:w="993" w:type="dxa"/>
          </w:tcPr>
          <w:p w:rsidR="00FB2522" w:rsidRPr="005579FD" w:rsidRDefault="00FB2522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B2522" w:rsidRPr="005579FD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Ручная разработка верхних конечностей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FB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FB2522" w:rsidRPr="00557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Ручная разработка нижних конечностей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2 5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0B2BEB">
            <w:pPr>
              <w:pStyle w:val="a4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0B2BEB">
            <w:pPr>
              <w:ind w:left="318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579F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Парафин: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Стопа 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Парафиновые сапожки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Голеностопный сустав 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Коленный сустав 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Лучезапястный сустав 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Локтевой сустав 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Плечевой сустав 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Поясничный отдел 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Грудной отдел 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Воротниковая зона 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Спина 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RPr="005579FD" w:rsidTr="00F33D36">
        <w:trPr>
          <w:trHeight w:val="361"/>
        </w:trPr>
        <w:tc>
          <w:tcPr>
            <w:tcW w:w="10773" w:type="dxa"/>
            <w:gridSpan w:val="4"/>
            <w:vAlign w:val="center"/>
          </w:tcPr>
          <w:p w:rsidR="00866843" w:rsidRPr="005579FD" w:rsidRDefault="00866843" w:rsidP="0083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Ультразвуковая диагностика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УЗИ органов брюшной полости (</w:t>
            </w:r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Комплексное</w:t>
            </w:r>
            <w:proofErr w:type="gram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: печень, поджелудочная железа, селезенка, желчный пузырь)</w:t>
            </w:r>
          </w:p>
        </w:tc>
        <w:tc>
          <w:tcPr>
            <w:tcW w:w="993" w:type="dxa"/>
          </w:tcPr>
          <w:p w:rsidR="00866843" w:rsidRPr="005579FD" w:rsidRDefault="00866843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B2773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УЗИ желудка</w:t>
            </w:r>
          </w:p>
        </w:tc>
        <w:tc>
          <w:tcPr>
            <w:tcW w:w="993" w:type="dxa"/>
          </w:tcPr>
          <w:p w:rsidR="00866843" w:rsidRPr="005579FD" w:rsidRDefault="00866843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056D5B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УЗИ органов малого таза</w:t>
            </w:r>
          </w:p>
        </w:tc>
        <w:tc>
          <w:tcPr>
            <w:tcW w:w="993" w:type="dxa"/>
          </w:tcPr>
          <w:p w:rsidR="00866843" w:rsidRPr="005579FD" w:rsidRDefault="00866843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B2773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11587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УЗИ почек + надпочечников</w:t>
            </w:r>
          </w:p>
        </w:tc>
        <w:tc>
          <w:tcPr>
            <w:tcW w:w="993" w:type="dxa"/>
          </w:tcPr>
          <w:p w:rsidR="00866843" w:rsidRPr="005579FD" w:rsidRDefault="00866843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B2773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УЗИ щитовидной железы</w:t>
            </w:r>
          </w:p>
        </w:tc>
        <w:tc>
          <w:tcPr>
            <w:tcW w:w="993" w:type="dxa"/>
          </w:tcPr>
          <w:p w:rsidR="00866843" w:rsidRPr="005579FD" w:rsidRDefault="00866843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B2773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УЗИ вилочковой железы</w:t>
            </w:r>
          </w:p>
        </w:tc>
        <w:tc>
          <w:tcPr>
            <w:tcW w:w="993" w:type="dxa"/>
          </w:tcPr>
          <w:p w:rsidR="00866843" w:rsidRPr="005579FD" w:rsidRDefault="00866843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711587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УЗИ молочной железы</w:t>
            </w:r>
          </w:p>
        </w:tc>
        <w:tc>
          <w:tcPr>
            <w:tcW w:w="993" w:type="dxa"/>
          </w:tcPr>
          <w:p w:rsidR="00866843" w:rsidRPr="005579FD" w:rsidRDefault="00866843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B2773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УЗИ врожденного вывиха бедра (детям до 1 года)</w:t>
            </w:r>
          </w:p>
        </w:tc>
        <w:tc>
          <w:tcPr>
            <w:tcW w:w="993" w:type="dxa"/>
          </w:tcPr>
          <w:p w:rsidR="00866843" w:rsidRPr="005579FD" w:rsidRDefault="00866843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B2773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6 0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УЗИ сустава</w:t>
            </w:r>
          </w:p>
        </w:tc>
        <w:tc>
          <w:tcPr>
            <w:tcW w:w="993" w:type="dxa"/>
          </w:tcPr>
          <w:p w:rsidR="00866843" w:rsidRPr="005579FD" w:rsidRDefault="00866843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6A3E8E" w:rsidP="00B2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27738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</w:t>
            </w:r>
            <w:r w:rsidR="00F11CA6" w:rsidRPr="005579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Комплексное</w:t>
            </w:r>
            <w:proofErr w:type="gram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УЗИ простаты (+ мочевой пузырь с объемом остаточной мочи)</w:t>
            </w:r>
          </w:p>
        </w:tc>
        <w:tc>
          <w:tcPr>
            <w:tcW w:w="993" w:type="dxa"/>
          </w:tcPr>
          <w:p w:rsidR="00866843" w:rsidRPr="005579FD" w:rsidRDefault="00866843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6A3E8E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УЗИ предстательной железы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B2773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0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УЗИ мочевого пузыря</w:t>
            </w:r>
          </w:p>
        </w:tc>
        <w:tc>
          <w:tcPr>
            <w:tcW w:w="993" w:type="dxa"/>
          </w:tcPr>
          <w:p w:rsidR="00866843" w:rsidRPr="005579FD" w:rsidRDefault="00866843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B2773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4 0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УЗИ плевральной полости</w:t>
            </w:r>
          </w:p>
        </w:tc>
        <w:tc>
          <w:tcPr>
            <w:tcW w:w="993" w:type="dxa"/>
          </w:tcPr>
          <w:p w:rsidR="00866843" w:rsidRPr="005579FD" w:rsidRDefault="00866843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B2773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УЗИ лимфатических узлов</w:t>
            </w:r>
          </w:p>
        </w:tc>
        <w:tc>
          <w:tcPr>
            <w:tcW w:w="993" w:type="dxa"/>
          </w:tcPr>
          <w:p w:rsidR="00866843" w:rsidRPr="005579FD" w:rsidRDefault="00866843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B2773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УЗИ слюнных желез</w:t>
            </w:r>
          </w:p>
        </w:tc>
        <w:tc>
          <w:tcPr>
            <w:tcW w:w="993" w:type="dxa"/>
          </w:tcPr>
          <w:p w:rsidR="00866843" w:rsidRPr="005579FD" w:rsidRDefault="00866843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456441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УЗИ плода</w:t>
            </w:r>
            <w:r w:rsidR="00711587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(2,3-ий скрининг)</w:t>
            </w:r>
          </w:p>
        </w:tc>
        <w:tc>
          <w:tcPr>
            <w:tcW w:w="993" w:type="dxa"/>
          </w:tcPr>
          <w:p w:rsidR="00866843" w:rsidRPr="005579FD" w:rsidRDefault="00866843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6A3E8E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11587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Видеозапись УЗИ плода в трехмерном изображении</w:t>
            </w:r>
          </w:p>
        </w:tc>
        <w:tc>
          <w:tcPr>
            <w:tcW w:w="993" w:type="dxa"/>
          </w:tcPr>
          <w:p w:rsidR="00866843" w:rsidRPr="005579FD" w:rsidRDefault="00866843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1 000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УЗИ мошонки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456441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УЗИ мягких тканей</w:t>
            </w:r>
          </w:p>
        </w:tc>
        <w:tc>
          <w:tcPr>
            <w:tcW w:w="993" w:type="dxa"/>
          </w:tcPr>
          <w:p w:rsidR="00866843" w:rsidRPr="005579FD" w:rsidRDefault="00866843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456441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УЗИ глаза</w:t>
            </w:r>
          </w:p>
        </w:tc>
        <w:tc>
          <w:tcPr>
            <w:tcW w:w="993" w:type="dxa"/>
          </w:tcPr>
          <w:p w:rsidR="00866843" w:rsidRPr="005579FD" w:rsidRDefault="00866843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456441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4 0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Фолликулометрия</w:t>
            </w:r>
            <w:proofErr w:type="spellEnd"/>
          </w:p>
        </w:tc>
        <w:tc>
          <w:tcPr>
            <w:tcW w:w="993" w:type="dxa"/>
          </w:tcPr>
          <w:p w:rsidR="00866843" w:rsidRPr="005579FD" w:rsidRDefault="00866843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456441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Эхогистеросальпингоскопия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(ЭХО ГСС)</w:t>
            </w:r>
          </w:p>
        </w:tc>
        <w:tc>
          <w:tcPr>
            <w:tcW w:w="993" w:type="dxa"/>
          </w:tcPr>
          <w:p w:rsidR="00866843" w:rsidRPr="005579FD" w:rsidRDefault="00866843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456441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476581" w:rsidRPr="005579FD" w:rsidTr="00F33D36">
        <w:tc>
          <w:tcPr>
            <w:tcW w:w="668" w:type="dxa"/>
            <w:vAlign w:val="center"/>
          </w:tcPr>
          <w:p w:rsidR="00476581" w:rsidRPr="005579FD" w:rsidRDefault="00476581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476581" w:rsidRPr="005579FD" w:rsidRDefault="00476581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Эластография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щитовидной железы</w:t>
            </w:r>
          </w:p>
        </w:tc>
        <w:tc>
          <w:tcPr>
            <w:tcW w:w="993" w:type="dxa"/>
          </w:tcPr>
          <w:p w:rsidR="00476581" w:rsidRPr="005579FD" w:rsidRDefault="00476581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76581" w:rsidRPr="005579FD" w:rsidRDefault="00476581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476581" w:rsidRPr="005579FD" w:rsidTr="00F33D36">
        <w:tc>
          <w:tcPr>
            <w:tcW w:w="668" w:type="dxa"/>
            <w:vAlign w:val="center"/>
          </w:tcPr>
          <w:p w:rsidR="00476581" w:rsidRPr="005579FD" w:rsidRDefault="00476581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476581" w:rsidRPr="005579FD" w:rsidRDefault="00476581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Эластография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молочной железы</w:t>
            </w:r>
          </w:p>
        </w:tc>
        <w:tc>
          <w:tcPr>
            <w:tcW w:w="993" w:type="dxa"/>
          </w:tcPr>
          <w:p w:rsidR="00476581" w:rsidRPr="005579FD" w:rsidRDefault="00476581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76581" w:rsidRPr="005579FD" w:rsidRDefault="00476581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Допплеровское исследование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маточно-плодо-плацентарного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кровотока</w:t>
            </w:r>
          </w:p>
        </w:tc>
        <w:tc>
          <w:tcPr>
            <w:tcW w:w="993" w:type="dxa"/>
          </w:tcPr>
          <w:p w:rsidR="00866843" w:rsidRPr="005579FD" w:rsidRDefault="00866843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456441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6817D8" w:rsidRPr="005579FD" w:rsidTr="00F33D36">
        <w:trPr>
          <w:trHeight w:val="377"/>
        </w:trPr>
        <w:tc>
          <w:tcPr>
            <w:tcW w:w="10773" w:type="dxa"/>
            <w:gridSpan w:val="4"/>
          </w:tcPr>
          <w:p w:rsidR="006817D8" w:rsidRPr="005579FD" w:rsidRDefault="006817D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Функциональная диагностика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Нейросонография</w:t>
            </w:r>
            <w:proofErr w:type="spellEnd"/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CB6F91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6441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УЗИ сердца (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Эхокардиография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) ЭХО </w:t>
            </w:r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1C12FB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ЭКГ (Электрокардиограмма)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FA45A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ЭХО ЭГ (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Эхоэнцефалография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) УЗИ головного мозга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ЭЭГ (Электроэнцефалография)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456441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ЭЭГ сна (1 час) (дети до 1 года)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ЭЭГ сна (1,5 часа) (дети от 1 года до 2 лет)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ЭЭГ сна (3 часа)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456441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ЭЭГ сна (6 часов)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456441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ЭЭГ сна (12 часов)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456441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Суточное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холтеровское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мониторирование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ЭКГ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13070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Суточное</w:t>
            </w:r>
            <w:proofErr w:type="gram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холтеровское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мониторирование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АД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13070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6 500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Электромиография лица (лицевой, тройничный нервы)</w:t>
            </w:r>
          </w:p>
        </w:tc>
        <w:tc>
          <w:tcPr>
            <w:tcW w:w="993" w:type="dxa"/>
          </w:tcPr>
          <w:p w:rsidR="00866843" w:rsidRPr="005579FD" w:rsidRDefault="00866843" w:rsidP="006A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Электронейромиография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верхних конечностей (срединный, локтевой, лучевой нервы) 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50679D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5 0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Электронейромиография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верхних конечностей с одной стороны (</w:t>
            </w:r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срединный</w:t>
            </w:r>
            <w:proofErr w:type="gram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, локтевой, лучевой нервы)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0679D" w:rsidRPr="00557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Электронейромиография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нижних конечностей (малоберцовый, большеберцовый, седалищный, бедренный нервы)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50679D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5 0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Электронейромиография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нижних конечностей с одной стороны (малоберцовый, большеберцовый, седалищный, бедренный нервы)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0679D" w:rsidRPr="00557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Электронейромиография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детям до 5 лет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50679D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3 0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6A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ЭНМГв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/к и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по одному направлению)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50679D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6A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ЭНМГ на выезде в ЛПУ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6A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ЭНМГ на выезде на дом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6A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Декремент- тест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6A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Треморография</w:t>
            </w:r>
            <w:proofErr w:type="spellEnd"/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66843" w:rsidRPr="005579FD" w:rsidTr="00F33D36">
        <w:trPr>
          <w:trHeight w:val="423"/>
        </w:trPr>
        <w:tc>
          <w:tcPr>
            <w:tcW w:w="10773" w:type="dxa"/>
            <w:gridSpan w:val="4"/>
            <w:vAlign w:val="center"/>
          </w:tcPr>
          <w:p w:rsidR="00866843" w:rsidRPr="005579FD" w:rsidRDefault="00866843" w:rsidP="0083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Исследования в режиме ЦДК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Эхокардиоскопия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допплерометрия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плода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E107A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1C12FB" w:rsidRPr="005579FD" w:rsidTr="00F33D36">
        <w:tc>
          <w:tcPr>
            <w:tcW w:w="668" w:type="dxa"/>
            <w:vAlign w:val="center"/>
          </w:tcPr>
          <w:p w:rsidR="001C12FB" w:rsidRPr="005579FD" w:rsidRDefault="001C12FB" w:rsidP="005B41B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1C12FB" w:rsidRPr="005579FD" w:rsidRDefault="001C12FB" w:rsidP="0017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Эхокардиоскопия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допплерометрия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плода (двойня)</w:t>
            </w:r>
          </w:p>
        </w:tc>
        <w:tc>
          <w:tcPr>
            <w:tcW w:w="993" w:type="dxa"/>
          </w:tcPr>
          <w:p w:rsidR="001C12FB" w:rsidRPr="005579FD" w:rsidRDefault="001C12F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C12FB" w:rsidRPr="005579FD" w:rsidRDefault="00E107A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</w:tr>
      <w:tr w:rsidR="001C12FB" w:rsidRPr="005579FD" w:rsidTr="00F33D36">
        <w:tc>
          <w:tcPr>
            <w:tcW w:w="668" w:type="dxa"/>
            <w:vAlign w:val="center"/>
          </w:tcPr>
          <w:p w:rsidR="001C12FB" w:rsidRPr="005579FD" w:rsidRDefault="001C12FB" w:rsidP="005B41B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1C12FB" w:rsidRPr="005579FD" w:rsidRDefault="001C12FB" w:rsidP="0017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Эхокардиоскопия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допплерометрия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плода (тройня)</w:t>
            </w:r>
          </w:p>
        </w:tc>
        <w:tc>
          <w:tcPr>
            <w:tcW w:w="993" w:type="dxa"/>
          </w:tcPr>
          <w:p w:rsidR="001C12FB" w:rsidRPr="005579FD" w:rsidRDefault="001C12F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C12FB" w:rsidRPr="005579FD" w:rsidRDefault="00E107A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17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УЗИ сосудов головы и шеи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6D550F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6D550F" w:rsidP="0017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ЦДК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сосудов верхних конечностей (2 конечности)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6D550F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5579FD" w:rsidP="0017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ЦДК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сосудов верхних конечностей (1 конечность)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1C12FB" w:rsidP="0017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ЦДК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сосудов нижних конечностей (2 конечности)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1C12FB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1C12FB" w:rsidRPr="005579FD" w:rsidTr="00F33D36">
        <w:tc>
          <w:tcPr>
            <w:tcW w:w="668" w:type="dxa"/>
            <w:vAlign w:val="center"/>
          </w:tcPr>
          <w:p w:rsidR="001C12FB" w:rsidRPr="005579FD" w:rsidRDefault="001C12FB" w:rsidP="005B41B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1C12FB" w:rsidRPr="005579FD" w:rsidRDefault="001C12FB" w:rsidP="0017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ЦДК мягких тканей</w:t>
            </w:r>
          </w:p>
        </w:tc>
        <w:tc>
          <w:tcPr>
            <w:tcW w:w="993" w:type="dxa"/>
          </w:tcPr>
          <w:p w:rsidR="001C12FB" w:rsidRPr="005579FD" w:rsidRDefault="001C12F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C12FB" w:rsidRPr="005579FD" w:rsidRDefault="001C12FB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5579FD" w:rsidP="0017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ЦДК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сосудов нижних конечностей (1 конечность)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5579FD" w:rsidP="0017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ЦДК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сосудов почек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1C12FB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5579FD" w:rsidP="0017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ЦДК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аорты и ее ветвей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1C12FB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1C12FB" w:rsidRPr="005579FD" w:rsidTr="00F33D36">
        <w:tc>
          <w:tcPr>
            <w:tcW w:w="668" w:type="dxa"/>
            <w:vAlign w:val="center"/>
          </w:tcPr>
          <w:p w:rsidR="001C12FB" w:rsidRPr="005579FD" w:rsidRDefault="001C12FB" w:rsidP="005B41B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1C12FB" w:rsidRPr="005579FD" w:rsidRDefault="001C12FB" w:rsidP="0017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Варикоцелле</w:t>
            </w:r>
            <w:proofErr w:type="spellEnd"/>
          </w:p>
        </w:tc>
        <w:tc>
          <w:tcPr>
            <w:tcW w:w="993" w:type="dxa"/>
          </w:tcPr>
          <w:p w:rsidR="001C12FB" w:rsidRPr="005579FD" w:rsidRDefault="001C12F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C12FB" w:rsidRPr="005579FD" w:rsidRDefault="001C12FB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1C12FB" w:rsidRPr="005579FD" w:rsidTr="00F33D36">
        <w:tc>
          <w:tcPr>
            <w:tcW w:w="668" w:type="dxa"/>
            <w:vAlign w:val="center"/>
          </w:tcPr>
          <w:p w:rsidR="001C12FB" w:rsidRPr="005579FD" w:rsidRDefault="001C12FB" w:rsidP="005B41B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1C12FB" w:rsidRPr="005579FD" w:rsidRDefault="001C12FB" w:rsidP="0017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УЗИ сосудов органов малого таза</w:t>
            </w:r>
          </w:p>
        </w:tc>
        <w:tc>
          <w:tcPr>
            <w:tcW w:w="993" w:type="dxa"/>
          </w:tcPr>
          <w:p w:rsidR="001C12FB" w:rsidRPr="005579FD" w:rsidRDefault="001C12F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C12FB" w:rsidRPr="005579FD" w:rsidRDefault="001C12FB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1C12FB" w:rsidRPr="005579FD" w:rsidTr="00F33D36">
        <w:tc>
          <w:tcPr>
            <w:tcW w:w="668" w:type="dxa"/>
            <w:vAlign w:val="center"/>
          </w:tcPr>
          <w:p w:rsidR="001C12FB" w:rsidRPr="005579FD" w:rsidRDefault="001C12FB" w:rsidP="005B41B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1C12FB" w:rsidRPr="005579FD" w:rsidRDefault="001C12FB" w:rsidP="0017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УЗИ сердца ЭХО КС </w:t>
            </w:r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тканевой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доплерографией</w:t>
            </w:r>
            <w:proofErr w:type="spellEnd"/>
          </w:p>
        </w:tc>
        <w:tc>
          <w:tcPr>
            <w:tcW w:w="993" w:type="dxa"/>
          </w:tcPr>
          <w:p w:rsidR="001C12FB" w:rsidRPr="005579FD" w:rsidRDefault="001C12F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C12FB" w:rsidRPr="005579FD" w:rsidRDefault="001C12FB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1C12FB" w:rsidP="0017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Доплерография</w:t>
            </w:r>
            <w:proofErr w:type="spellEnd"/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сосудов полового члена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66843" w:rsidRPr="005579FD" w:rsidTr="00F33D36">
        <w:trPr>
          <w:trHeight w:val="378"/>
        </w:trPr>
        <w:tc>
          <w:tcPr>
            <w:tcW w:w="10773" w:type="dxa"/>
            <w:gridSpan w:val="4"/>
            <w:vAlign w:val="center"/>
          </w:tcPr>
          <w:p w:rsidR="00866843" w:rsidRPr="005579FD" w:rsidRDefault="00866843" w:rsidP="0083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Эндоскопия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Видеогастродуоденоскопия</w:t>
            </w:r>
            <w:proofErr w:type="spellEnd"/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D241F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Видеоларингоскопия</w:t>
            </w:r>
            <w:proofErr w:type="spellEnd"/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13070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Видеоэзофагоскопия</w:t>
            </w:r>
            <w:proofErr w:type="spellEnd"/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13070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Видеоколоноскопия</w:t>
            </w:r>
            <w:proofErr w:type="spellEnd"/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D241F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Видеоректороманоскопия</w:t>
            </w:r>
            <w:proofErr w:type="spellEnd"/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13070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Тест на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хеликобактер</w:t>
            </w:r>
            <w:proofErr w:type="spellEnd"/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13070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Мазок на цитоморфологическое исследование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Взятие материала на гистологию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Удаление полипа из желудка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Удаление полипа из толстой кишки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8 500</w:t>
            </w:r>
          </w:p>
        </w:tc>
      </w:tr>
      <w:tr w:rsidR="00D241F2" w:rsidRPr="005579FD" w:rsidTr="00F33D36">
        <w:tc>
          <w:tcPr>
            <w:tcW w:w="668" w:type="dxa"/>
            <w:vAlign w:val="center"/>
          </w:tcPr>
          <w:p w:rsidR="00D241F2" w:rsidRPr="005579FD" w:rsidRDefault="00D241F2" w:rsidP="005B41BC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D241F2" w:rsidRPr="005579FD" w:rsidRDefault="00D241F2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Снимки эндоскопического исследования (4шт)</w:t>
            </w:r>
          </w:p>
        </w:tc>
        <w:tc>
          <w:tcPr>
            <w:tcW w:w="993" w:type="dxa"/>
          </w:tcPr>
          <w:p w:rsidR="00D241F2" w:rsidRPr="005579FD" w:rsidRDefault="00D241F2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241F2" w:rsidRPr="005579FD" w:rsidRDefault="00D241F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Повторная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видеогастродуоденоскопия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после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полипэктомии</w:t>
            </w:r>
            <w:proofErr w:type="spellEnd"/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Повторная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видеоколоноскопия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после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полипэктомии</w:t>
            </w:r>
            <w:proofErr w:type="spellEnd"/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3 300</w:t>
            </w:r>
          </w:p>
        </w:tc>
      </w:tr>
      <w:tr w:rsidR="00866843" w:rsidRPr="005579FD" w:rsidTr="00F33D36">
        <w:trPr>
          <w:trHeight w:val="389"/>
        </w:trPr>
        <w:tc>
          <w:tcPr>
            <w:tcW w:w="10773" w:type="dxa"/>
            <w:gridSpan w:val="4"/>
            <w:vAlign w:val="center"/>
          </w:tcPr>
          <w:p w:rsidR="00866843" w:rsidRPr="005579FD" w:rsidRDefault="00866843" w:rsidP="0083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Флебология</w:t>
            </w:r>
            <w:proofErr w:type="spellEnd"/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17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ЭВЛК  вен </w:t>
            </w:r>
            <w:proofErr w:type="spellStart"/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/к  Сложность 1 (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эндовенозная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лазерная коагуляция одного ствола подкожной вены)</w:t>
            </w:r>
          </w:p>
        </w:tc>
        <w:tc>
          <w:tcPr>
            <w:tcW w:w="993" w:type="dxa"/>
            <w:vAlign w:val="center"/>
          </w:tcPr>
          <w:p w:rsidR="00866843" w:rsidRPr="005579FD" w:rsidRDefault="00866843" w:rsidP="0083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623EB" w:rsidRDefault="005623EB" w:rsidP="00F62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17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ЭВЛК  вен </w:t>
            </w:r>
            <w:proofErr w:type="spellStart"/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/к  Сложность 2 (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эндовенозная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лазерная коагуляция одного ствола в комбинации с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минифлебэктомией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склеротерапией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/ *двух стволов)</w:t>
            </w:r>
          </w:p>
        </w:tc>
        <w:tc>
          <w:tcPr>
            <w:tcW w:w="993" w:type="dxa"/>
            <w:vAlign w:val="center"/>
          </w:tcPr>
          <w:p w:rsidR="00866843" w:rsidRPr="005579FD" w:rsidRDefault="00866843" w:rsidP="0083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332A8D" w:rsidP="00562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23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="00704D51" w:rsidRPr="005579FD">
              <w:rPr>
                <w:rFonts w:ascii="Times New Roman" w:hAnsi="Times New Roman" w:cs="Times New Roman"/>
                <w:sz w:val="24"/>
                <w:szCs w:val="24"/>
              </w:rPr>
              <w:t>0 0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7E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ЭВЛК  вен </w:t>
            </w:r>
            <w:proofErr w:type="spellStart"/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/к  Сложность 3 (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эндовенозная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лазерная коагуляция двух и более стволов в комбинации)  </w:t>
            </w:r>
          </w:p>
        </w:tc>
        <w:tc>
          <w:tcPr>
            <w:tcW w:w="993" w:type="dxa"/>
            <w:vAlign w:val="center"/>
          </w:tcPr>
          <w:p w:rsidR="00866843" w:rsidRPr="005579FD" w:rsidRDefault="00866843" w:rsidP="0083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F62DE1" w:rsidP="005623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23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704D51" w:rsidRPr="005579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AD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Склерозирование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под контролем УЗИ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3" w:type="dxa"/>
          </w:tcPr>
          <w:p w:rsidR="00866843" w:rsidRPr="005579FD" w:rsidRDefault="00866843" w:rsidP="003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623EB" w:rsidRDefault="005623EB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AD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Склеротерапия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ретикулярных вен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20 000-60 000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AD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Минифлебэктомия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30 000-50 000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AD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Аппаратная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прессотерапия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лимфодренаж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), 1 процедура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2 500 </w:t>
            </w:r>
          </w:p>
        </w:tc>
      </w:tr>
    </w:tbl>
    <w:p w:rsidR="009F79BA" w:rsidRPr="005579FD" w:rsidRDefault="009F79BA">
      <w:pPr>
        <w:rPr>
          <w:rFonts w:ascii="Times New Roman" w:hAnsi="Times New Roman" w:cs="Times New Roman"/>
          <w:sz w:val="24"/>
          <w:szCs w:val="24"/>
        </w:rPr>
      </w:pPr>
    </w:p>
    <w:p w:rsidR="00261CA0" w:rsidRPr="005579FD" w:rsidRDefault="00261CA0">
      <w:pPr>
        <w:rPr>
          <w:rFonts w:ascii="Times New Roman" w:hAnsi="Times New Roman" w:cs="Times New Roman"/>
          <w:b/>
          <w:sz w:val="28"/>
          <w:szCs w:val="28"/>
        </w:rPr>
      </w:pPr>
      <w:r w:rsidRPr="005579F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61CA0" w:rsidRPr="005579FD" w:rsidRDefault="00261CA0" w:rsidP="00261C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9FD">
        <w:rPr>
          <w:rFonts w:ascii="Times New Roman" w:hAnsi="Times New Roman" w:cs="Times New Roman"/>
          <w:b/>
          <w:sz w:val="28"/>
          <w:szCs w:val="28"/>
        </w:rPr>
        <w:lastRenderedPageBreak/>
        <w:t>Лабораторные исследования</w:t>
      </w:r>
    </w:p>
    <w:p w:rsidR="00261CA0" w:rsidRPr="005579FD" w:rsidRDefault="00261CA0" w:rsidP="00261CA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105" w:type="dxa"/>
        <w:tblInd w:w="-1026" w:type="dxa"/>
        <w:tblLook w:val="04A0"/>
      </w:tblPr>
      <w:tblGrid>
        <w:gridCol w:w="681"/>
        <w:gridCol w:w="5915"/>
        <w:gridCol w:w="2137"/>
        <w:gridCol w:w="1303"/>
        <w:gridCol w:w="1069"/>
      </w:tblGrid>
      <w:tr w:rsidR="00261CA0" w:rsidRPr="005579FD" w:rsidTr="00261CA0">
        <w:tc>
          <w:tcPr>
            <w:tcW w:w="681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15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исследования</w:t>
            </w:r>
          </w:p>
        </w:tc>
        <w:tc>
          <w:tcPr>
            <w:tcW w:w="2137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</w:p>
        </w:tc>
        <w:tc>
          <w:tcPr>
            <w:tcW w:w="1303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069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Цена, </w:t>
            </w:r>
            <w:proofErr w:type="spellStart"/>
            <w:r w:rsidRPr="005579FD">
              <w:rPr>
                <w:rFonts w:ascii="Times New Roman" w:hAnsi="Times New Roman" w:cs="Times New Roman"/>
                <w:b/>
                <w:sz w:val="24"/>
                <w:szCs w:val="24"/>
              </w:rPr>
              <w:t>тг</w:t>
            </w:r>
            <w:proofErr w:type="spellEnd"/>
          </w:p>
        </w:tc>
      </w:tr>
      <w:tr w:rsidR="00261CA0" w:rsidRPr="005579FD" w:rsidTr="00261CA0">
        <w:tc>
          <w:tcPr>
            <w:tcW w:w="681" w:type="dxa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Забор крови </w:t>
            </w:r>
          </w:p>
        </w:tc>
        <w:tc>
          <w:tcPr>
            <w:tcW w:w="2137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261CA0" w:rsidRPr="005579FD" w:rsidRDefault="0084483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61CA0" w:rsidRPr="005579FD" w:rsidTr="00261CA0">
        <w:tc>
          <w:tcPr>
            <w:tcW w:w="681" w:type="dxa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Контейнеры для забора мочи</w:t>
            </w:r>
          </w:p>
        </w:tc>
        <w:tc>
          <w:tcPr>
            <w:tcW w:w="2137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61CA0" w:rsidRPr="005579FD" w:rsidTr="00261CA0">
        <w:tc>
          <w:tcPr>
            <w:tcW w:w="681" w:type="dxa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Контейнеры для забора кала</w:t>
            </w:r>
          </w:p>
        </w:tc>
        <w:tc>
          <w:tcPr>
            <w:tcW w:w="2137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61CA0" w:rsidRPr="005579FD" w:rsidTr="00261CA0">
        <w:tc>
          <w:tcPr>
            <w:tcW w:w="681" w:type="dxa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Концентраторы для сбора кала на яйца глист</w:t>
            </w:r>
          </w:p>
        </w:tc>
        <w:tc>
          <w:tcPr>
            <w:tcW w:w="2137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261CA0" w:rsidRPr="005579FD" w:rsidTr="00261CA0">
        <w:trPr>
          <w:trHeight w:val="381"/>
        </w:trPr>
        <w:tc>
          <w:tcPr>
            <w:tcW w:w="11105" w:type="dxa"/>
            <w:gridSpan w:val="5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Гематологические исследования</w:t>
            </w:r>
          </w:p>
        </w:tc>
      </w:tr>
      <w:tr w:rsidR="00261CA0" w:rsidRPr="005579FD" w:rsidTr="00261CA0">
        <w:tc>
          <w:tcPr>
            <w:tcW w:w="681" w:type="dxa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Общий анализ крови с микроскопией мазка</w:t>
            </w:r>
          </w:p>
        </w:tc>
        <w:tc>
          <w:tcPr>
            <w:tcW w:w="2137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</w:p>
        </w:tc>
        <w:tc>
          <w:tcPr>
            <w:tcW w:w="1303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261CA0" w:rsidRPr="005579FD" w:rsidRDefault="0084483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261CA0" w:rsidRPr="005579FD" w:rsidTr="00261CA0">
        <w:tc>
          <w:tcPr>
            <w:tcW w:w="681" w:type="dxa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Исследование СОЭ</w:t>
            </w:r>
          </w:p>
        </w:tc>
        <w:tc>
          <w:tcPr>
            <w:tcW w:w="2137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</w:p>
        </w:tc>
        <w:tc>
          <w:tcPr>
            <w:tcW w:w="1303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261CA0" w:rsidRPr="005579FD" w:rsidRDefault="0084483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1CA0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Подсчет количества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ретикулоцитов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84483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261CA0"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Подсчет количества лейкоцитов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84483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1CA0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Определение гемоглобина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84483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1CA0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Подсчет количества тромбоцитов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84483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61CA0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Общий анализ крови с микроскопией мазка и подсчетом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ретикулоцитов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84483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Микрореакция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84483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1 000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группы крови и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-фактора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84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8448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rPr>
          <w:trHeight w:val="413"/>
        </w:trPr>
        <w:tc>
          <w:tcPr>
            <w:tcW w:w="11105" w:type="dxa"/>
            <w:gridSpan w:val="5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Общеклинические</w:t>
            </w:r>
            <w:proofErr w:type="spellEnd"/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исследования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Анализ мочи на ацетон (кетоновые тела)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Моча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84483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61CA0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Анализ мочи </w:t>
            </w:r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диастазу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Моча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84483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</w:t>
            </w:r>
            <w:r w:rsidR="00261CA0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Общий анализ мочи (8 параметров) с микроскопией мочевого осадка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Моча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84483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61CA0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Анализ мочи по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Зимницкому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Моча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84483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 w:rsidR="00261CA0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Анализ мочи по Нечипоренко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Моча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84483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261CA0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Гинекологический мазок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1 300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Кал на скрытую кровь (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суперчувствительный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Кал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Кал на яйца глист и простейшие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Кал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Копроскопия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Копрограмма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Кал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84483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Мазок из уретры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84483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</w:t>
            </w:r>
            <w:r w:rsidR="00261CA0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Мазок на паразитарные грибы (нос, зев, ротовая полость, глаз, ухо)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Отделяемое</w:t>
            </w:r>
            <w:proofErr w:type="gram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носа, зева, уха, ротовой полости, глаза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84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8448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Риноцитограмма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Соскоб из носа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84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8448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Секрет простаты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Секрет простаты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84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8448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Соскоб кожи на грибок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Кожа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84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8448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Соскоб на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демодекс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Кожа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84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8448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Спермограмма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Сперма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84483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1CA0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261CA0" w:rsidRPr="005579FD" w:rsidTr="00261CA0">
        <w:trPr>
          <w:trHeight w:val="377"/>
        </w:trPr>
        <w:tc>
          <w:tcPr>
            <w:tcW w:w="11105" w:type="dxa"/>
            <w:gridSpan w:val="5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Биохимические исследования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А-амилаза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84483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950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Амилаза панкреатическая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84483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261CA0" w:rsidRPr="005579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АСТ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84483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АЛТ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3C4B75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Белок общий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3C4B75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Билирубин общий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3C4B75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Билирубин прямой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3C4B75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Креатинин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 или моча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3C4B75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Витамин В12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3C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3C4B75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Гликолизированный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гемоглобин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Плазма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3C4B75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2 6</w:t>
            </w:r>
            <w:r w:rsidR="00261CA0"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Глюкоза в цельной крови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глюкометром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3C4B75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Глюкоза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3C4B75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ГГТП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3C4B75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Железо сывороточное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3C4B75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ОЖСС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3C4B75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Кальций общий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3C4B75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950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Кальций ионизированный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1 100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Мочевина 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 или моча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3C4B75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950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Мочевая кислота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 или моча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3C4B75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950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Триглицериды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3C4B75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Тимоловая проба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3C4B75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Тропониновый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Плазма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3C4B75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3 300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Ферритин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3C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C4B7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Фосфор 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3C4B75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Фолиевая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3C4B75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Холестерин общий 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3C4B75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Холестерин А-липопротеиды (ЛПВП)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3C4B75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1 000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Холестерин В-липопротеиды (ЛПНП)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BNP - натрийуретический пептид 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7 500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СРБ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3C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C4B7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Тропонин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3C4B75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Щелочная фосфатаза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3C4B75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Натрий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Калий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3C4B75" w:rsidP="003C4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1 000</w:t>
            </w:r>
          </w:p>
        </w:tc>
      </w:tr>
      <w:tr w:rsidR="00D90D04" w:rsidRPr="005579FD" w:rsidTr="00261CA0">
        <w:tc>
          <w:tcPr>
            <w:tcW w:w="681" w:type="dxa"/>
            <w:shd w:val="clear" w:color="auto" w:fill="auto"/>
            <w:vAlign w:val="center"/>
          </w:tcPr>
          <w:p w:rsidR="00D90D04" w:rsidRPr="005579FD" w:rsidRDefault="00D90D04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90D04" w:rsidRPr="005579FD" w:rsidRDefault="00D90D04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Магний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90D04" w:rsidRPr="005579FD" w:rsidRDefault="00D90D04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90D04" w:rsidRPr="005579FD" w:rsidRDefault="00D90D04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90D04" w:rsidRDefault="00D90D04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1 000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Альбумин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Плазма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3C4B75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1 000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ЛДГ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3C4B75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1 000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КФК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1A17D7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</w:t>
            </w:r>
            <w:r w:rsidR="00261CA0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rPr>
          <w:trHeight w:val="375"/>
        </w:trPr>
        <w:tc>
          <w:tcPr>
            <w:tcW w:w="11105" w:type="dxa"/>
            <w:gridSpan w:val="5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Биохимические исследования (ОЛИМП)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Гомоцистеин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1A17D7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1CA0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800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Лактат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1A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1A17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Липаза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1A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1A17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Трансферритин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1A17D7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Церуплазмин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(обмен меди)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1A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1A17D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Электрофарез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белков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1A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1A17D7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Реакция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Вассермана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1A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1A17D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1CA0" w:rsidRPr="005579FD" w:rsidTr="00261CA0">
        <w:trPr>
          <w:trHeight w:val="389"/>
        </w:trPr>
        <w:tc>
          <w:tcPr>
            <w:tcW w:w="11105" w:type="dxa"/>
            <w:gridSpan w:val="5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Система гемостаза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Малая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коагулограмма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1A17D7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Коагулограмма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(развернутая)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Плазма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АЧТВ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Плазма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1A17D7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ПТИ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1A17D7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Фибриноген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1A17D7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1A17D7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ПВ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1A17D7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РФМК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1A17D7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МНО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Плазма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1A17D7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Д-димер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Плазма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1A17D7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4 900</w:t>
            </w:r>
          </w:p>
        </w:tc>
      </w:tr>
      <w:tr w:rsidR="00261CA0" w:rsidRPr="005579FD" w:rsidTr="00261CA0">
        <w:trPr>
          <w:trHeight w:val="355"/>
        </w:trPr>
        <w:tc>
          <w:tcPr>
            <w:tcW w:w="11105" w:type="dxa"/>
            <w:gridSpan w:val="5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Иммунологические исследования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Антистрептолизин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«О» (АСЛО)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1A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1A17D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Иммуноглобулин</w:t>
            </w:r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1A17D7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Иммуноглобулин М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1A17D7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Иммуноглобулин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1A17D7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Общий иммуноглобулин</w:t>
            </w:r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1A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</w:t>
            </w:r>
            <w:r w:rsidR="001A17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ind w:firstLine="482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Иммуноспецифический иммуноглобулин</w:t>
            </w:r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с различными аллергенами (панели аллергенов):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- Смесь бытовых аллергенов (эпителий кошки, собаки)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1A17D7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- Смесь сорных трав (амброзия обыкновенная, полынь, одуванчик, подорожник, нивяник)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1A17D7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- Смесь луговых трав (ежа сборная, овсяница, плевел, тимофеевка, мятлик)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1A17D7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- Смесь пищевых аллергенов (яичный белок, молоко, рыба (треска), пшеница, соевые бобы, томаты, яичный желток)</w:t>
            </w:r>
            <w:proofErr w:type="gram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1A17D7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Смесь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плесневых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аллергенов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пенициллин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Cladosporium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herbarum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Aspergillus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fumigatus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mucor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racemosus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Alternaria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Alternate)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1A17D7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Смесь злаковых аллергенов (пшеница, ячмень, овес, кукуруза, рис)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1A17D7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Смесь аллергенов деревьев (позднее цветение: клен,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ясенелистный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, дуб, ива, тополь)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261CA0" w:rsidRPr="005579FD" w:rsidTr="00261CA0">
        <w:trPr>
          <w:trHeight w:val="441"/>
        </w:trPr>
        <w:tc>
          <w:tcPr>
            <w:tcW w:w="11105" w:type="dxa"/>
            <w:gridSpan w:val="5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Индивидуальные аллергены</w:t>
            </w:r>
          </w:p>
        </w:tc>
      </w:tr>
      <w:tr w:rsidR="00C525F8" w:rsidRPr="005579FD" w:rsidTr="00261CA0">
        <w:tc>
          <w:tcPr>
            <w:tcW w:w="681" w:type="dxa"/>
            <w:shd w:val="clear" w:color="auto" w:fill="auto"/>
            <w:vAlign w:val="center"/>
          </w:tcPr>
          <w:p w:rsidR="00C525F8" w:rsidRPr="005579FD" w:rsidRDefault="00C525F8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C525F8" w:rsidRPr="00056256" w:rsidRDefault="00C525F8" w:rsidP="00261C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62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Азитромицин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C525F8" w:rsidRPr="005579FD" w:rsidRDefault="00C525F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C525F8" w:rsidRPr="005579FD" w:rsidRDefault="00C525F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C525F8" w:rsidRPr="005579FD" w:rsidRDefault="00C525F8" w:rsidP="00445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525F8" w:rsidRPr="005579FD" w:rsidTr="00261CA0">
        <w:tc>
          <w:tcPr>
            <w:tcW w:w="681" w:type="dxa"/>
            <w:shd w:val="clear" w:color="auto" w:fill="auto"/>
            <w:vAlign w:val="center"/>
          </w:tcPr>
          <w:p w:rsidR="00C525F8" w:rsidRPr="005579FD" w:rsidRDefault="00C525F8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C525F8" w:rsidRPr="00056256" w:rsidRDefault="00C525F8" w:rsidP="00261C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62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Альфа-лактоглобулин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C525F8" w:rsidRPr="005579FD" w:rsidRDefault="00C525F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C525F8" w:rsidRPr="005579FD" w:rsidRDefault="00C525F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C525F8" w:rsidRPr="005579FD" w:rsidRDefault="00C525F8" w:rsidP="00445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525F8" w:rsidRPr="005579FD" w:rsidTr="00261CA0">
        <w:tc>
          <w:tcPr>
            <w:tcW w:w="681" w:type="dxa"/>
            <w:shd w:val="clear" w:color="auto" w:fill="auto"/>
            <w:vAlign w:val="center"/>
          </w:tcPr>
          <w:p w:rsidR="00C525F8" w:rsidRPr="005579FD" w:rsidRDefault="00C525F8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C525F8" w:rsidRPr="00056256" w:rsidRDefault="00C525F8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256">
              <w:rPr>
                <w:rFonts w:ascii="Times New Roman" w:hAnsi="Times New Roman" w:cs="Times New Roman"/>
                <w:sz w:val="24"/>
                <w:szCs w:val="24"/>
              </w:rPr>
              <w:t>Амоксицилин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C525F8" w:rsidRPr="005579FD" w:rsidRDefault="00C525F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C525F8" w:rsidRPr="005579FD" w:rsidRDefault="00C525F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C525F8" w:rsidRPr="005579FD" w:rsidRDefault="00C525F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C525F8" w:rsidRPr="005579FD" w:rsidTr="00261CA0">
        <w:tc>
          <w:tcPr>
            <w:tcW w:w="681" w:type="dxa"/>
            <w:shd w:val="clear" w:color="auto" w:fill="auto"/>
            <w:vAlign w:val="center"/>
          </w:tcPr>
          <w:p w:rsidR="00C525F8" w:rsidRPr="005579FD" w:rsidRDefault="00C525F8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C525F8" w:rsidRPr="00056256" w:rsidRDefault="00C525F8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256">
              <w:rPr>
                <w:rFonts w:ascii="Times New Roman" w:hAnsi="Times New Roman" w:cs="Times New Roman"/>
                <w:sz w:val="24"/>
                <w:szCs w:val="24"/>
              </w:rPr>
              <w:t>Аспирин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C525F8" w:rsidRPr="005579FD" w:rsidRDefault="00C525F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C525F8" w:rsidRPr="005579FD" w:rsidRDefault="00C525F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C525F8" w:rsidRPr="005579FD" w:rsidRDefault="00C525F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C525F8" w:rsidRPr="005579FD" w:rsidTr="00261CA0">
        <w:tc>
          <w:tcPr>
            <w:tcW w:w="681" w:type="dxa"/>
            <w:shd w:val="clear" w:color="auto" w:fill="auto"/>
            <w:vAlign w:val="center"/>
          </w:tcPr>
          <w:p w:rsidR="00C525F8" w:rsidRPr="005579FD" w:rsidRDefault="00C525F8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C525F8" w:rsidRPr="00056256" w:rsidRDefault="00C525F8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2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Береза</w:t>
            </w:r>
            <w:proofErr w:type="spellEnd"/>
            <w:r w:rsidRPr="00056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C525F8" w:rsidRPr="005579FD" w:rsidRDefault="00C525F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C525F8" w:rsidRPr="005579FD" w:rsidRDefault="00C525F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C525F8" w:rsidRPr="005579FD" w:rsidRDefault="00C525F8" w:rsidP="00445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525F8" w:rsidRPr="005579FD" w:rsidTr="00261CA0">
        <w:tc>
          <w:tcPr>
            <w:tcW w:w="681" w:type="dxa"/>
            <w:shd w:val="clear" w:color="auto" w:fill="auto"/>
            <w:vAlign w:val="center"/>
          </w:tcPr>
          <w:p w:rsidR="00C525F8" w:rsidRPr="005579FD" w:rsidRDefault="00C525F8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C525F8" w:rsidRPr="00056256" w:rsidRDefault="00C525F8" w:rsidP="00261C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62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Бета-лактоглобулин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C525F8" w:rsidRPr="005579FD" w:rsidRDefault="00C525F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C525F8" w:rsidRPr="005579FD" w:rsidRDefault="00C525F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C525F8" w:rsidRPr="005579FD" w:rsidRDefault="00C525F8" w:rsidP="00445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525F8" w:rsidRPr="005579FD" w:rsidTr="00261CA0">
        <w:tc>
          <w:tcPr>
            <w:tcW w:w="681" w:type="dxa"/>
            <w:shd w:val="clear" w:color="auto" w:fill="auto"/>
            <w:vAlign w:val="center"/>
          </w:tcPr>
          <w:p w:rsidR="00C525F8" w:rsidRPr="005579FD" w:rsidRDefault="00C525F8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C525F8" w:rsidRPr="00056256" w:rsidRDefault="00C525F8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256">
              <w:rPr>
                <w:rFonts w:ascii="Times New Roman" w:hAnsi="Times New Roman" w:cs="Times New Roman"/>
                <w:sz w:val="24"/>
                <w:szCs w:val="24"/>
              </w:rPr>
              <w:t>Говядина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C525F8" w:rsidRPr="005579FD" w:rsidRDefault="00C525F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C525F8" w:rsidRPr="005579FD" w:rsidRDefault="00C525F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C525F8" w:rsidRPr="005579FD" w:rsidRDefault="00C525F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525F8" w:rsidRPr="005579FD" w:rsidTr="00261CA0">
        <w:tc>
          <w:tcPr>
            <w:tcW w:w="681" w:type="dxa"/>
            <w:shd w:val="clear" w:color="auto" w:fill="auto"/>
            <w:vAlign w:val="center"/>
          </w:tcPr>
          <w:p w:rsidR="00C525F8" w:rsidRPr="005579FD" w:rsidRDefault="00C525F8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C525F8" w:rsidRPr="00056256" w:rsidRDefault="00C525F8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256">
              <w:rPr>
                <w:rFonts w:ascii="Times New Roman" w:hAnsi="Times New Roman" w:cs="Times New Roman"/>
                <w:sz w:val="24"/>
                <w:szCs w:val="24"/>
              </w:rPr>
              <w:t>Диклофенак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C525F8" w:rsidRPr="005579FD" w:rsidRDefault="00C525F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C525F8" w:rsidRPr="005579FD" w:rsidRDefault="00C525F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C525F8" w:rsidRPr="005579FD" w:rsidRDefault="00C525F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C525F8" w:rsidRPr="005579FD" w:rsidTr="00261CA0">
        <w:tc>
          <w:tcPr>
            <w:tcW w:w="681" w:type="dxa"/>
            <w:shd w:val="clear" w:color="auto" w:fill="auto"/>
            <w:vAlign w:val="center"/>
          </w:tcPr>
          <w:p w:rsidR="00C525F8" w:rsidRPr="005579FD" w:rsidRDefault="00C525F8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C525F8" w:rsidRPr="00056256" w:rsidRDefault="00C525F8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256">
              <w:rPr>
                <w:rFonts w:ascii="Times New Roman" w:hAnsi="Times New Roman" w:cs="Times New Roman"/>
                <w:sz w:val="24"/>
                <w:szCs w:val="24"/>
              </w:rPr>
              <w:t>Доксициклин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C525F8" w:rsidRPr="005579FD" w:rsidRDefault="00C525F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C525F8" w:rsidRPr="005579FD" w:rsidRDefault="00C525F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C525F8" w:rsidRPr="005579FD" w:rsidRDefault="00C525F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C525F8" w:rsidRPr="005579FD" w:rsidTr="00261CA0">
        <w:tc>
          <w:tcPr>
            <w:tcW w:w="681" w:type="dxa"/>
            <w:shd w:val="clear" w:color="auto" w:fill="auto"/>
            <w:vAlign w:val="center"/>
          </w:tcPr>
          <w:p w:rsidR="00C525F8" w:rsidRPr="005579FD" w:rsidRDefault="00C525F8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C525F8" w:rsidRPr="00056256" w:rsidRDefault="00C525F8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256">
              <w:rPr>
                <w:rFonts w:ascii="Times New Roman" w:hAnsi="Times New Roman" w:cs="Times New Roman"/>
                <w:sz w:val="24"/>
                <w:szCs w:val="24"/>
              </w:rPr>
              <w:t>Ибупрофен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C525F8" w:rsidRPr="005579FD" w:rsidRDefault="00C525F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C525F8" w:rsidRPr="005579FD" w:rsidRDefault="00C525F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C525F8" w:rsidRPr="005579FD" w:rsidRDefault="00C525F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C525F8" w:rsidRPr="005579FD" w:rsidTr="00261CA0">
        <w:tc>
          <w:tcPr>
            <w:tcW w:w="681" w:type="dxa"/>
            <w:shd w:val="clear" w:color="auto" w:fill="auto"/>
            <w:vAlign w:val="center"/>
          </w:tcPr>
          <w:p w:rsidR="00C525F8" w:rsidRPr="005579FD" w:rsidRDefault="00C525F8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C525F8" w:rsidRPr="00056256" w:rsidRDefault="00C525F8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256">
              <w:rPr>
                <w:rFonts w:ascii="Times New Roman" w:hAnsi="Times New Roman" w:cs="Times New Roman"/>
                <w:sz w:val="24"/>
                <w:szCs w:val="24"/>
              </w:rPr>
              <w:t>Изоцианат</w:t>
            </w:r>
            <w:proofErr w:type="spellEnd"/>
            <w:r w:rsidRPr="00056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2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HDI</w:t>
            </w:r>
            <w:r w:rsidRPr="00056256">
              <w:rPr>
                <w:rFonts w:ascii="Times New Roman" w:hAnsi="Times New Roman" w:cs="Times New Roman"/>
                <w:sz w:val="24"/>
                <w:szCs w:val="24"/>
              </w:rPr>
              <w:t xml:space="preserve"> (для </w:t>
            </w:r>
            <w:proofErr w:type="spellStart"/>
            <w:r w:rsidRPr="00056256">
              <w:rPr>
                <w:rFonts w:ascii="Times New Roman" w:hAnsi="Times New Roman" w:cs="Times New Roman"/>
                <w:sz w:val="24"/>
                <w:szCs w:val="24"/>
              </w:rPr>
              <w:t>зуботехников</w:t>
            </w:r>
            <w:proofErr w:type="spellEnd"/>
            <w:r w:rsidRPr="000562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6256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gramStart"/>
            <w:r w:rsidRPr="0005625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56256">
              <w:rPr>
                <w:rFonts w:ascii="Times New Roman" w:hAnsi="Times New Roman" w:cs="Times New Roman"/>
                <w:sz w:val="24"/>
                <w:szCs w:val="24"/>
              </w:rPr>
              <w:t>инзы</w:t>
            </w:r>
            <w:proofErr w:type="spellEnd"/>
            <w:r w:rsidRPr="000562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6256">
              <w:rPr>
                <w:rFonts w:ascii="Times New Roman" w:hAnsi="Times New Roman" w:cs="Times New Roman"/>
                <w:sz w:val="24"/>
                <w:szCs w:val="24"/>
              </w:rPr>
              <w:t>автома.прач</w:t>
            </w:r>
            <w:proofErr w:type="spellEnd"/>
            <w:r w:rsidRPr="0005625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C525F8" w:rsidRPr="005579FD" w:rsidRDefault="00C525F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C525F8" w:rsidRPr="005579FD" w:rsidRDefault="00C525F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C525F8" w:rsidRPr="005579FD" w:rsidRDefault="00C525F8" w:rsidP="00445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525F8" w:rsidRPr="005579FD" w:rsidTr="00261CA0">
        <w:tc>
          <w:tcPr>
            <w:tcW w:w="681" w:type="dxa"/>
            <w:shd w:val="clear" w:color="auto" w:fill="auto"/>
            <w:vAlign w:val="center"/>
          </w:tcPr>
          <w:p w:rsidR="00C525F8" w:rsidRPr="005579FD" w:rsidRDefault="00C525F8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C525F8" w:rsidRPr="00056256" w:rsidRDefault="00C525F8" w:rsidP="00261C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62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Казеин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C525F8" w:rsidRPr="005579FD" w:rsidRDefault="00C525F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C525F8" w:rsidRPr="005579FD" w:rsidRDefault="00C525F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C525F8" w:rsidRPr="005579FD" w:rsidRDefault="00C525F8" w:rsidP="00445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525F8" w:rsidRPr="005579FD" w:rsidTr="00261CA0">
        <w:tc>
          <w:tcPr>
            <w:tcW w:w="681" w:type="dxa"/>
            <w:shd w:val="clear" w:color="auto" w:fill="auto"/>
            <w:vAlign w:val="center"/>
          </w:tcPr>
          <w:p w:rsidR="00C525F8" w:rsidRPr="005579FD" w:rsidRDefault="00C525F8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C525F8" w:rsidRPr="00056256" w:rsidRDefault="00C525F8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256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C525F8" w:rsidRPr="005579FD" w:rsidRDefault="00C525F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C525F8" w:rsidRPr="005579FD" w:rsidRDefault="00C525F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C525F8" w:rsidRPr="005579FD" w:rsidRDefault="00C525F8" w:rsidP="00445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525F8" w:rsidRPr="005579FD" w:rsidTr="00261CA0">
        <w:tc>
          <w:tcPr>
            <w:tcW w:w="681" w:type="dxa"/>
            <w:shd w:val="clear" w:color="auto" w:fill="auto"/>
            <w:vAlign w:val="center"/>
          </w:tcPr>
          <w:p w:rsidR="00C525F8" w:rsidRPr="005579FD" w:rsidRDefault="00C525F8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C525F8" w:rsidRPr="00056256" w:rsidRDefault="00C525F8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256">
              <w:rPr>
                <w:rFonts w:ascii="Times New Roman" w:hAnsi="Times New Roman" w:cs="Times New Roman"/>
                <w:sz w:val="24"/>
                <w:szCs w:val="24"/>
              </w:rPr>
              <w:t>Кетопрофен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C525F8" w:rsidRPr="005579FD" w:rsidRDefault="00C525F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C525F8" w:rsidRPr="005579FD" w:rsidRDefault="00C525F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C525F8" w:rsidRPr="005579FD" w:rsidRDefault="00C525F8" w:rsidP="00445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525F8" w:rsidRPr="005579FD" w:rsidTr="00261CA0">
        <w:tc>
          <w:tcPr>
            <w:tcW w:w="681" w:type="dxa"/>
            <w:shd w:val="clear" w:color="auto" w:fill="auto"/>
            <w:vAlign w:val="center"/>
          </w:tcPr>
          <w:p w:rsidR="00C525F8" w:rsidRPr="005579FD" w:rsidRDefault="00C525F8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C525F8" w:rsidRPr="00056256" w:rsidRDefault="00C525F8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256">
              <w:rPr>
                <w:rFonts w:ascii="Times New Roman" w:hAnsi="Times New Roman" w:cs="Times New Roman"/>
                <w:sz w:val="24"/>
                <w:szCs w:val="24"/>
              </w:rPr>
              <w:t>Кларитромицин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C525F8" w:rsidRPr="005579FD" w:rsidRDefault="00C525F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C525F8" w:rsidRPr="005579FD" w:rsidRDefault="00C525F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C525F8" w:rsidRPr="005579FD" w:rsidRDefault="00C525F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C525F8" w:rsidRPr="005579FD" w:rsidTr="00261CA0">
        <w:tc>
          <w:tcPr>
            <w:tcW w:w="681" w:type="dxa"/>
            <w:shd w:val="clear" w:color="auto" w:fill="auto"/>
            <w:vAlign w:val="center"/>
          </w:tcPr>
          <w:p w:rsidR="00C525F8" w:rsidRPr="005579FD" w:rsidRDefault="00C525F8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C525F8" w:rsidRPr="00056256" w:rsidRDefault="00C525F8" w:rsidP="00261C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62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Кобламин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C525F8" w:rsidRPr="005579FD" w:rsidRDefault="00C525F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C525F8" w:rsidRPr="005579FD" w:rsidRDefault="00C525F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C525F8" w:rsidRPr="005579FD" w:rsidRDefault="00C525F8" w:rsidP="00C9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525F8" w:rsidRPr="005579FD" w:rsidTr="00261CA0">
        <w:tc>
          <w:tcPr>
            <w:tcW w:w="681" w:type="dxa"/>
            <w:shd w:val="clear" w:color="auto" w:fill="auto"/>
            <w:vAlign w:val="center"/>
          </w:tcPr>
          <w:p w:rsidR="00C525F8" w:rsidRPr="005579FD" w:rsidRDefault="00C525F8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C525F8" w:rsidRPr="00056256" w:rsidRDefault="00C525F8" w:rsidP="00261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62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Кональбумин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C525F8" w:rsidRPr="005579FD" w:rsidRDefault="00C525F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C525F8" w:rsidRPr="005579FD" w:rsidRDefault="00C525F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C525F8" w:rsidRPr="005579FD" w:rsidRDefault="00C525F8" w:rsidP="00445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525F8" w:rsidRPr="005579FD" w:rsidTr="00261CA0">
        <w:tc>
          <w:tcPr>
            <w:tcW w:w="681" w:type="dxa"/>
            <w:shd w:val="clear" w:color="auto" w:fill="auto"/>
            <w:vAlign w:val="center"/>
          </w:tcPr>
          <w:p w:rsidR="00C525F8" w:rsidRPr="005579FD" w:rsidRDefault="00C525F8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C525F8" w:rsidRPr="00056256" w:rsidRDefault="00C525F8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256">
              <w:rPr>
                <w:rFonts w:ascii="Times New Roman" w:hAnsi="Times New Roman" w:cs="Times New Roman"/>
                <w:sz w:val="24"/>
                <w:szCs w:val="24"/>
              </w:rPr>
              <w:t>Лидокаин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C525F8" w:rsidRPr="005579FD" w:rsidRDefault="00C525F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C525F8" w:rsidRPr="005579FD" w:rsidRDefault="00C525F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C525F8" w:rsidRPr="005579FD" w:rsidRDefault="00C525F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C525F8" w:rsidRPr="005579FD" w:rsidTr="00261CA0">
        <w:tc>
          <w:tcPr>
            <w:tcW w:w="681" w:type="dxa"/>
            <w:shd w:val="clear" w:color="auto" w:fill="auto"/>
            <w:vAlign w:val="center"/>
          </w:tcPr>
          <w:p w:rsidR="00C525F8" w:rsidRPr="005579FD" w:rsidRDefault="00C525F8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C525F8" w:rsidRPr="00056256" w:rsidRDefault="00C525F8" w:rsidP="00261C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62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Напроксан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C525F8" w:rsidRPr="005579FD" w:rsidRDefault="00C525F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C525F8" w:rsidRPr="005579FD" w:rsidRDefault="00C525F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C525F8" w:rsidRPr="005579FD" w:rsidRDefault="00C525F8" w:rsidP="00445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525F8" w:rsidRPr="005579FD" w:rsidTr="00261CA0">
        <w:tc>
          <w:tcPr>
            <w:tcW w:w="681" w:type="dxa"/>
            <w:shd w:val="clear" w:color="auto" w:fill="auto"/>
            <w:vAlign w:val="center"/>
          </w:tcPr>
          <w:p w:rsidR="00C525F8" w:rsidRPr="005579FD" w:rsidRDefault="00C525F8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C525F8" w:rsidRPr="00056256" w:rsidRDefault="00C525F8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256">
              <w:rPr>
                <w:rFonts w:ascii="Times New Roman" w:hAnsi="Times New Roman" w:cs="Times New Roman"/>
                <w:sz w:val="24"/>
                <w:szCs w:val="24"/>
              </w:rPr>
              <w:t>Новокаин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C525F8" w:rsidRPr="005579FD" w:rsidRDefault="00C525F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C525F8" w:rsidRPr="005579FD" w:rsidRDefault="00C525F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C525F8" w:rsidRPr="005579FD" w:rsidRDefault="00C525F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C525F8" w:rsidRPr="005579FD" w:rsidTr="00261CA0">
        <w:tc>
          <w:tcPr>
            <w:tcW w:w="681" w:type="dxa"/>
            <w:shd w:val="clear" w:color="auto" w:fill="auto"/>
            <w:vAlign w:val="center"/>
          </w:tcPr>
          <w:p w:rsidR="00C525F8" w:rsidRPr="005579FD" w:rsidRDefault="00C525F8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C525F8" w:rsidRPr="00056256" w:rsidRDefault="00C525F8" w:rsidP="00261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62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Овальбумин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C525F8" w:rsidRPr="005579FD" w:rsidRDefault="00C525F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C525F8" w:rsidRPr="005579FD" w:rsidRDefault="00C525F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C525F8" w:rsidRPr="005579FD" w:rsidRDefault="00C525F8" w:rsidP="00445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525F8" w:rsidRPr="005579FD" w:rsidTr="00261CA0">
        <w:tc>
          <w:tcPr>
            <w:tcW w:w="681" w:type="dxa"/>
            <w:shd w:val="clear" w:color="auto" w:fill="auto"/>
            <w:vAlign w:val="center"/>
          </w:tcPr>
          <w:p w:rsidR="00C525F8" w:rsidRPr="005579FD" w:rsidRDefault="00C525F8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C525F8" w:rsidRPr="00056256" w:rsidRDefault="00C525F8" w:rsidP="00261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62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Овомукоид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C525F8" w:rsidRPr="005579FD" w:rsidRDefault="00C525F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C525F8" w:rsidRPr="005579FD" w:rsidRDefault="00C525F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C525F8" w:rsidRPr="005579FD" w:rsidRDefault="00C525F8" w:rsidP="00445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525F8" w:rsidRPr="005579FD" w:rsidTr="00261CA0">
        <w:tc>
          <w:tcPr>
            <w:tcW w:w="681" w:type="dxa"/>
            <w:shd w:val="clear" w:color="auto" w:fill="auto"/>
            <w:vAlign w:val="center"/>
          </w:tcPr>
          <w:p w:rsidR="00C525F8" w:rsidRPr="005579FD" w:rsidRDefault="00C525F8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C525F8" w:rsidRPr="00056256" w:rsidRDefault="00C525F8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256">
              <w:rPr>
                <w:rFonts w:ascii="Times New Roman" w:hAnsi="Times New Roman" w:cs="Times New Roman"/>
                <w:sz w:val="24"/>
                <w:szCs w:val="24"/>
              </w:rPr>
              <w:t>Парацетамол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C525F8" w:rsidRPr="005579FD" w:rsidRDefault="00C525F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C525F8" w:rsidRPr="005579FD" w:rsidRDefault="00C525F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C525F8" w:rsidRPr="005579FD" w:rsidRDefault="00C525F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C525F8" w:rsidRPr="005579FD" w:rsidTr="00261CA0">
        <w:tc>
          <w:tcPr>
            <w:tcW w:w="681" w:type="dxa"/>
            <w:shd w:val="clear" w:color="auto" w:fill="auto"/>
            <w:vAlign w:val="center"/>
          </w:tcPr>
          <w:p w:rsidR="00C525F8" w:rsidRPr="005579FD" w:rsidRDefault="00C525F8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C525F8" w:rsidRPr="00056256" w:rsidRDefault="00C525F8" w:rsidP="00261C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62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Пиридоксин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C525F8" w:rsidRPr="005579FD" w:rsidRDefault="00C525F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C525F8" w:rsidRPr="005579FD" w:rsidRDefault="00C525F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C525F8" w:rsidRPr="005579FD" w:rsidRDefault="00C525F8" w:rsidP="00C9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525F8" w:rsidRPr="005579FD" w:rsidTr="00261CA0">
        <w:tc>
          <w:tcPr>
            <w:tcW w:w="681" w:type="dxa"/>
            <w:shd w:val="clear" w:color="auto" w:fill="auto"/>
            <w:vAlign w:val="center"/>
          </w:tcPr>
          <w:p w:rsidR="00C525F8" w:rsidRPr="005579FD" w:rsidRDefault="00C525F8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C525F8" w:rsidRPr="00056256" w:rsidRDefault="00C525F8" w:rsidP="00261C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62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Пироксикам 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C525F8" w:rsidRPr="005579FD" w:rsidRDefault="00C525F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C525F8" w:rsidRPr="005579FD" w:rsidRDefault="00C525F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C525F8" w:rsidRPr="005579FD" w:rsidRDefault="00C525F8" w:rsidP="00445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525F8" w:rsidRPr="005579FD" w:rsidTr="00261CA0">
        <w:tc>
          <w:tcPr>
            <w:tcW w:w="681" w:type="dxa"/>
            <w:shd w:val="clear" w:color="auto" w:fill="auto"/>
            <w:vAlign w:val="center"/>
          </w:tcPr>
          <w:p w:rsidR="00C525F8" w:rsidRPr="005579FD" w:rsidRDefault="00C525F8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C525F8" w:rsidRPr="00056256" w:rsidRDefault="00C525F8" w:rsidP="00261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62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Полынь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C525F8" w:rsidRPr="005579FD" w:rsidRDefault="00C525F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C525F8" w:rsidRPr="005579FD" w:rsidRDefault="00C525F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C525F8" w:rsidRPr="005579FD" w:rsidRDefault="00C525F8" w:rsidP="00445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525F8" w:rsidRPr="005579FD" w:rsidTr="00261CA0">
        <w:tc>
          <w:tcPr>
            <w:tcW w:w="681" w:type="dxa"/>
            <w:shd w:val="clear" w:color="auto" w:fill="auto"/>
            <w:vAlign w:val="center"/>
          </w:tcPr>
          <w:p w:rsidR="00C525F8" w:rsidRPr="005579FD" w:rsidRDefault="00C525F8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C525F8" w:rsidRPr="00056256" w:rsidRDefault="00C525F8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256">
              <w:rPr>
                <w:rFonts w:ascii="Times New Roman" w:hAnsi="Times New Roman" w:cs="Times New Roman"/>
                <w:sz w:val="24"/>
                <w:szCs w:val="24"/>
              </w:rPr>
              <w:t>Преднизолон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C525F8" w:rsidRPr="005579FD" w:rsidRDefault="00C525F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C525F8" w:rsidRPr="005579FD" w:rsidRDefault="00C525F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C525F8" w:rsidRPr="005579FD" w:rsidRDefault="00C525F8" w:rsidP="00445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525F8" w:rsidRPr="005579FD" w:rsidTr="00261CA0">
        <w:tc>
          <w:tcPr>
            <w:tcW w:w="681" w:type="dxa"/>
            <w:shd w:val="clear" w:color="auto" w:fill="auto"/>
            <w:vAlign w:val="center"/>
          </w:tcPr>
          <w:p w:rsidR="00C525F8" w:rsidRPr="005579FD" w:rsidRDefault="00C525F8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C525F8" w:rsidRPr="00056256" w:rsidRDefault="00C525F8" w:rsidP="00261C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62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Сывороточный альбумин кошки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C525F8" w:rsidRPr="005579FD" w:rsidRDefault="00C525F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C525F8" w:rsidRPr="005579FD" w:rsidRDefault="00C525F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C525F8" w:rsidRPr="005579FD" w:rsidRDefault="00C525F8" w:rsidP="00445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525F8" w:rsidRPr="005579FD" w:rsidTr="00261CA0">
        <w:tc>
          <w:tcPr>
            <w:tcW w:w="681" w:type="dxa"/>
            <w:shd w:val="clear" w:color="auto" w:fill="auto"/>
            <w:vAlign w:val="center"/>
          </w:tcPr>
          <w:p w:rsidR="00C525F8" w:rsidRPr="005579FD" w:rsidRDefault="00C525F8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C525F8" w:rsidRPr="00056256" w:rsidRDefault="00C525F8" w:rsidP="00261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62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Тимофеевка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C525F8" w:rsidRPr="005579FD" w:rsidRDefault="00C525F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C525F8" w:rsidRPr="005579FD" w:rsidRDefault="00C525F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C525F8" w:rsidRPr="005579FD" w:rsidRDefault="00C525F8" w:rsidP="00445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525F8" w:rsidRPr="005579FD" w:rsidTr="00261CA0">
        <w:tc>
          <w:tcPr>
            <w:tcW w:w="681" w:type="dxa"/>
            <w:shd w:val="clear" w:color="auto" w:fill="auto"/>
            <w:vAlign w:val="center"/>
          </w:tcPr>
          <w:p w:rsidR="00C525F8" w:rsidRPr="005579FD" w:rsidRDefault="00C525F8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C525F8" w:rsidRPr="00056256" w:rsidRDefault="00C525F8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256">
              <w:rPr>
                <w:rFonts w:ascii="Times New Roman" w:hAnsi="Times New Roman" w:cs="Times New Roman"/>
                <w:sz w:val="24"/>
                <w:szCs w:val="24"/>
              </w:rPr>
              <w:t>Цефалоспорин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C525F8" w:rsidRPr="005579FD" w:rsidRDefault="00C525F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C525F8" w:rsidRPr="005579FD" w:rsidRDefault="00C525F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C525F8" w:rsidRPr="005579FD" w:rsidRDefault="00C525F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C525F8" w:rsidRPr="005579FD" w:rsidTr="00261CA0">
        <w:tc>
          <w:tcPr>
            <w:tcW w:w="681" w:type="dxa"/>
            <w:shd w:val="clear" w:color="auto" w:fill="auto"/>
            <w:vAlign w:val="center"/>
          </w:tcPr>
          <w:p w:rsidR="00C525F8" w:rsidRPr="005579FD" w:rsidRDefault="00C525F8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C525F8" w:rsidRPr="00056256" w:rsidRDefault="00C525F8" w:rsidP="00261C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62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Шелк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C525F8" w:rsidRPr="005579FD" w:rsidRDefault="00C525F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C525F8" w:rsidRPr="005579FD" w:rsidRDefault="00C525F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C525F8" w:rsidRPr="005579FD" w:rsidRDefault="00C525F8" w:rsidP="00445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525F8" w:rsidRPr="005579FD" w:rsidTr="00261CA0">
        <w:tc>
          <w:tcPr>
            <w:tcW w:w="681" w:type="dxa"/>
            <w:shd w:val="clear" w:color="auto" w:fill="auto"/>
            <w:vAlign w:val="center"/>
          </w:tcPr>
          <w:p w:rsidR="00C525F8" w:rsidRPr="005579FD" w:rsidRDefault="00C525F8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C525F8" w:rsidRPr="00056256" w:rsidRDefault="00C525F8" w:rsidP="00261C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62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Эпителий кошки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C525F8" w:rsidRPr="005579FD" w:rsidRDefault="00C525F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C525F8" w:rsidRPr="005579FD" w:rsidRDefault="00C525F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C525F8" w:rsidRPr="005579FD" w:rsidRDefault="00C525F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525F8" w:rsidRPr="005579FD" w:rsidTr="00261CA0">
        <w:tc>
          <w:tcPr>
            <w:tcW w:w="681" w:type="dxa"/>
            <w:shd w:val="clear" w:color="auto" w:fill="auto"/>
            <w:vAlign w:val="center"/>
          </w:tcPr>
          <w:p w:rsidR="00C525F8" w:rsidRPr="005579FD" w:rsidRDefault="00C525F8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C525F8" w:rsidRPr="00056256" w:rsidRDefault="00C525F8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256">
              <w:rPr>
                <w:rFonts w:ascii="Times New Roman" w:hAnsi="Times New Roman" w:cs="Times New Roman"/>
                <w:sz w:val="24"/>
                <w:szCs w:val="24"/>
              </w:rPr>
              <w:t>Этиленоксид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C525F8" w:rsidRPr="005579FD" w:rsidRDefault="00C525F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C525F8" w:rsidRPr="005579FD" w:rsidRDefault="00C525F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C525F8" w:rsidRPr="005579FD" w:rsidRDefault="00C525F8" w:rsidP="00C9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rPr>
          <w:trHeight w:val="395"/>
        </w:trPr>
        <w:tc>
          <w:tcPr>
            <w:tcW w:w="11105" w:type="dxa"/>
            <w:gridSpan w:val="5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Гормоны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Антитела к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тиреоглобулину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(АТ к ТГ)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C9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C94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Антитела к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тироидной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пероксидазе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(АТ к ТПО)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C9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C94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Дегидроэпиандростерон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сульфата (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ДГА-сульфат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C9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C945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Инсулин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C9455A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</w:t>
            </w:r>
            <w:r w:rsidR="00261CA0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Кортизол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C9455A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</w:t>
            </w:r>
            <w:r w:rsidR="00261CA0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Лютеинизирующий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гормон (ЛГ)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C9455A" w:rsidP="00C9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</w:t>
            </w:r>
            <w:r w:rsidR="00261CA0" w:rsidRPr="005579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С-пептид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C9455A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Т3 (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трийодтиронина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) общий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C9455A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Т3 свободный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C9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C945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(тироксина) общий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C9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C945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свободный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C9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C945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Тиреотропный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гормон – ТТГ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C9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C945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Тестостерона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C9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C9455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Паратгормон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Плазма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C9455A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Пролактин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C9455A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Прогестерон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C9455A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Фолликулостимурующий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гормон (ФСГ)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C9455A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Эстрадиол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C9455A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Хорионический гонадотропин (ХГЧ)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C9455A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Антиспермальные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антитела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C9455A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6 600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Анти-Мюллер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гормон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C9455A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261CA0" w:rsidRPr="005579FD" w:rsidTr="00261CA0">
        <w:trPr>
          <w:trHeight w:val="469"/>
        </w:trPr>
        <w:tc>
          <w:tcPr>
            <w:tcW w:w="11105" w:type="dxa"/>
            <w:gridSpan w:val="5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Гормоны (ОЛИМП)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Антитела к рецепторам ТТГ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C9455A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8 400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Кальцитонин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C9455A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7 400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17-ОН прогестерон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C9455A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СТГ (гормон роста)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C9455A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7 200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Остеокальцин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C9455A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5 400</w:t>
            </w:r>
          </w:p>
        </w:tc>
      </w:tr>
      <w:tr w:rsidR="00261CA0" w:rsidRPr="005579FD" w:rsidTr="00261CA0">
        <w:trPr>
          <w:trHeight w:val="412"/>
        </w:trPr>
        <w:tc>
          <w:tcPr>
            <w:tcW w:w="11105" w:type="dxa"/>
            <w:gridSpan w:val="5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Онкомаркеры</w:t>
            </w:r>
            <w:proofErr w:type="spellEnd"/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Антиген СА-15-3 (молочная железа)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C9455A" w:rsidP="00C9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1CA0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="00261CA0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Антиген СА-72-4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C9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C945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Антигена СА-19-9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C9455A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Муциноподобный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антиген СА-125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C9455A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Простатоспецифический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антиген (ПСА) общий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C9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C945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Простатоспецифический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антиген (ПСА) свободный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C9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C945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Раковоэмбриональный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антиген (РЭА)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C9455A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261CA0" w:rsidRPr="005579FD" w:rsidTr="00261CA0">
        <w:tc>
          <w:tcPr>
            <w:tcW w:w="11105" w:type="dxa"/>
            <w:gridSpan w:val="5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Онкомаркеры</w:t>
            </w:r>
            <w:proofErr w:type="spellEnd"/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(ОЛИМП)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Альфафетопротеин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C9455A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CYFRA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C9455A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5 100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Тиреоглобулин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C9455A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</w:tr>
      <w:tr w:rsidR="00261CA0" w:rsidRPr="005579FD" w:rsidTr="00261CA0">
        <w:trPr>
          <w:trHeight w:val="481"/>
        </w:trPr>
        <w:tc>
          <w:tcPr>
            <w:tcW w:w="11105" w:type="dxa"/>
            <w:gridSpan w:val="5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ИФА-исследования</w:t>
            </w:r>
            <w:proofErr w:type="spellEnd"/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инфекционных и паразитарных заболеваний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Аскарида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IgG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C9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C945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Бруцеллез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C9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C945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Бруцеллез 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C9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C945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Гарднерелла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IgG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C9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C945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Гарднерелла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C9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C945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Вирус простого герпеса I-II типа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C9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C945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Вирус простого герпеса I-II типа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C9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C945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Вирус Эпштейна -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Барра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C9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C9455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Вирус Эпштейна -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Барра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C9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C9455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Антител к вирусному гепатиту</w:t>
            </w:r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(анти HCV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G)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C9455A" w:rsidP="00C9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1CA0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Гепатита</w:t>
            </w:r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HBs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C9455A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Кандидоз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C9455A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Опрделение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антител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G/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M к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короновирусу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SARS- COV-2 (Covid-19) экспресс-метод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4 600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IgG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короновирусу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SARC-COV-2 (методом ИФА)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</w:tcPr>
          <w:p w:rsidR="00261CA0" w:rsidRPr="005579FD" w:rsidRDefault="00261CA0" w:rsidP="00261CA0"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3 000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IgM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короновирусу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SARC-COV-2 (методом ИФА)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</w:tcPr>
          <w:p w:rsidR="00261CA0" w:rsidRPr="005579FD" w:rsidRDefault="00261CA0" w:rsidP="00261CA0"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3 000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Краснуха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Anti- rub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C9455A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2 200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Краснуха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Anti-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rub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Ig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G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C94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</w:t>
            </w:r>
            <w:r w:rsidR="00C945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Лямблиоз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C9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C945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Лямблиоз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9455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C9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C945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Микоплазма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IgG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E4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E401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Микоплазме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IgМ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E4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E401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Описторхоз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E4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E401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Описторхоз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E4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E401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Токсоплазма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IgG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E401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</w:t>
            </w:r>
            <w:r w:rsidR="00E401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Токсоплазма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IgМ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E401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</w:t>
            </w:r>
            <w:r w:rsidR="00E401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Токсокароз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IgG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E4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E401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Трихинелез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G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E4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E401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Трихомонаде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IgG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E4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E401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Трихомонаде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IgМ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E4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E401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Уреплазмоз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IgG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E4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E401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Уреплазмоз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IgМ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E4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E401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Хламидиоз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IgА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E4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E401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Хламидиоз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IgG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E4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E401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Цитомегаловируса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Anti-CMV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E401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</w:t>
            </w:r>
            <w:r w:rsidR="00E401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Цитомегаловируса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CMV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E401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</w:t>
            </w:r>
            <w:r w:rsidR="00E401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Эхинококкоз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E4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E401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Хеликобактер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пилори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(суммарные антитела)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E4010B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Анализ крови на ВИЧ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261CA0" w:rsidRPr="005579FD" w:rsidTr="00D61BA8">
        <w:trPr>
          <w:trHeight w:val="562"/>
        </w:trPr>
        <w:tc>
          <w:tcPr>
            <w:tcW w:w="11105" w:type="dxa"/>
            <w:gridSpan w:val="5"/>
            <w:shd w:val="clear" w:color="auto" w:fill="auto"/>
            <w:vAlign w:val="center"/>
          </w:tcPr>
          <w:p w:rsidR="00261CA0" w:rsidRPr="005579FD" w:rsidRDefault="00261CA0" w:rsidP="00D61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ПЦР-диагностика</w:t>
            </w:r>
            <w:proofErr w:type="spellEnd"/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вирусных и бактериальных инфекций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Взятие биологического материала на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ПЦР-анализ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Соскоб из половых органов, глаза, уха, носа, ротовой полости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Уреаплазмоз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urealyticum+parvum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2 вида)</w:t>
            </w:r>
            <w:proofErr w:type="gram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Соскоб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500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Уреаплазмоз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spp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 </w:t>
            </w:r>
            <w:proofErr w:type="gram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общий)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Соскоб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E4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E401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Микоплазмоз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genitalium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Соскоб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Микоплазма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hominis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Соскоб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E4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E401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Хламидиоз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trachomatis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Соскоб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Гарднереллез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vaginalis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Соскоб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Трихомониаз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vaginalis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Соскоб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Гонорея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neisseria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gonorrhoeae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Соскоб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E4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E401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Цитомегаловирус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(CMV)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Соскоб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1 900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Вирус простого герпеса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типа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Соскоб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E4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E401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Кандидоз (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albicans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Соскоб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Вирус папилломы человека высокого канцерогенного риска (ВПЧ ВКР)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Соскоб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Вирус гепатита</w:t>
            </w:r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Вирус гепатита</w:t>
            </w:r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E40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Вирус </w:t>
            </w:r>
            <w:proofErr w:type="spellStart"/>
            <w:r w:rsidR="00E4010B">
              <w:rPr>
                <w:rFonts w:ascii="Times New Roman" w:hAnsi="Times New Roman" w:cs="Times New Roman"/>
                <w:sz w:val="24"/>
                <w:szCs w:val="24"/>
              </w:rPr>
              <w:t>Эпштейн-Барра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E4010B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261CA0" w:rsidRPr="005579FD" w:rsidTr="00261CA0">
        <w:trPr>
          <w:trHeight w:val="419"/>
        </w:trPr>
        <w:tc>
          <w:tcPr>
            <w:tcW w:w="11105" w:type="dxa"/>
            <w:gridSpan w:val="5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Диагностика аутоиммунных заболеваний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Антитела к двуспиральной ДНК, скрининг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E401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 </w:t>
            </w:r>
            <w:r w:rsidR="00E401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Ревматоидный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фактор количественный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2 100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Анти-фосфолипид-скрининг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E4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E401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Анти-фосфолипид-скрининг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E4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E401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Антиядерные антитела, скрининг (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ANA-screen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E4010B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5 500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Антинейтрофильные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цитоплазматические антитела (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A-screen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E4010B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Антитела к циклическому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цитрул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 пептиду  (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Anti-CCp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hs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E4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E401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ENA-screen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E4010B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5 500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Кальпротектин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Кал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E401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 </w:t>
            </w:r>
            <w:r w:rsidR="00E401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Витамин D в сыворотке крови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ИФА-методом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E4010B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5 100</w:t>
            </w:r>
          </w:p>
        </w:tc>
      </w:tr>
      <w:tr w:rsidR="00261CA0" w:rsidRPr="005579FD" w:rsidTr="00261CA0">
        <w:trPr>
          <w:trHeight w:val="519"/>
        </w:trPr>
        <w:tc>
          <w:tcPr>
            <w:tcW w:w="11105" w:type="dxa"/>
            <w:gridSpan w:val="5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Бак</w:t>
            </w:r>
            <w:proofErr w:type="gramStart"/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.п</w:t>
            </w:r>
            <w:proofErr w:type="gramEnd"/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осев</w:t>
            </w:r>
            <w:proofErr w:type="spellEnd"/>
          </w:p>
        </w:tc>
      </w:tr>
      <w:tr w:rsidR="00261CA0" w:rsidRPr="005579FD" w:rsidTr="00261CA0">
        <w:tc>
          <w:tcPr>
            <w:tcW w:w="681" w:type="dxa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Бак</w:t>
            </w:r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осев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мазка из зева на золотистый стафилококк с определением чувствительности к антибиотикам</w:t>
            </w:r>
          </w:p>
        </w:tc>
        <w:tc>
          <w:tcPr>
            <w:tcW w:w="2137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Мазок из зева</w:t>
            </w:r>
          </w:p>
        </w:tc>
        <w:tc>
          <w:tcPr>
            <w:tcW w:w="1303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261CA0" w:rsidRPr="005579FD" w:rsidTr="00261CA0">
        <w:tc>
          <w:tcPr>
            <w:tcW w:w="681" w:type="dxa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Бак посев мазка из зева/носа на золотистый стафилококк без определения чувствительности к антибиотикам</w:t>
            </w:r>
          </w:p>
        </w:tc>
        <w:tc>
          <w:tcPr>
            <w:tcW w:w="2137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Мазок из зева/носа</w:t>
            </w:r>
          </w:p>
        </w:tc>
        <w:tc>
          <w:tcPr>
            <w:tcW w:w="1303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261CA0" w:rsidRPr="005579FD" w:rsidTr="00261CA0">
        <w:tc>
          <w:tcPr>
            <w:tcW w:w="681" w:type="dxa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Бак</w:t>
            </w:r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осев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вагинального содержимого на золотистый стафилококк с определением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сувствительности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к антибиотикам</w:t>
            </w:r>
          </w:p>
        </w:tc>
        <w:tc>
          <w:tcPr>
            <w:tcW w:w="2137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Мазок из влагалища</w:t>
            </w:r>
          </w:p>
        </w:tc>
        <w:tc>
          <w:tcPr>
            <w:tcW w:w="1303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261CA0" w:rsidRPr="005579FD" w:rsidTr="00261CA0">
        <w:tc>
          <w:tcPr>
            <w:tcW w:w="681" w:type="dxa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Бак</w:t>
            </w:r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осев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мазка из влагалища на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Micoplasma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Ureaplsma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spp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 определением чувствительности к антибиотикам</w:t>
            </w:r>
          </w:p>
        </w:tc>
        <w:tc>
          <w:tcPr>
            <w:tcW w:w="2137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Мазок из влагалища</w:t>
            </w:r>
          </w:p>
        </w:tc>
        <w:tc>
          <w:tcPr>
            <w:tcW w:w="1303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4 000</w:t>
            </w:r>
          </w:p>
        </w:tc>
      </w:tr>
      <w:tr w:rsidR="00261CA0" w:rsidRPr="005579FD" w:rsidTr="00261CA0">
        <w:tc>
          <w:tcPr>
            <w:tcW w:w="681" w:type="dxa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Бак.посев мазка из зева на микрофлору с определением чувствительности к антибиотикам</w:t>
            </w:r>
          </w:p>
        </w:tc>
        <w:tc>
          <w:tcPr>
            <w:tcW w:w="2137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Мазок из зева</w:t>
            </w:r>
          </w:p>
        </w:tc>
        <w:tc>
          <w:tcPr>
            <w:tcW w:w="1303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261CA0" w:rsidRPr="005579FD" w:rsidRDefault="00261CA0" w:rsidP="00E401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 </w:t>
            </w:r>
            <w:r w:rsidR="00E401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Бак.посев вагинального содержимого на микрофлору с определением чувствительности к антибиотикам</w:t>
            </w:r>
          </w:p>
        </w:tc>
        <w:tc>
          <w:tcPr>
            <w:tcW w:w="2137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Мазок из влагалища</w:t>
            </w:r>
          </w:p>
        </w:tc>
        <w:tc>
          <w:tcPr>
            <w:tcW w:w="1303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261CA0" w:rsidRPr="005579FD" w:rsidRDefault="00261CA0" w:rsidP="00E401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 </w:t>
            </w:r>
            <w:r w:rsidR="00E401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Бак.посев мочи на микрофлору с определением чувствительности к антибиотикам</w:t>
            </w:r>
          </w:p>
        </w:tc>
        <w:tc>
          <w:tcPr>
            <w:tcW w:w="2137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Моча</w:t>
            </w:r>
          </w:p>
        </w:tc>
        <w:tc>
          <w:tcPr>
            <w:tcW w:w="1303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3 000</w:t>
            </w:r>
          </w:p>
        </w:tc>
      </w:tr>
      <w:tr w:rsidR="00261CA0" w:rsidRPr="005579FD" w:rsidTr="00261CA0">
        <w:tc>
          <w:tcPr>
            <w:tcW w:w="681" w:type="dxa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Бак.посев кала на микрофлору с определением чувствительности к антибиотикам</w:t>
            </w:r>
          </w:p>
        </w:tc>
        <w:tc>
          <w:tcPr>
            <w:tcW w:w="2137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</w:t>
            </w:r>
          </w:p>
        </w:tc>
        <w:tc>
          <w:tcPr>
            <w:tcW w:w="1303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261CA0" w:rsidRPr="005579FD" w:rsidRDefault="00261CA0" w:rsidP="00E401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 </w:t>
            </w:r>
            <w:r w:rsidR="00E401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Бак.посев крови на микрофлору с определением чувствительности к антибиотикам</w:t>
            </w:r>
          </w:p>
        </w:tc>
        <w:tc>
          <w:tcPr>
            <w:tcW w:w="2137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Кровь</w:t>
            </w:r>
          </w:p>
        </w:tc>
        <w:tc>
          <w:tcPr>
            <w:tcW w:w="1303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261CA0" w:rsidRPr="005579FD" w:rsidRDefault="0013668A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2 900</w:t>
            </w:r>
          </w:p>
        </w:tc>
      </w:tr>
      <w:tr w:rsidR="00261CA0" w:rsidRPr="005579FD" w:rsidTr="00261CA0">
        <w:tc>
          <w:tcPr>
            <w:tcW w:w="681" w:type="dxa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Бак.посев мазка из зева на кандидоз с определением чувствительности к противогрибковым препаратам</w:t>
            </w:r>
          </w:p>
        </w:tc>
        <w:tc>
          <w:tcPr>
            <w:tcW w:w="2137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Мазок из зева</w:t>
            </w:r>
          </w:p>
        </w:tc>
        <w:tc>
          <w:tcPr>
            <w:tcW w:w="1303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261CA0" w:rsidRPr="005579FD" w:rsidRDefault="00261CA0" w:rsidP="00E401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 </w:t>
            </w:r>
            <w:r w:rsidR="00E401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Бак.посев вагинального содержимого на кандидоз с определением чувствительности к противогрибковым препаратам</w:t>
            </w:r>
          </w:p>
        </w:tc>
        <w:tc>
          <w:tcPr>
            <w:tcW w:w="2137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Мазок из влагалища</w:t>
            </w:r>
          </w:p>
        </w:tc>
        <w:tc>
          <w:tcPr>
            <w:tcW w:w="1303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261CA0" w:rsidRPr="005579FD" w:rsidRDefault="00261CA0" w:rsidP="00E401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 </w:t>
            </w:r>
            <w:r w:rsidR="00E401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Бак.посев кала на дисбактериоз с определением чувствительности к антибиотикам</w:t>
            </w:r>
          </w:p>
        </w:tc>
        <w:tc>
          <w:tcPr>
            <w:tcW w:w="2137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</w:t>
            </w:r>
          </w:p>
        </w:tc>
        <w:tc>
          <w:tcPr>
            <w:tcW w:w="1303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261CA0" w:rsidRPr="005579FD" w:rsidRDefault="00E4010B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="00261CA0"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000</w:t>
            </w:r>
          </w:p>
        </w:tc>
      </w:tr>
      <w:tr w:rsidR="00261CA0" w:rsidRPr="005579FD" w:rsidTr="00261CA0">
        <w:tc>
          <w:tcPr>
            <w:tcW w:w="681" w:type="dxa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Бак.посев спермы на микрофлору и чувствительность к антибиотикам</w:t>
            </w:r>
          </w:p>
        </w:tc>
        <w:tc>
          <w:tcPr>
            <w:tcW w:w="2137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Сперма</w:t>
            </w:r>
          </w:p>
        </w:tc>
        <w:tc>
          <w:tcPr>
            <w:tcW w:w="1303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3 100</w:t>
            </w:r>
          </w:p>
        </w:tc>
      </w:tr>
      <w:tr w:rsidR="00261CA0" w:rsidRPr="005579FD" w:rsidTr="00261CA0">
        <w:tc>
          <w:tcPr>
            <w:tcW w:w="681" w:type="dxa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Бак.посев с левого/правого уха на микрофлору и чувствительность к антибиотикам</w:t>
            </w:r>
          </w:p>
        </w:tc>
        <w:tc>
          <w:tcPr>
            <w:tcW w:w="2137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Мазок из уха</w:t>
            </w:r>
          </w:p>
        </w:tc>
        <w:tc>
          <w:tcPr>
            <w:tcW w:w="1303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5 700</w:t>
            </w:r>
          </w:p>
        </w:tc>
      </w:tr>
      <w:tr w:rsidR="00261CA0" w:rsidRPr="005579FD" w:rsidTr="00261CA0">
        <w:tc>
          <w:tcPr>
            <w:tcW w:w="681" w:type="dxa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Бак.посев с левого/правого уха на кандидоз и чувствительность к антибиотикам</w:t>
            </w:r>
          </w:p>
        </w:tc>
        <w:tc>
          <w:tcPr>
            <w:tcW w:w="2137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Мазок из уха</w:t>
            </w:r>
          </w:p>
        </w:tc>
        <w:tc>
          <w:tcPr>
            <w:tcW w:w="1303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3 300</w:t>
            </w:r>
          </w:p>
        </w:tc>
      </w:tr>
    </w:tbl>
    <w:p w:rsidR="00261CA0" w:rsidRPr="005579FD" w:rsidRDefault="00261CA0">
      <w:pPr>
        <w:rPr>
          <w:rFonts w:ascii="Times New Roman" w:hAnsi="Times New Roman" w:cs="Times New Roman"/>
          <w:sz w:val="24"/>
          <w:szCs w:val="24"/>
        </w:rPr>
      </w:pPr>
      <w:r w:rsidRPr="005579FD">
        <w:rPr>
          <w:rFonts w:ascii="Times New Roman" w:hAnsi="Times New Roman" w:cs="Times New Roman"/>
          <w:sz w:val="24"/>
          <w:szCs w:val="24"/>
        </w:rPr>
        <w:br w:type="page"/>
      </w:r>
    </w:p>
    <w:p w:rsidR="00DA0EB8" w:rsidRPr="005579FD" w:rsidRDefault="00DA0EB8">
      <w:pPr>
        <w:rPr>
          <w:rFonts w:ascii="Times New Roman" w:hAnsi="Times New Roman" w:cs="Times New Roman"/>
          <w:sz w:val="24"/>
          <w:szCs w:val="24"/>
        </w:rPr>
      </w:pPr>
    </w:p>
    <w:p w:rsidR="00D82BEB" w:rsidRPr="005579FD" w:rsidRDefault="00D82BEB" w:rsidP="00D82B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9FD">
        <w:rPr>
          <w:rFonts w:ascii="Times New Roman" w:hAnsi="Times New Roman" w:cs="Times New Roman"/>
          <w:b/>
          <w:sz w:val="28"/>
          <w:szCs w:val="28"/>
        </w:rPr>
        <w:t>Коррекционный центр</w:t>
      </w:r>
    </w:p>
    <w:p w:rsidR="00D82BEB" w:rsidRPr="005579FD" w:rsidRDefault="00D82BEB" w:rsidP="00D82BE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3" w:type="dxa"/>
        <w:tblInd w:w="-1026" w:type="dxa"/>
        <w:tblLook w:val="04A0"/>
      </w:tblPr>
      <w:tblGrid>
        <w:gridCol w:w="668"/>
        <w:gridCol w:w="8830"/>
        <w:gridCol w:w="1275"/>
      </w:tblGrid>
      <w:tr w:rsidR="00D82BEB" w:rsidRPr="005579FD" w:rsidTr="00D82BEB">
        <w:tc>
          <w:tcPr>
            <w:tcW w:w="668" w:type="dxa"/>
            <w:vAlign w:val="center"/>
          </w:tcPr>
          <w:p w:rsidR="00D82BEB" w:rsidRPr="005579FD" w:rsidRDefault="00D82BEB" w:rsidP="00DA0504">
            <w:pPr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9F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830" w:type="dxa"/>
            <w:vAlign w:val="center"/>
          </w:tcPr>
          <w:p w:rsidR="00D82BEB" w:rsidRPr="005579FD" w:rsidRDefault="00D82BEB" w:rsidP="00DA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9F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Pr="005579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79FD">
              <w:rPr>
                <w:rFonts w:ascii="Times New Roman" w:hAnsi="Times New Roman" w:cs="Times New Roman"/>
                <w:b/>
                <w:sz w:val="28"/>
                <w:szCs w:val="28"/>
              </w:rPr>
              <w:t>услуги</w:t>
            </w:r>
          </w:p>
        </w:tc>
        <w:tc>
          <w:tcPr>
            <w:tcW w:w="1275" w:type="dxa"/>
            <w:vAlign w:val="center"/>
          </w:tcPr>
          <w:p w:rsidR="00D82BEB" w:rsidRPr="005579FD" w:rsidRDefault="00D82BEB" w:rsidP="00DA05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9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Цена, </w:t>
            </w:r>
            <w:proofErr w:type="spellStart"/>
            <w:r w:rsidRPr="005579FD">
              <w:rPr>
                <w:rFonts w:ascii="Times New Roman" w:hAnsi="Times New Roman" w:cs="Times New Roman"/>
                <w:b/>
                <w:sz w:val="28"/>
                <w:szCs w:val="28"/>
              </w:rPr>
              <w:t>тг</w:t>
            </w:r>
            <w:proofErr w:type="spellEnd"/>
            <w:r w:rsidRPr="005579F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D82BEB" w:rsidRPr="005579FD" w:rsidTr="00D82BEB">
        <w:tc>
          <w:tcPr>
            <w:tcW w:w="668" w:type="dxa"/>
            <w:vAlign w:val="center"/>
          </w:tcPr>
          <w:p w:rsidR="00D82BEB" w:rsidRPr="005579FD" w:rsidRDefault="00D82BEB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82BEB" w:rsidRPr="005579FD" w:rsidRDefault="00D82BEB" w:rsidP="00DA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врача-психоневролога,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эпилептолог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Брико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И.В.) первичный прием</w:t>
            </w:r>
          </w:p>
        </w:tc>
        <w:tc>
          <w:tcPr>
            <w:tcW w:w="1275" w:type="dxa"/>
            <w:vAlign w:val="center"/>
          </w:tcPr>
          <w:p w:rsidR="00D82BEB" w:rsidRPr="005579FD" w:rsidRDefault="008755D9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="00D82BEB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D82BEB" w:rsidRPr="005579FD" w:rsidTr="00D82BEB">
        <w:tc>
          <w:tcPr>
            <w:tcW w:w="668" w:type="dxa"/>
            <w:vAlign w:val="center"/>
          </w:tcPr>
          <w:p w:rsidR="00D82BEB" w:rsidRPr="005579FD" w:rsidRDefault="00D82BEB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82BEB" w:rsidRPr="005579FD" w:rsidRDefault="00D82BEB" w:rsidP="00DA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врача-психоневролога,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эпилептолог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Брико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И.В.) повторный прием</w:t>
            </w:r>
          </w:p>
        </w:tc>
        <w:tc>
          <w:tcPr>
            <w:tcW w:w="1275" w:type="dxa"/>
            <w:vAlign w:val="center"/>
          </w:tcPr>
          <w:p w:rsidR="00D82BEB" w:rsidRPr="005579FD" w:rsidRDefault="00987C1D" w:rsidP="0087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 </w:t>
            </w:r>
            <w:r w:rsidR="008755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D82BEB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82BEB" w:rsidRPr="005579FD" w:rsidTr="00D82BEB">
        <w:tc>
          <w:tcPr>
            <w:tcW w:w="668" w:type="dxa"/>
            <w:vAlign w:val="center"/>
          </w:tcPr>
          <w:p w:rsidR="00D82BEB" w:rsidRPr="005579FD" w:rsidRDefault="00D82BEB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82BEB" w:rsidRPr="005579FD" w:rsidRDefault="00D82BEB" w:rsidP="00DA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Психотерапия (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Брико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И.В.)</w:t>
            </w:r>
          </w:p>
        </w:tc>
        <w:tc>
          <w:tcPr>
            <w:tcW w:w="1275" w:type="dxa"/>
            <w:vAlign w:val="center"/>
          </w:tcPr>
          <w:p w:rsidR="00D82BEB" w:rsidRPr="005579FD" w:rsidRDefault="00D82BEB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D82BEB" w:rsidRPr="005579FD" w:rsidTr="00D82BEB">
        <w:tc>
          <w:tcPr>
            <w:tcW w:w="668" w:type="dxa"/>
            <w:vAlign w:val="center"/>
          </w:tcPr>
          <w:p w:rsidR="00D82BEB" w:rsidRPr="005579FD" w:rsidRDefault="00D82BEB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82BEB" w:rsidRPr="005579FD" w:rsidRDefault="00D82BEB" w:rsidP="00DA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Консультация врача-психоневролога, семейного терапевта (Бабич С.Г.)</w:t>
            </w:r>
            <w:r w:rsidR="00DA0504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первично</w:t>
            </w:r>
          </w:p>
        </w:tc>
        <w:tc>
          <w:tcPr>
            <w:tcW w:w="1275" w:type="dxa"/>
            <w:vAlign w:val="center"/>
          </w:tcPr>
          <w:p w:rsidR="00D82BEB" w:rsidRPr="005579FD" w:rsidRDefault="00987C1D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="00D82BEB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DA0504" w:rsidRPr="005579FD" w:rsidTr="00D82BEB">
        <w:tc>
          <w:tcPr>
            <w:tcW w:w="668" w:type="dxa"/>
            <w:vAlign w:val="center"/>
          </w:tcPr>
          <w:p w:rsidR="00DA0504" w:rsidRPr="005579FD" w:rsidRDefault="00DA0504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A0504" w:rsidRPr="005579FD" w:rsidRDefault="00DA0504" w:rsidP="00DA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Консультация врача-психоневролога, семейного терапевта (Бабич С.Г.) повторно</w:t>
            </w:r>
          </w:p>
        </w:tc>
        <w:tc>
          <w:tcPr>
            <w:tcW w:w="1275" w:type="dxa"/>
            <w:vAlign w:val="center"/>
          </w:tcPr>
          <w:p w:rsidR="00DA0504" w:rsidRPr="005579FD" w:rsidRDefault="00987C1D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DA0504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A0504" w:rsidRPr="005579FD" w:rsidTr="00D82BEB">
        <w:tc>
          <w:tcPr>
            <w:tcW w:w="668" w:type="dxa"/>
            <w:vAlign w:val="center"/>
          </w:tcPr>
          <w:p w:rsidR="00DA0504" w:rsidRPr="005579FD" w:rsidRDefault="00DA0504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A0504" w:rsidRPr="005579FD" w:rsidRDefault="00DA0504" w:rsidP="00DA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Микрополяризация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(взрослые)</w:t>
            </w:r>
          </w:p>
        </w:tc>
        <w:tc>
          <w:tcPr>
            <w:tcW w:w="1275" w:type="dxa"/>
            <w:vAlign w:val="center"/>
          </w:tcPr>
          <w:p w:rsidR="00DA0504" w:rsidRPr="005579FD" w:rsidRDefault="00DA0504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DA0504" w:rsidRPr="005579FD" w:rsidTr="00D82BEB">
        <w:tc>
          <w:tcPr>
            <w:tcW w:w="668" w:type="dxa"/>
            <w:vAlign w:val="center"/>
          </w:tcPr>
          <w:p w:rsidR="00DA0504" w:rsidRPr="005579FD" w:rsidRDefault="00DA0504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A0504" w:rsidRPr="005579FD" w:rsidRDefault="00DA0504" w:rsidP="00DA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Микрополяризация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(дети)</w:t>
            </w:r>
          </w:p>
        </w:tc>
        <w:tc>
          <w:tcPr>
            <w:tcW w:w="1275" w:type="dxa"/>
            <w:vAlign w:val="center"/>
          </w:tcPr>
          <w:p w:rsidR="00DA0504" w:rsidRPr="005579FD" w:rsidRDefault="00DA0504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DA0504" w:rsidRPr="005579FD" w:rsidTr="00D82BEB">
        <w:tc>
          <w:tcPr>
            <w:tcW w:w="668" w:type="dxa"/>
            <w:vAlign w:val="center"/>
          </w:tcPr>
          <w:p w:rsidR="00DA0504" w:rsidRPr="005579FD" w:rsidRDefault="00DA0504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A0504" w:rsidRPr="005579FD" w:rsidRDefault="00DA0504" w:rsidP="00DA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Консультация психолога (Селихова И.А.) первично</w:t>
            </w:r>
          </w:p>
        </w:tc>
        <w:tc>
          <w:tcPr>
            <w:tcW w:w="1275" w:type="dxa"/>
            <w:vAlign w:val="center"/>
          </w:tcPr>
          <w:p w:rsidR="00DA0504" w:rsidRPr="005579FD" w:rsidRDefault="007852F2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A0504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DA0504" w:rsidRPr="005579FD" w:rsidTr="00D82BEB">
        <w:tc>
          <w:tcPr>
            <w:tcW w:w="668" w:type="dxa"/>
            <w:vAlign w:val="center"/>
          </w:tcPr>
          <w:p w:rsidR="00DA0504" w:rsidRPr="005579FD" w:rsidRDefault="00DA0504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A0504" w:rsidRPr="005579FD" w:rsidRDefault="00DA0504" w:rsidP="00DA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Консультация психолога (Селихова И.А.) повторно</w:t>
            </w:r>
          </w:p>
        </w:tc>
        <w:tc>
          <w:tcPr>
            <w:tcW w:w="1275" w:type="dxa"/>
            <w:vAlign w:val="center"/>
          </w:tcPr>
          <w:p w:rsidR="00DA0504" w:rsidRPr="005579FD" w:rsidRDefault="007852F2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DA0504" w:rsidRPr="005579FD" w:rsidTr="00D82BEB">
        <w:tc>
          <w:tcPr>
            <w:tcW w:w="668" w:type="dxa"/>
            <w:vAlign w:val="center"/>
          </w:tcPr>
          <w:p w:rsidR="00DA0504" w:rsidRPr="005579FD" w:rsidRDefault="00DA0504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A0504" w:rsidRPr="005579FD" w:rsidRDefault="00DA0504" w:rsidP="00DA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Дианостика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по Векслеру (Селихова И.А.)</w:t>
            </w:r>
          </w:p>
        </w:tc>
        <w:tc>
          <w:tcPr>
            <w:tcW w:w="1275" w:type="dxa"/>
            <w:vAlign w:val="center"/>
          </w:tcPr>
          <w:p w:rsidR="00DA0504" w:rsidRPr="005579FD" w:rsidRDefault="00451E49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A0504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DA0504" w:rsidRPr="005579FD" w:rsidTr="00D82BEB">
        <w:tc>
          <w:tcPr>
            <w:tcW w:w="668" w:type="dxa"/>
            <w:vAlign w:val="center"/>
          </w:tcPr>
          <w:p w:rsidR="00DA0504" w:rsidRPr="005579FD" w:rsidRDefault="00DA0504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A0504" w:rsidRPr="005579FD" w:rsidRDefault="00DA0504" w:rsidP="00DA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Индивидуальные коррекционные занятия (Селихова И.А.)</w:t>
            </w:r>
          </w:p>
        </w:tc>
        <w:tc>
          <w:tcPr>
            <w:tcW w:w="1275" w:type="dxa"/>
            <w:vAlign w:val="center"/>
          </w:tcPr>
          <w:p w:rsidR="00DA0504" w:rsidRPr="005579FD" w:rsidRDefault="002570B7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0504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DA0504" w:rsidRPr="005579FD" w:rsidTr="00D82BEB">
        <w:tc>
          <w:tcPr>
            <w:tcW w:w="668" w:type="dxa"/>
            <w:vAlign w:val="center"/>
          </w:tcPr>
          <w:p w:rsidR="00DA0504" w:rsidRPr="005579FD" w:rsidRDefault="00DA0504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A0504" w:rsidRPr="005579FD" w:rsidRDefault="00DA0504" w:rsidP="00DA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Консультация психолога (Репина Н.В.) первично</w:t>
            </w:r>
          </w:p>
        </w:tc>
        <w:tc>
          <w:tcPr>
            <w:tcW w:w="1275" w:type="dxa"/>
            <w:vAlign w:val="center"/>
          </w:tcPr>
          <w:p w:rsidR="00DA0504" w:rsidRPr="005579FD" w:rsidRDefault="007852F2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A0504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DA0504" w:rsidRPr="005579FD" w:rsidTr="00D82BEB">
        <w:tc>
          <w:tcPr>
            <w:tcW w:w="668" w:type="dxa"/>
            <w:vAlign w:val="center"/>
          </w:tcPr>
          <w:p w:rsidR="00DA0504" w:rsidRPr="005579FD" w:rsidRDefault="00DA0504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A0504" w:rsidRPr="005579FD" w:rsidRDefault="00DA0504" w:rsidP="00DA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Консультация психолога (Репина Н.В.) повторно для взрослых</w:t>
            </w:r>
          </w:p>
        </w:tc>
        <w:tc>
          <w:tcPr>
            <w:tcW w:w="1275" w:type="dxa"/>
            <w:vAlign w:val="center"/>
          </w:tcPr>
          <w:p w:rsidR="00DA0504" w:rsidRPr="005579FD" w:rsidRDefault="00CB6F91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A0504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DA0504" w:rsidRPr="005579FD" w:rsidTr="00D82BEB">
        <w:tc>
          <w:tcPr>
            <w:tcW w:w="668" w:type="dxa"/>
            <w:vAlign w:val="center"/>
          </w:tcPr>
          <w:p w:rsidR="00DA0504" w:rsidRPr="005579FD" w:rsidRDefault="00DA0504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A0504" w:rsidRPr="005579FD" w:rsidRDefault="00DE16B0" w:rsidP="00DE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Консультация психолога (Репина Н.В.) повторно для детей</w:t>
            </w:r>
          </w:p>
        </w:tc>
        <w:tc>
          <w:tcPr>
            <w:tcW w:w="1275" w:type="dxa"/>
            <w:vAlign w:val="center"/>
          </w:tcPr>
          <w:p w:rsidR="00DA0504" w:rsidRPr="005579FD" w:rsidRDefault="00DE16B0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DE16B0" w:rsidRPr="005579FD" w:rsidTr="00D82BEB">
        <w:tc>
          <w:tcPr>
            <w:tcW w:w="668" w:type="dxa"/>
            <w:vAlign w:val="center"/>
          </w:tcPr>
          <w:p w:rsidR="00DE16B0" w:rsidRPr="005579FD" w:rsidRDefault="00DE16B0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E16B0" w:rsidRPr="005579FD" w:rsidRDefault="00DE16B0" w:rsidP="0078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  <w:r w:rsidR="007852F2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с ребенком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(Репина Н.В.)</w:t>
            </w:r>
          </w:p>
        </w:tc>
        <w:tc>
          <w:tcPr>
            <w:tcW w:w="1275" w:type="dxa"/>
            <w:vAlign w:val="center"/>
          </w:tcPr>
          <w:p w:rsidR="00DE16B0" w:rsidRPr="005579FD" w:rsidRDefault="007852F2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16B0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DE16B0" w:rsidRPr="005579FD" w:rsidTr="00D82BEB">
        <w:tc>
          <w:tcPr>
            <w:tcW w:w="668" w:type="dxa"/>
            <w:vAlign w:val="center"/>
          </w:tcPr>
          <w:p w:rsidR="00DE16B0" w:rsidRPr="005579FD" w:rsidRDefault="00DE16B0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E16B0" w:rsidRPr="005579FD" w:rsidRDefault="007852F2" w:rsidP="00DE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Групповые занятия</w:t>
            </w:r>
            <w:r w:rsidR="00DE16B0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(Репина Н.В.)</w:t>
            </w:r>
          </w:p>
        </w:tc>
        <w:tc>
          <w:tcPr>
            <w:tcW w:w="1275" w:type="dxa"/>
            <w:vAlign w:val="center"/>
          </w:tcPr>
          <w:p w:rsidR="00DE16B0" w:rsidRPr="005579FD" w:rsidRDefault="007852F2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16B0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DE16B0" w:rsidRPr="005579FD" w:rsidTr="00D82BEB">
        <w:tc>
          <w:tcPr>
            <w:tcW w:w="668" w:type="dxa"/>
            <w:vAlign w:val="center"/>
          </w:tcPr>
          <w:p w:rsidR="00DE16B0" w:rsidRPr="005579FD" w:rsidRDefault="00DE16B0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E16B0" w:rsidRPr="005579FD" w:rsidRDefault="00DE16B0" w:rsidP="00DE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Консультация дефектолог-логопед</w:t>
            </w:r>
          </w:p>
        </w:tc>
        <w:tc>
          <w:tcPr>
            <w:tcW w:w="1275" w:type="dxa"/>
            <w:vAlign w:val="center"/>
          </w:tcPr>
          <w:p w:rsidR="00DE16B0" w:rsidRPr="005579FD" w:rsidRDefault="00DE16B0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DE16B0" w:rsidRPr="005579FD" w:rsidTr="00D82BEB">
        <w:tc>
          <w:tcPr>
            <w:tcW w:w="668" w:type="dxa"/>
            <w:vAlign w:val="center"/>
          </w:tcPr>
          <w:p w:rsidR="00DE16B0" w:rsidRPr="005579FD" w:rsidRDefault="00DE16B0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E16B0" w:rsidRPr="005579FD" w:rsidRDefault="00DE16B0" w:rsidP="00DE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proofErr w:type="gram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коррекционные занятии дефектолог, логопед</w:t>
            </w:r>
          </w:p>
        </w:tc>
        <w:tc>
          <w:tcPr>
            <w:tcW w:w="1275" w:type="dxa"/>
            <w:vAlign w:val="center"/>
          </w:tcPr>
          <w:p w:rsidR="00DE16B0" w:rsidRPr="005579FD" w:rsidRDefault="00FA2D62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</w:t>
            </w:r>
            <w:r w:rsidR="00DE16B0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E16B0" w:rsidRPr="005579FD" w:rsidTr="00D82BEB">
        <w:tc>
          <w:tcPr>
            <w:tcW w:w="668" w:type="dxa"/>
            <w:vAlign w:val="center"/>
          </w:tcPr>
          <w:p w:rsidR="00DE16B0" w:rsidRPr="005579FD" w:rsidRDefault="00DE16B0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E16B0" w:rsidRPr="005579FD" w:rsidRDefault="00DE16B0" w:rsidP="00DE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Логопедический массаж (за сеанс)</w:t>
            </w:r>
          </w:p>
        </w:tc>
        <w:tc>
          <w:tcPr>
            <w:tcW w:w="1275" w:type="dxa"/>
            <w:vAlign w:val="center"/>
          </w:tcPr>
          <w:p w:rsidR="00DE16B0" w:rsidRPr="005579FD" w:rsidRDefault="00DE16B0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DE16B0" w:rsidRPr="005579FD" w:rsidTr="00D82BEB">
        <w:tc>
          <w:tcPr>
            <w:tcW w:w="668" w:type="dxa"/>
            <w:vAlign w:val="center"/>
          </w:tcPr>
          <w:p w:rsidR="00DE16B0" w:rsidRPr="005579FD" w:rsidRDefault="00DE16B0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E16B0" w:rsidRPr="005579FD" w:rsidRDefault="00DE16B0" w:rsidP="00DE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Медицинский осмотр специалиста</w:t>
            </w:r>
          </w:p>
        </w:tc>
        <w:tc>
          <w:tcPr>
            <w:tcW w:w="1275" w:type="dxa"/>
            <w:vAlign w:val="center"/>
          </w:tcPr>
          <w:p w:rsidR="00DE16B0" w:rsidRPr="005579FD" w:rsidRDefault="00DE16B0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DE16B0" w:rsidRPr="005579FD" w:rsidTr="00D82BEB">
        <w:tc>
          <w:tcPr>
            <w:tcW w:w="668" w:type="dxa"/>
            <w:vAlign w:val="center"/>
          </w:tcPr>
          <w:p w:rsidR="00DE16B0" w:rsidRPr="005579FD" w:rsidRDefault="00DE16B0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E16B0" w:rsidRPr="005579FD" w:rsidRDefault="00DE16B0" w:rsidP="00DE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TOMATIS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-терапия (30 мин)</w:t>
            </w:r>
          </w:p>
        </w:tc>
        <w:tc>
          <w:tcPr>
            <w:tcW w:w="1275" w:type="dxa"/>
            <w:vAlign w:val="center"/>
          </w:tcPr>
          <w:p w:rsidR="00DE16B0" w:rsidRPr="005579FD" w:rsidRDefault="00DE16B0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DE16B0" w:rsidRPr="005579FD" w:rsidTr="00D82BEB">
        <w:tc>
          <w:tcPr>
            <w:tcW w:w="668" w:type="dxa"/>
            <w:vAlign w:val="center"/>
          </w:tcPr>
          <w:p w:rsidR="00DE16B0" w:rsidRPr="005579FD" w:rsidRDefault="00DE16B0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E16B0" w:rsidRPr="005579FD" w:rsidRDefault="00DE16B0" w:rsidP="00DE16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TOMATIS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-терапия (60 мин)</w:t>
            </w:r>
          </w:p>
        </w:tc>
        <w:tc>
          <w:tcPr>
            <w:tcW w:w="1275" w:type="dxa"/>
            <w:vAlign w:val="center"/>
          </w:tcPr>
          <w:p w:rsidR="00DE16B0" w:rsidRPr="005579FD" w:rsidRDefault="00DE16B0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DE16B0" w:rsidRPr="005579FD" w:rsidTr="00D82BEB">
        <w:tc>
          <w:tcPr>
            <w:tcW w:w="668" w:type="dxa"/>
            <w:vAlign w:val="center"/>
          </w:tcPr>
          <w:p w:rsidR="00DE16B0" w:rsidRPr="005579FD" w:rsidRDefault="00DE16B0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E16B0" w:rsidRPr="005579FD" w:rsidRDefault="00DE16B0" w:rsidP="00DE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TOMATIS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-терапия (за сессию – 18ч. по 5 000т 1 занятие)</w:t>
            </w:r>
          </w:p>
        </w:tc>
        <w:tc>
          <w:tcPr>
            <w:tcW w:w="1275" w:type="dxa"/>
            <w:vAlign w:val="center"/>
          </w:tcPr>
          <w:p w:rsidR="00DE16B0" w:rsidRPr="005579FD" w:rsidRDefault="00DE16B0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90 000</w:t>
            </w:r>
          </w:p>
        </w:tc>
      </w:tr>
      <w:tr w:rsidR="00DE16B0" w:rsidRPr="005579FD" w:rsidTr="00D82BEB">
        <w:tc>
          <w:tcPr>
            <w:tcW w:w="668" w:type="dxa"/>
            <w:vAlign w:val="center"/>
          </w:tcPr>
          <w:p w:rsidR="00DE16B0" w:rsidRPr="005579FD" w:rsidRDefault="00DE16B0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E16B0" w:rsidRPr="005579FD" w:rsidRDefault="00DE16B0" w:rsidP="00DE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TOMATIS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-терапия (за сессию – 10ч. по 5 500т 1 занятие)</w:t>
            </w:r>
          </w:p>
        </w:tc>
        <w:tc>
          <w:tcPr>
            <w:tcW w:w="1275" w:type="dxa"/>
            <w:vAlign w:val="center"/>
          </w:tcPr>
          <w:p w:rsidR="00DE16B0" w:rsidRPr="005579FD" w:rsidRDefault="00DE16B0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55 000</w:t>
            </w:r>
          </w:p>
        </w:tc>
      </w:tr>
      <w:tr w:rsidR="00DE16B0" w:rsidRPr="005579FD" w:rsidTr="00D82BEB">
        <w:tc>
          <w:tcPr>
            <w:tcW w:w="668" w:type="dxa"/>
            <w:vAlign w:val="center"/>
          </w:tcPr>
          <w:p w:rsidR="00DE16B0" w:rsidRPr="005579FD" w:rsidRDefault="00DE16B0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E16B0" w:rsidRPr="005579FD" w:rsidRDefault="00DE16B0" w:rsidP="00DE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TOMATIS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-терапия</w:t>
            </w:r>
            <w:r w:rsidR="009D3002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для взрослых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(за сессию – 12ч. по 7 000т 1 занятие)</w:t>
            </w:r>
          </w:p>
        </w:tc>
        <w:tc>
          <w:tcPr>
            <w:tcW w:w="1275" w:type="dxa"/>
            <w:vAlign w:val="center"/>
          </w:tcPr>
          <w:p w:rsidR="00DE16B0" w:rsidRPr="005579FD" w:rsidRDefault="009D3002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126 000</w:t>
            </w:r>
          </w:p>
        </w:tc>
      </w:tr>
      <w:tr w:rsidR="00BC274F" w:rsidRPr="005579FD" w:rsidTr="00D82BEB">
        <w:tc>
          <w:tcPr>
            <w:tcW w:w="668" w:type="dxa"/>
            <w:vAlign w:val="center"/>
          </w:tcPr>
          <w:p w:rsidR="00BC274F" w:rsidRPr="005579FD" w:rsidRDefault="00BC274F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BC274F" w:rsidRPr="005579FD" w:rsidRDefault="00BC274F" w:rsidP="00DE16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Занятия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форбрейном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(20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мин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75" w:type="dxa"/>
            <w:vAlign w:val="center"/>
          </w:tcPr>
          <w:p w:rsidR="00BC274F" w:rsidRPr="005579FD" w:rsidRDefault="00BC274F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BC274F" w:rsidRPr="005579FD" w:rsidTr="00D82BEB">
        <w:tc>
          <w:tcPr>
            <w:tcW w:w="668" w:type="dxa"/>
            <w:vAlign w:val="center"/>
          </w:tcPr>
          <w:p w:rsidR="00BC274F" w:rsidRPr="005579FD" w:rsidRDefault="00BC274F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BC274F" w:rsidRPr="005579FD" w:rsidRDefault="00BC274F" w:rsidP="00DE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Занятия дефектолога с использованием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форбрейна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(35 мин)</w:t>
            </w:r>
          </w:p>
        </w:tc>
        <w:tc>
          <w:tcPr>
            <w:tcW w:w="1275" w:type="dxa"/>
            <w:vAlign w:val="center"/>
          </w:tcPr>
          <w:p w:rsidR="00BC274F" w:rsidRPr="005579FD" w:rsidRDefault="00BC274F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BC274F" w:rsidRPr="005579FD" w:rsidTr="00D82BEB">
        <w:tc>
          <w:tcPr>
            <w:tcW w:w="668" w:type="dxa"/>
            <w:vAlign w:val="center"/>
          </w:tcPr>
          <w:p w:rsidR="00BC274F" w:rsidRPr="005579FD" w:rsidRDefault="00BC274F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BC274F" w:rsidRPr="005579FD" w:rsidRDefault="00BC274F" w:rsidP="00DE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Биоаккустическая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 (БАК) 1 сеанс</w:t>
            </w:r>
          </w:p>
        </w:tc>
        <w:tc>
          <w:tcPr>
            <w:tcW w:w="1275" w:type="dxa"/>
            <w:vAlign w:val="center"/>
          </w:tcPr>
          <w:p w:rsidR="00BC274F" w:rsidRPr="005579FD" w:rsidRDefault="00BC274F" w:rsidP="00BC2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5 000</w:t>
            </w:r>
          </w:p>
        </w:tc>
      </w:tr>
      <w:tr w:rsidR="00BC274F" w:rsidRPr="005579FD" w:rsidTr="00D82BEB">
        <w:tc>
          <w:tcPr>
            <w:tcW w:w="668" w:type="dxa"/>
            <w:vAlign w:val="center"/>
          </w:tcPr>
          <w:p w:rsidR="00BC274F" w:rsidRPr="005579FD" w:rsidRDefault="00BC274F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BC274F" w:rsidRPr="005579FD" w:rsidRDefault="00BC274F" w:rsidP="00DE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Биоаккустическая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 (БАК) 10 сеансов (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Абон-т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vAlign w:val="center"/>
          </w:tcPr>
          <w:p w:rsidR="00BC274F" w:rsidRPr="005579FD" w:rsidRDefault="00BC274F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BC274F" w:rsidRPr="005579FD" w:rsidTr="00D82BEB">
        <w:tc>
          <w:tcPr>
            <w:tcW w:w="668" w:type="dxa"/>
            <w:vAlign w:val="center"/>
          </w:tcPr>
          <w:p w:rsidR="00BC274F" w:rsidRPr="005579FD" w:rsidRDefault="00BC274F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BC274F" w:rsidRPr="005579FD" w:rsidRDefault="00BC274F" w:rsidP="00DE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Биоаккустическая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 (БАК) 15 сеансов (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Абон-т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vAlign w:val="center"/>
          </w:tcPr>
          <w:p w:rsidR="00BC274F" w:rsidRPr="005579FD" w:rsidRDefault="00BC274F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65 000</w:t>
            </w:r>
          </w:p>
        </w:tc>
      </w:tr>
    </w:tbl>
    <w:p w:rsidR="00D82BEB" w:rsidRPr="005579FD" w:rsidRDefault="00D82BEB" w:rsidP="00D82BEB">
      <w:pPr>
        <w:rPr>
          <w:rFonts w:ascii="Times New Roman" w:hAnsi="Times New Roman" w:cs="Times New Roman"/>
          <w:sz w:val="24"/>
          <w:szCs w:val="24"/>
        </w:rPr>
      </w:pPr>
    </w:p>
    <w:p w:rsidR="004C0B0A" w:rsidRPr="005579FD" w:rsidRDefault="004C0B0A" w:rsidP="00D82BEB">
      <w:pPr>
        <w:rPr>
          <w:rFonts w:ascii="Times New Roman" w:hAnsi="Times New Roman" w:cs="Times New Roman"/>
          <w:sz w:val="24"/>
          <w:szCs w:val="24"/>
        </w:rPr>
      </w:pPr>
    </w:p>
    <w:sectPr w:rsidR="004C0B0A" w:rsidRPr="005579FD" w:rsidSect="006817D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65E1"/>
    <w:multiLevelType w:val="hybridMultilevel"/>
    <w:tmpl w:val="FE54A43A"/>
    <w:lvl w:ilvl="0" w:tplc="DFD80A78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>
    <w:nsid w:val="087648C7"/>
    <w:multiLevelType w:val="hybridMultilevel"/>
    <w:tmpl w:val="2D8CD290"/>
    <w:lvl w:ilvl="0" w:tplc="990C10A6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>
    <w:nsid w:val="0AC71F07"/>
    <w:multiLevelType w:val="hybridMultilevel"/>
    <w:tmpl w:val="7FB6CEEA"/>
    <w:lvl w:ilvl="0" w:tplc="640EF4EA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">
    <w:nsid w:val="0E9D59FA"/>
    <w:multiLevelType w:val="hybridMultilevel"/>
    <w:tmpl w:val="09069D06"/>
    <w:lvl w:ilvl="0" w:tplc="871234FC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>
    <w:nsid w:val="11146EBF"/>
    <w:multiLevelType w:val="hybridMultilevel"/>
    <w:tmpl w:val="32C4DA04"/>
    <w:lvl w:ilvl="0" w:tplc="64BE42B0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">
    <w:nsid w:val="12196A25"/>
    <w:multiLevelType w:val="hybridMultilevel"/>
    <w:tmpl w:val="2D8CD290"/>
    <w:lvl w:ilvl="0" w:tplc="990C10A6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6">
    <w:nsid w:val="149B2E36"/>
    <w:multiLevelType w:val="hybridMultilevel"/>
    <w:tmpl w:val="BC9C5984"/>
    <w:lvl w:ilvl="0" w:tplc="777EB3F0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7">
    <w:nsid w:val="172E6E7D"/>
    <w:multiLevelType w:val="hybridMultilevel"/>
    <w:tmpl w:val="7818CD3A"/>
    <w:lvl w:ilvl="0" w:tplc="B4DAC0E6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8">
    <w:nsid w:val="1A0F77ED"/>
    <w:multiLevelType w:val="hybridMultilevel"/>
    <w:tmpl w:val="E7461B00"/>
    <w:lvl w:ilvl="0" w:tplc="23E8E062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9">
    <w:nsid w:val="1B8278E6"/>
    <w:multiLevelType w:val="hybridMultilevel"/>
    <w:tmpl w:val="1AF46BCC"/>
    <w:lvl w:ilvl="0" w:tplc="D4C0795E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0">
    <w:nsid w:val="20300A53"/>
    <w:multiLevelType w:val="hybridMultilevel"/>
    <w:tmpl w:val="5F444D06"/>
    <w:lvl w:ilvl="0" w:tplc="6F8472FE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1">
    <w:nsid w:val="21097BF3"/>
    <w:multiLevelType w:val="hybridMultilevel"/>
    <w:tmpl w:val="6994BE8E"/>
    <w:lvl w:ilvl="0" w:tplc="E1423486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2">
    <w:nsid w:val="262462FA"/>
    <w:multiLevelType w:val="hybridMultilevel"/>
    <w:tmpl w:val="5FDE1AD2"/>
    <w:lvl w:ilvl="0" w:tplc="4912B23A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3">
    <w:nsid w:val="2CE039DB"/>
    <w:multiLevelType w:val="hybridMultilevel"/>
    <w:tmpl w:val="8C900988"/>
    <w:lvl w:ilvl="0" w:tplc="18480A02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4">
    <w:nsid w:val="370F76FC"/>
    <w:multiLevelType w:val="hybridMultilevel"/>
    <w:tmpl w:val="3C32A492"/>
    <w:lvl w:ilvl="0" w:tplc="E756558A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5">
    <w:nsid w:val="3D35485B"/>
    <w:multiLevelType w:val="hybridMultilevel"/>
    <w:tmpl w:val="0E9E2154"/>
    <w:lvl w:ilvl="0" w:tplc="E918D60E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6">
    <w:nsid w:val="3D731D64"/>
    <w:multiLevelType w:val="hybridMultilevel"/>
    <w:tmpl w:val="2E0E3586"/>
    <w:lvl w:ilvl="0" w:tplc="D4DA574C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7">
    <w:nsid w:val="423357F7"/>
    <w:multiLevelType w:val="hybridMultilevel"/>
    <w:tmpl w:val="EBC6CB68"/>
    <w:lvl w:ilvl="0" w:tplc="F4F27618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8">
    <w:nsid w:val="42416DCA"/>
    <w:multiLevelType w:val="hybridMultilevel"/>
    <w:tmpl w:val="5D5CF846"/>
    <w:lvl w:ilvl="0" w:tplc="5A7E15B4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9">
    <w:nsid w:val="43BC40A8"/>
    <w:multiLevelType w:val="hybridMultilevel"/>
    <w:tmpl w:val="01EADC7C"/>
    <w:lvl w:ilvl="0" w:tplc="458EC862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0">
    <w:nsid w:val="475E250A"/>
    <w:multiLevelType w:val="hybridMultilevel"/>
    <w:tmpl w:val="AF0C0962"/>
    <w:lvl w:ilvl="0" w:tplc="7100A026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1">
    <w:nsid w:val="47E135CA"/>
    <w:multiLevelType w:val="hybridMultilevel"/>
    <w:tmpl w:val="C57CA5FE"/>
    <w:lvl w:ilvl="0" w:tplc="9A8A37FE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2">
    <w:nsid w:val="4FAC525D"/>
    <w:multiLevelType w:val="hybridMultilevel"/>
    <w:tmpl w:val="2D8CD290"/>
    <w:lvl w:ilvl="0" w:tplc="990C10A6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3">
    <w:nsid w:val="56635903"/>
    <w:multiLevelType w:val="hybridMultilevel"/>
    <w:tmpl w:val="02A0F594"/>
    <w:lvl w:ilvl="0" w:tplc="E312DE6A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4">
    <w:nsid w:val="576038AD"/>
    <w:multiLevelType w:val="hybridMultilevel"/>
    <w:tmpl w:val="2D8CD290"/>
    <w:lvl w:ilvl="0" w:tplc="990C10A6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5">
    <w:nsid w:val="57AF21A2"/>
    <w:multiLevelType w:val="hybridMultilevel"/>
    <w:tmpl w:val="02A0F594"/>
    <w:lvl w:ilvl="0" w:tplc="E312DE6A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6">
    <w:nsid w:val="5B366331"/>
    <w:multiLevelType w:val="hybridMultilevel"/>
    <w:tmpl w:val="E7D0AF96"/>
    <w:lvl w:ilvl="0" w:tplc="AEC093AC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7">
    <w:nsid w:val="619E3E0E"/>
    <w:multiLevelType w:val="hybridMultilevel"/>
    <w:tmpl w:val="E7D0AF96"/>
    <w:lvl w:ilvl="0" w:tplc="AEC093AC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8">
    <w:nsid w:val="675E5B76"/>
    <w:multiLevelType w:val="hybridMultilevel"/>
    <w:tmpl w:val="C8922ED8"/>
    <w:lvl w:ilvl="0" w:tplc="6D4EA9A8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9">
    <w:nsid w:val="6E422B3D"/>
    <w:multiLevelType w:val="hybridMultilevel"/>
    <w:tmpl w:val="062E796C"/>
    <w:lvl w:ilvl="0" w:tplc="C574842C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0">
    <w:nsid w:val="70CA4C68"/>
    <w:multiLevelType w:val="hybridMultilevel"/>
    <w:tmpl w:val="7BC81518"/>
    <w:lvl w:ilvl="0" w:tplc="BD7A7EF4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1">
    <w:nsid w:val="717977FE"/>
    <w:multiLevelType w:val="hybridMultilevel"/>
    <w:tmpl w:val="2E0E3586"/>
    <w:lvl w:ilvl="0" w:tplc="D4DA574C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2">
    <w:nsid w:val="768C2504"/>
    <w:multiLevelType w:val="hybridMultilevel"/>
    <w:tmpl w:val="F63E4CF0"/>
    <w:lvl w:ilvl="0" w:tplc="22B4B384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3">
    <w:nsid w:val="76AC7FCB"/>
    <w:multiLevelType w:val="hybridMultilevel"/>
    <w:tmpl w:val="3C82A4D8"/>
    <w:lvl w:ilvl="0" w:tplc="7D80FD00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4">
    <w:nsid w:val="7AFA25CA"/>
    <w:multiLevelType w:val="hybridMultilevel"/>
    <w:tmpl w:val="9EB4E832"/>
    <w:lvl w:ilvl="0" w:tplc="803A97B8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5">
    <w:nsid w:val="7F8448A8"/>
    <w:multiLevelType w:val="hybridMultilevel"/>
    <w:tmpl w:val="6BA4DAC6"/>
    <w:lvl w:ilvl="0" w:tplc="85FA3E90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24"/>
  </w:num>
  <w:num w:numId="2">
    <w:abstractNumId w:val="29"/>
  </w:num>
  <w:num w:numId="3">
    <w:abstractNumId w:val="0"/>
  </w:num>
  <w:num w:numId="4">
    <w:abstractNumId w:val="19"/>
  </w:num>
  <w:num w:numId="5">
    <w:abstractNumId w:val="8"/>
  </w:num>
  <w:num w:numId="6">
    <w:abstractNumId w:val="28"/>
  </w:num>
  <w:num w:numId="7">
    <w:abstractNumId w:val="14"/>
  </w:num>
  <w:num w:numId="8">
    <w:abstractNumId w:val="9"/>
  </w:num>
  <w:num w:numId="9">
    <w:abstractNumId w:val="35"/>
  </w:num>
  <w:num w:numId="10">
    <w:abstractNumId w:val="7"/>
  </w:num>
  <w:num w:numId="11">
    <w:abstractNumId w:val="17"/>
  </w:num>
  <w:num w:numId="12">
    <w:abstractNumId w:val="27"/>
  </w:num>
  <w:num w:numId="13">
    <w:abstractNumId w:val="6"/>
  </w:num>
  <w:num w:numId="14">
    <w:abstractNumId w:val="34"/>
  </w:num>
  <w:num w:numId="15">
    <w:abstractNumId w:val="23"/>
  </w:num>
  <w:num w:numId="16">
    <w:abstractNumId w:val="11"/>
  </w:num>
  <w:num w:numId="17">
    <w:abstractNumId w:val="12"/>
  </w:num>
  <w:num w:numId="18">
    <w:abstractNumId w:val="3"/>
  </w:num>
  <w:num w:numId="19">
    <w:abstractNumId w:val="4"/>
  </w:num>
  <w:num w:numId="20">
    <w:abstractNumId w:val="21"/>
  </w:num>
  <w:num w:numId="21">
    <w:abstractNumId w:val="13"/>
  </w:num>
  <w:num w:numId="22">
    <w:abstractNumId w:val="33"/>
  </w:num>
  <w:num w:numId="23">
    <w:abstractNumId w:val="20"/>
  </w:num>
  <w:num w:numId="24">
    <w:abstractNumId w:val="10"/>
  </w:num>
  <w:num w:numId="25">
    <w:abstractNumId w:val="15"/>
  </w:num>
  <w:num w:numId="26">
    <w:abstractNumId w:val="2"/>
  </w:num>
  <w:num w:numId="27">
    <w:abstractNumId w:val="30"/>
  </w:num>
  <w:num w:numId="28">
    <w:abstractNumId w:val="32"/>
  </w:num>
  <w:num w:numId="29">
    <w:abstractNumId w:val="18"/>
  </w:num>
  <w:num w:numId="30">
    <w:abstractNumId w:val="31"/>
  </w:num>
  <w:num w:numId="31">
    <w:abstractNumId w:val="26"/>
  </w:num>
  <w:num w:numId="32">
    <w:abstractNumId w:val="16"/>
  </w:num>
  <w:num w:numId="33">
    <w:abstractNumId w:val="25"/>
  </w:num>
  <w:num w:numId="34">
    <w:abstractNumId w:val="1"/>
  </w:num>
  <w:num w:numId="35">
    <w:abstractNumId w:val="22"/>
  </w:num>
  <w:num w:numId="3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F79BA"/>
    <w:rsid w:val="00006F6F"/>
    <w:rsid w:val="0003152B"/>
    <w:rsid w:val="000413D9"/>
    <w:rsid w:val="0004769B"/>
    <w:rsid w:val="0005422C"/>
    <w:rsid w:val="00056256"/>
    <w:rsid w:val="00056D5B"/>
    <w:rsid w:val="00063EC0"/>
    <w:rsid w:val="000961E9"/>
    <w:rsid w:val="000B2BEB"/>
    <w:rsid w:val="000B5AE6"/>
    <w:rsid w:val="000C2FF0"/>
    <w:rsid w:val="000C3EE3"/>
    <w:rsid w:val="000E2981"/>
    <w:rsid w:val="000E6634"/>
    <w:rsid w:val="00104A86"/>
    <w:rsid w:val="00106449"/>
    <w:rsid w:val="00113730"/>
    <w:rsid w:val="00113F4E"/>
    <w:rsid w:val="001261C1"/>
    <w:rsid w:val="001276F4"/>
    <w:rsid w:val="00130702"/>
    <w:rsid w:val="00134494"/>
    <w:rsid w:val="0013668A"/>
    <w:rsid w:val="00163020"/>
    <w:rsid w:val="00172D50"/>
    <w:rsid w:val="00176CEF"/>
    <w:rsid w:val="00191492"/>
    <w:rsid w:val="00195C94"/>
    <w:rsid w:val="001A17D7"/>
    <w:rsid w:val="001C12FB"/>
    <w:rsid w:val="001E607D"/>
    <w:rsid w:val="0022195B"/>
    <w:rsid w:val="00236FEC"/>
    <w:rsid w:val="00252F49"/>
    <w:rsid w:val="002570B7"/>
    <w:rsid w:val="00261CA0"/>
    <w:rsid w:val="00266721"/>
    <w:rsid w:val="002A199D"/>
    <w:rsid w:val="002B0ACE"/>
    <w:rsid w:val="002B5FB7"/>
    <w:rsid w:val="002C6C74"/>
    <w:rsid w:val="002D1803"/>
    <w:rsid w:val="002D3EF4"/>
    <w:rsid w:val="002E02B7"/>
    <w:rsid w:val="002E5FEB"/>
    <w:rsid w:val="002F5407"/>
    <w:rsid w:val="002F553F"/>
    <w:rsid w:val="003038D0"/>
    <w:rsid w:val="00313C20"/>
    <w:rsid w:val="00314599"/>
    <w:rsid w:val="00332A8D"/>
    <w:rsid w:val="0033594B"/>
    <w:rsid w:val="00346714"/>
    <w:rsid w:val="00351808"/>
    <w:rsid w:val="003539A2"/>
    <w:rsid w:val="00356A4F"/>
    <w:rsid w:val="003622DE"/>
    <w:rsid w:val="00370BA9"/>
    <w:rsid w:val="00373F8E"/>
    <w:rsid w:val="00382E4B"/>
    <w:rsid w:val="00385B19"/>
    <w:rsid w:val="00393D0B"/>
    <w:rsid w:val="00393DC6"/>
    <w:rsid w:val="003A7449"/>
    <w:rsid w:val="003B6BC9"/>
    <w:rsid w:val="003C4B75"/>
    <w:rsid w:val="003D3168"/>
    <w:rsid w:val="003E2DEB"/>
    <w:rsid w:val="003E694D"/>
    <w:rsid w:val="003F14CE"/>
    <w:rsid w:val="004048C9"/>
    <w:rsid w:val="00416E89"/>
    <w:rsid w:val="0044545D"/>
    <w:rsid w:val="00451E49"/>
    <w:rsid w:val="00456441"/>
    <w:rsid w:val="00457FD3"/>
    <w:rsid w:val="00460256"/>
    <w:rsid w:val="004701E7"/>
    <w:rsid w:val="00476581"/>
    <w:rsid w:val="00480D50"/>
    <w:rsid w:val="004A293F"/>
    <w:rsid w:val="004C0B0A"/>
    <w:rsid w:val="004C75B7"/>
    <w:rsid w:val="0050679D"/>
    <w:rsid w:val="00507122"/>
    <w:rsid w:val="00520F50"/>
    <w:rsid w:val="00532870"/>
    <w:rsid w:val="00543432"/>
    <w:rsid w:val="005538E4"/>
    <w:rsid w:val="005579FD"/>
    <w:rsid w:val="005623EB"/>
    <w:rsid w:val="00563EF8"/>
    <w:rsid w:val="00567AFB"/>
    <w:rsid w:val="00574AF1"/>
    <w:rsid w:val="0059352A"/>
    <w:rsid w:val="00595EE5"/>
    <w:rsid w:val="00596E73"/>
    <w:rsid w:val="005B0E23"/>
    <w:rsid w:val="005B41BC"/>
    <w:rsid w:val="005C12E6"/>
    <w:rsid w:val="005C526D"/>
    <w:rsid w:val="005C52C5"/>
    <w:rsid w:val="005E3C09"/>
    <w:rsid w:val="005E43B2"/>
    <w:rsid w:val="005E52F7"/>
    <w:rsid w:val="005E55B0"/>
    <w:rsid w:val="005E6825"/>
    <w:rsid w:val="005F5B1B"/>
    <w:rsid w:val="00600FB8"/>
    <w:rsid w:val="006016FD"/>
    <w:rsid w:val="006114CC"/>
    <w:rsid w:val="00630454"/>
    <w:rsid w:val="006419B1"/>
    <w:rsid w:val="00647C13"/>
    <w:rsid w:val="006500B9"/>
    <w:rsid w:val="00653EA8"/>
    <w:rsid w:val="006551EC"/>
    <w:rsid w:val="00656421"/>
    <w:rsid w:val="006577AE"/>
    <w:rsid w:val="006602D7"/>
    <w:rsid w:val="00671E7E"/>
    <w:rsid w:val="00673C37"/>
    <w:rsid w:val="006817D8"/>
    <w:rsid w:val="00696CBF"/>
    <w:rsid w:val="00696DB1"/>
    <w:rsid w:val="006A1DB1"/>
    <w:rsid w:val="006A2CCE"/>
    <w:rsid w:val="006A3E8E"/>
    <w:rsid w:val="006B64F0"/>
    <w:rsid w:val="006B7732"/>
    <w:rsid w:val="006C76CF"/>
    <w:rsid w:val="006D3C01"/>
    <w:rsid w:val="006D550F"/>
    <w:rsid w:val="006E241C"/>
    <w:rsid w:val="006E7519"/>
    <w:rsid w:val="006F3FF5"/>
    <w:rsid w:val="006F407F"/>
    <w:rsid w:val="006F49E0"/>
    <w:rsid w:val="00701A11"/>
    <w:rsid w:val="00704D51"/>
    <w:rsid w:val="00711587"/>
    <w:rsid w:val="00715F39"/>
    <w:rsid w:val="00720723"/>
    <w:rsid w:val="007270E7"/>
    <w:rsid w:val="00743339"/>
    <w:rsid w:val="0074350B"/>
    <w:rsid w:val="0075379C"/>
    <w:rsid w:val="00765725"/>
    <w:rsid w:val="00767AA5"/>
    <w:rsid w:val="007852F2"/>
    <w:rsid w:val="00785CF2"/>
    <w:rsid w:val="00786A8B"/>
    <w:rsid w:val="007942E4"/>
    <w:rsid w:val="007A6392"/>
    <w:rsid w:val="007D7453"/>
    <w:rsid w:val="007E7A94"/>
    <w:rsid w:val="007F1086"/>
    <w:rsid w:val="007F43C9"/>
    <w:rsid w:val="008154FD"/>
    <w:rsid w:val="00825889"/>
    <w:rsid w:val="00831FD4"/>
    <w:rsid w:val="00835330"/>
    <w:rsid w:val="0083746B"/>
    <w:rsid w:val="00844830"/>
    <w:rsid w:val="008527EA"/>
    <w:rsid w:val="00855DFD"/>
    <w:rsid w:val="008613A3"/>
    <w:rsid w:val="00866843"/>
    <w:rsid w:val="008755D9"/>
    <w:rsid w:val="008816DC"/>
    <w:rsid w:val="00882023"/>
    <w:rsid w:val="00884F69"/>
    <w:rsid w:val="00886DD7"/>
    <w:rsid w:val="00890587"/>
    <w:rsid w:val="00892A8C"/>
    <w:rsid w:val="008A5CE2"/>
    <w:rsid w:val="008A60B2"/>
    <w:rsid w:val="008A6B79"/>
    <w:rsid w:val="008B4D9B"/>
    <w:rsid w:val="008B4DF0"/>
    <w:rsid w:val="008C181C"/>
    <w:rsid w:val="008D6070"/>
    <w:rsid w:val="008F636C"/>
    <w:rsid w:val="009019EC"/>
    <w:rsid w:val="00903588"/>
    <w:rsid w:val="009132F0"/>
    <w:rsid w:val="00915AFB"/>
    <w:rsid w:val="00920748"/>
    <w:rsid w:val="0094142E"/>
    <w:rsid w:val="00950EFC"/>
    <w:rsid w:val="00955A21"/>
    <w:rsid w:val="00963310"/>
    <w:rsid w:val="009646AC"/>
    <w:rsid w:val="00976980"/>
    <w:rsid w:val="00977179"/>
    <w:rsid w:val="00977776"/>
    <w:rsid w:val="00980BB8"/>
    <w:rsid w:val="009814A6"/>
    <w:rsid w:val="00987C1D"/>
    <w:rsid w:val="009932A0"/>
    <w:rsid w:val="00995998"/>
    <w:rsid w:val="0099659B"/>
    <w:rsid w:val="009A5D71"/>
    <w:rsid w:val="009B618A"/>
    <w:rsid w:val="009D3002"/>
    <w:rsid w:val="009F79BA"/>
    <w:rsid w:val="00A02F09"/>
    <w:rsid w:val="00A0666E"/>
    <w:rsid w:val="00A22B05"/>
    <w:rsid w:val="00A32429"/>
    <w:rsid w:val="00A65A17"/>
    <w:rsid w:val="00A66A0E"/>
    <w:rsid w:val="00A717A3"/>
    <w:rsid w:val="00A76475"/>
    <w:rsid w:val="00A95696"/>
    <w:rsid w:val="00AA3A14"/>
    <w:rsid w:val="00AA4919"/>
    <w:rsid w:val="00AB7C0A"/>
    <w:rsid w:val="00AD23A2"/>
    <w:rsid w:val="00B02FED"/>
    <w:rsid w:val="00B06095"/>
    <w:rsid w:val="00B2184C"/>
    <w:rsid w:val="00B27738"/>
    <w:rsid w:val="00B35CB6"/>
    <w:rsid w:val="00B67636"/>
    <w:rsid w:val="00B71F2D"/>
    <w:rsid w:val="00B84C6C"/>
    <w:rsid w:val="00BA168A"/>
    <w:rsid w:val="00BB5742"/>
    <w:rsid w:val="00BB7EAA"/>
    <w:rsid w:val="00BC274F"/>
    <w:rsid w:val="00BD635F"/>
    <w:rsid w:val="00BF111F"/>
    <w:rsid w:val="00C10F6C"/>
    <w:rsid w:val="00C136EB"/>
    <w:rsid w:val="00C16D3B"/>
    <w:rsid w:val="00C401DE"/>
    <w:rsid w:val="00C525F8"/>
    <w:rsid w:val="00C66AE8"/>
    <w:rsid w:val="00C67E5A"/>
    <w:rsid w:val="00C84582"/>
    <w:rsid w:val="00C9455A"/>
    <w:rsid w:val="00C95B30"/>
    <w:rsid w:val="00CA557B"/>
    <w:rsid w:val="00CB6F91"/>
    <w:rsid w:val="00CC528C"/>
    <w:rsid w:val="00CC6A3F"/>
    <w:rsid w:val="00CD44AF"/>
    <w:rsid w:val="00CE7412"/>
    <w:rsid w:val="00CE7ACA"/>
    <w:rsid w:val="00CF31BB"/>
    <w:rsid w:val="00CF5FB2"/>
    <w:rsid w:val="00D241F2"/>
    <w:rsid w:val="00D270E8"/>
    <w:rsid w:val="00D3097A"/>
    <w:rsid w:val="00D339FC"/>
    <w:rsid w:val="00D3411F"/>
    <w:rsid w:val="00D50D61"/>
    <w:rsid w:val="00D61BA8"/>
    <w:rsid w:val="00D6513E"/>
    <w:rsid w:val="00D7080C"/>
    <w:rsid w:val="00D7117C"/>
    <w:rsid w:val="00D82BEB"/>
    <w:rsid w:val="00D90D04"/>
    <w:rsid w:val="00DA0504"/>
    <w:rsid w:val="00DA0EB8"/>
    <w:rsid w:val="00DB498E"/>
    <w:rsid w:val="00DB519F"/>
    <w:rsid w:val="00DD696C"/>
    <w:rsid w:val="00DE11B9"/>
    <w:rsid w:val="00DE16B0"/>
    <w:rsid w:val="00DE36FF"/>
    <w:rsid w:val="00DF2FFE"/>
    <w:rsid w:val="00E107A8"/>
    <w:rsid w:val="00E11322"/>
    <w:rsid w:val="00E11BE7"/>
    <w:rsid w:val="00E169D4"/>
    <w:rsid w:val="00E16DE7"/>
    <w:rsid w:val="00E2497E"/>
    <w:rsid w:val="00E258A1"/>
    <w:rsid w:val="00E328C0"/>
    <w:rsid w:val="00E4010B"/>
    <w:rsid w:val="00E53661"/>
    <w:rsid w:val="00E766FB"/>
    <w:rsid w:val="00E97E06"/>
    <w:rsid w:val="00EA118D"/>
    <w:rsid w:val="00EA4196"/>
    <w:rsid w:val="00EB479D"/>
    <w:rsid w:val="00EE761A"/>
    <w:rsid w:val="00EF472D"/>
    <w:rsid w:val="00F016A2"/>
    <w:rsid w:val="00F0671E"/>
    <w:rsid w:val="00F07A22"/>
    <w:rsid w:val="00F11CA6"/>
    <w:rsid w:val="00F12072"/>
    <w:rsid w:val="00F14262"/>
    <w:rsid w:val="00F16A18"/>
    <w:rsid w:val="00F17E1C"/>
    <w:rsid w:val="00F20CD4"/>
    <w:rsid w:val="00F30E51"/>
    <w:rsid w:val="00F33D36"/>
    <w:rsid w:val="00F428A9"/>
    <w:rsid w:val="00F501F5"/>
    <w:rsid w:val="00F62DE1"/>
    <w:rsid w:val="00F65110"/>
    <w:rsid w:val="00F71090"/>
    <w:rsid w:val="00F73BD3"/>
    <w:rsid w:val="00F81D8C"/>
    <w:rsid w:val="00F9549E"/>
    <w:rsid w:val="00FA128D"/>
    <w:rsid w:val="00FA2D62"/>
    <w:rsid w:val="00FA45AC"/>
    <w:rsid w:val="00FB2522"/>
    <w:rsid w:val="00FC35AF"/>
    <w:rsid w:val="00FF6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9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59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18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18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E3CF2-53A1-4FFE-89E9-ACD4A9B13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3968</Words>
  <Characters>21147</Characters>
  <Application>Microsoft Office Word</Application>
  <DocSecurity>0</DocSecurity>
  <Lines>176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G3</dc:creator>
  <cp:lastModifiedBy>G3</cp:lastModifiedBy>
  <cp:revision>2</cp:revision>
  <cp:lastPrinted>2023-01-23T12:16:00Z</cp:lastPrinted>
  <dcterms:created xsi:type="dcterms:W3CDTF">2023-03-31T09:48:00Z</dcterms:created>
  <dcterms:modified xsi:type="dcterms:W3CDTF">2023-03-31T09:48:00Z</dcterms:modified>
</cp:coreProperties>
</file>